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44FF0F" w14:textId="77777777" w:rsidR="00BA2908" w:rsidRDefault="0039007A" w:rsidP="00EC41F0">
      <w:pPr>
        <w:autoSpaceDE w:val="0"/>
        <w:autoSpaceDN w:val="0"/>
        <w:adjustRightInd w:val="0"/>
        <w:jc w:val="center"/>
        <w:rPr>
          <w:color w:val="000000"/>
          <w:lang w:val="en-US"/>
        </w:rPr>
      </w:pPr>
      <w:r w:rsidRPr="0039007A">
        <w:rPr>
          <w:noProof/>
          <w:sz w:val="20"/>
          <w:lang w:val="en-US"/>
        </w:rPr>
        <w:drawing>
          <wp:inline distT="0" distB="0" distL="0" distR="0" wp14:anchorId="095D70A8" wp14:editId="60B78CFC">
            <wp:extent cx="2590800" cy="1363980"/>
            <wp:effectExtent l="0" t="0" r="0" b="0"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CA882F9" wp14:editId="67B58C15">
                <wp:simplePos x="0" y="0"/>
                <wp:positionH relativeFrom="column">
                  <wp:posOffset>4914900</wp:posOffset>
                </wp:positionH>
                <wp:positionV relativeFrom="paragraph">
                  <wp:posOffset>-282575</wp:posOffset>
                </wp:positionV>
                <wp:extent cx="1600200" cy="914400"/>
                <wp:effectExtent l="0" t="4445" r="63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4FFB9F" w14:textId="77777777" w:rsidR="001C38D2" w:rsidRPr="00B31F3C" w:rsidRDefault="001C38D2" w:rsidP="00BA2908">
                            <w:pPr>
                              <w:rPr>
                                <w:rFonts w:ascii="Latha" w:hAnsi="Latha" w:cs="Latha"/>
                                <w:color w:val="999999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7pt;margin-top:-22.25pt;width:126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" filled="f" stroked="f">
                <v:textbox>
                  <w:txbxContent>
                    <w:p w:rsidR="001C38D2" w:rsidRPr="00B31F3C" w:rsidRDefault="001C38D2" w:rsidP="00BA2908">
                      <w:pPr>
                        <w:rPr>
                          <w:rFonts w:ascii="Latha" w:hAnsi="Latha" w:cs="Latha"/>
                          <w:color w:val="999999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4F9A535" w14:textId="77777777" w:rsidR="00BA2908" w:rsidRDefault="00BA2908" w:rsidP="00BA2908">
      <w:pPr>
        <w:autoSpaceDE w:val="0"/>
        <w:autoSpaceDN w:val="0"/>
        <w:adjustRightInd w:val="0"/>
        <w:rPr>
          <w:rFonts w:ascii="Arial" w:hAnsi="Arial" w:cs="Arial"/>
          <w:b/>
          <w:bCs/>
          <w:color w:val="FFFFFF"/>
          <w:sz w:val="28"/>
          <w:szCs w:val="28"/>
          <w:lang w:val="en-US"/>
        </w:rPr>
      </w:pPr>
    </w:p>
    <w:p w14:paraId="5843DC63" w14:textId="77777777" w:rsidR="00BA2908" w:rsidRPr="00EF0637" w:rsidRDefault="00BA2908" w:rsidP="00BA290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8"/>
          <w:szCs w:val="28"/>
          <w:lang w:val="en-US"/>
        </w:rPr>
      </w:pPr>
    </w:p>
    <w:p w14:paraId="3E6A9EA7" w14:textId="77777777" w:rsidR="0064442C" w:rsidRDefault="0064442C" w:rsidP="00F847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B553A99" w14:textId="77777777" w:rsidR="00F847D1" w:rsidRPr="001154DE" w:rsidRDefault="00BA2908" w:rsidP="00F847D1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sz w:val="22"/>
          <w:szCs w:val="22"/>
          <w:lang w:val="en-US"/>
        </w:rPr>
      </w:pPr>
      <w:r w:rsidRPr="001154DE">
        <w:rPr>
          <w:rFonts w:ascii="Calibri" w:hAnsi="Calibri" w:cs="Arial"/>
          <w:b/>
          <w:bCs/>
          <w:sz w:val="22"/>
          <w:szCs w:val="22"/>
          <w:lang w:val="en-US"/>
        </w:rPr>
        <w:t>SUPPLIER PRE QUALIFICATIONS</w:t>
      </w:r>
      <w:r w:rsidR="00F847D1" w:rsidRPr="001154DE">
        <w:rPr>
          <w:rFonts w:ascii="Calibri" w:hAnsi="Calibri" w:cs="Arial"/>
          <w:b/>
          <w:bCs/>
          <w:sz w:val="22"/>
          <w:szCs w:val="22"/>
          <w:lang w:val="en-US"/>
        </w:rPr>
        <w:t xml:space="preserve"> DOCUMENT</w:t>
      </w:r>
    </w:p>
    <w:p w14:paraId="2FB5AF76" w14:textId="54878F0E" w:rsidR="00BA2908" w:rsidRPr="001154DE" w:rsidRDefault="00F847D1" w:rsidP="00F847D1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sz w:val="22"/>
          <w:szCs w:val="22"/>
          <w:lang w:val="en-US"/>
        </w:rPr>
      </w:pPr>
      <w:r w:rsidRPr="001154DE">
        <w:rPr>
          <w:rFonts w:ascii="Calibri" w:hAnsi="Calibri" w:cs="Arial"/>
          <w:b/>
          <w:bCs/>
          <w:sz w:val="22"/>
          <w:szCs w:val="22"/>
          <w:lang w:val="en-US"/>
        </w:rPr>
        <w:t xml:space="preserve">YEAR </w:t>
      </w:r>
      <w:r w:rsidR="003C70CD">
        <w:rPr>
          <w:rFonts w:ascii="Calibri" w:hAnsi="Calibri" w:cs="Arial"/>
          <w:b/>
          <w:bCs/>
          <w:sz w:val="22"/>
          <w:szCs w:val="22"/>
          <w:lang w:val="en-US"/>
        </w:rPr>
        <w:t>2024 -2026</w:t>
      </w:r>
    </w:p>
    <w:p w14:paraId="68191E54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sz w:val="22"/>
          <w:szCs w:val="22"/>
          <w:lang w:val="en-US"/>
        </w:rPr>
      </w:pPr>
    </w:p>
    <w:p w14:paraId="26AD5BE7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sz w:val="22"/>
          <w:szCs w:val="22"/>
          <w:lang w:val="en-US"/>
        </w:rPr>
      </w:pPr>
      <w:r w:rsidRPr="001154DE">
        <w:rPr>
          <w:rFonts w:ascii="Calibri" w:hAnsi="Calibri" w:cs="Arial"/>
          <w:b/>
          <w:bCs/>
          <w:sz w:val="22"/>
          <w:szCs w:val="22"/>
          <w:lang w:val="en-US"/>
        </w:rPr>
        <w:t>Introduction</w:t>
      </w:r>
    </w:p>
    <w:p w14:paraId="63AB6929" w14:textId="77777777" w:rsidR="00BA2908" w:rsidRPr="001154DE" w:rsidRDefault="00BA2908" w:rsidP="00BA2908">
      <w:pPr>
        <w:autoSpaceDE w:val="0"/>
        <w:autoSpaceDN w:val="0"/>
        <w:adjustRightInd w:val="0"/>
        <w:ind w:left="-180"/>
        <w:rPr>
          <w:rFonts w:ascii="Calibri" w:hAnsi="Calibri" w:cs="Arial"/>
          <w:b/>
          <w:bCs/>
          <w:sz w:val="22"/>
          <w:szCs w:val="22"/>
          <w:lang w:val="en-US"/>
        </w:rPr>
      </w:pPr>
    </w:p>
    <w:p w14:paraId="41EE253B" w14:textId="77777777" w:rsidR="00BA2908" w:rsidRPr="001154DE" w:rsidRDefault="00BA2908" w:rsidP="00BA2908">
      <w:pPr>
        <w:jc w:val="both"/>
        <w:rPr>
          <w:rFonts w:ascii="Calibri" w:hAnsi="Calibri"/>
          <w:color w:val="000000"/>
          <w:sz w:val="22"/>
          <w:szCs w:val="22"/>
          <w:lang w:val="en-US"/>
        </w:rPr>
      </w:pPr>
    </w:p>
    <w:p w14:paraId="68173261" w14:textId="4A7716C4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The purpose of this document is to provide </w:t>
      </w:r>
      <w:r w:rsidR="00D465DF"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with information to help decide which suppliers to invite to tender for the provision of good</w:t>
      </w:r>
      <w:r w:rsidR="00045D20">
        <w:rPr>
          <w:rFonts w:ascii="Calibri" w:hAnsi="Calibri" w:cs="Arial"/>
          <w:color w:val="000000"/>
          <w:sz w:val="22"/>
          <w:szCs w:val="22"/>
          <w:lang w:val="en-US"/>
        </w:rPr>
        <w:t>s</w:t>
      </w:r>
      <w:r w:rsidR="0039007A">
        <w:rPr>
          <w:rFonts w:ascii="Calibri" w:hAnsi="Calibri" w:cs="Arial"/>
          <w:color w:val="000000"/>
          <w:sz w:val="22"/>
          <w:szCs w:val="22"/>
          <w:lang w:val="en-US"/>
        </w:rPr>
        <w:t xml:space="preserve"> and</w:t>
      </w:r>
      <w:r w:rsidR="003C70CD">
        <w:rPr>
          <w:rFonts w:ascii="Calibri" w:hAnsi="Calibri" w:cs="Arial"/>
          <w:color w:val="000000"/>
          <w:sz w:val="22"/>
          <w:szCs w:val="22"/>
          <w:lang w:val="en-US"/>
        </w:rPr>
        <w:t xml:space="preserve"> services for the year 2024-2026</w:t>
      </w:r>
    </w:p>
    <w:p w14:paraId="5CF4AD4C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1A91254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Please </w:t>
      </w:r>
      <w:r w:rsidR="00F847D1" w:rsidRPr="001154DE">
        <w:rPr>
          <w:rFonts w:ascii="Calibri" w:hAnsi="Calibri" w:cs="Arial"/>
          <w:color w:val="000000"/>
          <w:sz w:val="22"/>
          <w:szCs w:val="22"/>
          <w:lang w:val="en-US"/>
        </w:rPr>
        <w:t>send a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completed PQQ document </w:t>
      </w:r>
      <w:r w:rsidR="00F40B47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in a sealed </w:t>
      </w:r>
      <w:r w:rsidR="00010038" w:rsidRPr="001154DE">
        <w:rPr>
          <w:rFonts w:ascii="Calibri" w:hAnsi="Calibri" w:cs="Arial"/>
          <w:color w:val="000000"/>
          <w:sz w:val="22"/>
          <w:szCs w:val="22"/>
          <w:lang w:val="en-US"/>
        </w:rPr>
        <w:t>envelope</w:t>
      </w:r>
      <w:r w:rsidR="00F40B47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marked with the item code for the category applied for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to:</w:t>
      </w:r>
    </w:p>
    <w:p w14:paraId="3E30F290" w14:textId="77777777" w:rsidR="00BE77F8" w:rsidRPr="001154DE" w:rsidRDefault="00BE77F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tbl>
      <w:tblPr>
        <w:tblW w:w="0" w:type="auto"/>
        <w:tblInd w:w="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4"/>
        <w:gridCol w:w="2851"/>
      </w:tblGrid>
      <w:tr w:rsidR="00BE77F8" w:rsidRPr="001154DE" w14:paraId="16B9A25E" w14:textId="77777777" w:rsidTr="00862BB9">
        <w:tc>
          <w:tcPr>
            <w:tcW w:w="4594" w:type="dxa"/>
          </w:tcPr>
          <w:p w14:paraId="76D6542D" w14:textId="77777777" w:rsidR="00BE77F8" w:rsidRPr="001154DE" w:rsidRDefault="00D465DF" w:rsidP="004176C7">
            <w:pPr>
              <w:jc w:val="both"/>
              <w:rPr>
                <w:rFonts w:ascii="Calibri" w:hAnsi="Calibri" w:cs="Arial"/>
                <w:b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b/>
                <w:sz w:val="22"/>
                <w:szCs w:val="22"/>
                <w:lang w:val="en-US"/>
              </w:rPr>
              <w:t>SOLO</w:t>
            </w:r>
            <w:r w:rsidR="00950BA4">
              <w:rPr>
                <w:rFonts w:ascii="Calibri" w:hAnsi="Calibri" w:cs="Arial"/>
                <w:b/>
                <w:sz w:val="22"/>
                <w:szCs w:val="22"/>
                <w:lang w:val="en-US"/>
              </w:rPr>
              <w:t xml:space="preserve"> </w:t>
            </w:r>
            <w:r w:rsidR="00BE77F8" w:rsidRPr="001154DE">
              <w:rPr>
                <w:rFonts w:ascii="Calibri" w:hAnsi="Calibri" w:cs="Arial"/>
                <w:b/>
                <w:sz w:val="22"/>
                <w:szCs w:val="22"/>
                <w:lang w:val="en-US"/>
              </w:rPr>
              <w:t>Somalia,</w:t>
            </w:r>
          </w:p>
        </w:tc>
        <w:tc>
          <w:tcPr>
            <w:tcW w:w="2851" w:type="dxa"/>
          </w:tcPr>
          <w:p w14:paraId="176848B2" w14:textId="77777777" w:rsidR="00BE77F8" w:rsidRPr="001154DE" w:rsidRDefault="00BE77F8" w:rsidP="004176C7">
            <w:pPr>
              <w:jc w:val="both"/>
              <w:rPr>
                <w:rFonts w:ascii="Calibri" w:hAnsi="Calibri" w:cs="Arial"/>
                <w:b/>
                <w:sz w:val="22"/>
                <w:szCs w:val="22"/>
                <w:lang w:val="en-US"/>
              </w:rPr>
            </w:pPr>
          </w:p>
        </w:tc>
      </w:tr>
      <w:tr w:rsidR="00BE77F8" w:rsidRPr="001154DE" w14:paraId="222AAB46" w14:textId="77777777" w:rsidTr="00862BB9">
        <w:tc>
          <w:tcPr>
            <w:tcW w:w="4594" w:type="dxa"/>
          </w:tcPr>
          <w:p w14:paraId="6A96B17C" w14:textId="77777777" w:rsidR="00BE77F8" w:rsidRPr="00D465DF" w:rsidRDefault="00862BB9" w:rsidP="004176C7">
            <w:pPr>
              <w:jc w:val="both"/>
              <w:rPr>
                <w:rFonts w:ascii="Calibri" w:hAnsi="Calibri" w:cs="Arial"/>
                <w:b/>
                <w:sz w:val="22"/>
                <w:szCs w:val="22"/>
                <w:highlight w:val="yellow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Idaa Jaa Building, Farjano, Kibora Road, Near Hotel Mecca.</w:t>
            </w:r>
          </w:p>
        </w:tc>
        <w:tc>
          <w:tcPr>
            <w:tcW w:w="2851" w:type="dxa"/>
          </w:tcPr>
          <w:p w14:paraId="3223CADF" w14:textId="77777777" w:rsidR="00BE77F8" w:rsidRPr="001154DE" w:rsidRDefault="00BE77F8" w:rsidP="004176C7">
            <w:pPr>
              <w:jc w:val="both"/>
              <w:rPr>
                <w:rFonts w:ascii="Calibri" w:hAnsi="Calibri" w:cs="Arial"/>
                <w:b/>
                <w:sz w:val="22"/>
                <w:szCs w:val="22"/>
                <w:lang w:val="en-US"/>
              </w:rPr>
            </w:pPr>
          </w:p>
        </w:tc>
      </w:tr>
      <w:tr w:rsidR="00BE77F8" w:rsidRPr="001154DE" w14:paraId="53A149D2" w14:textId="77777777" w:rsidTr="00862BB9">
        <w:tc>
          <w:tcPr>
            <w:tcW w:w="4594" w:type="dxa"/>
          </w:tcPr>
          <w:p w14:paraId="59F9633C" w14:textId="77777777" w:rsidR="00BE77F8" w:rsidRPr="00D465DF" w:rsidRDefault="00862BB9" w:rsidP="004176C7">
            <w:pPr>
              <w:jc w:val="both"/>
              <w:rPr>
                <w:rFonts w:ascii="Calibri" w:hAnsi="Calibri" w:cs="Arial"/>
                <w:b/>
                <w:sz w:val="22"/>
                <w:szCs w:val="22"/>
                <w:highlight w:val="yellow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Kismayo City, Jubbaland, Somalia</w:t>
            </w:r>
          </w:p>
        </w:tc>
        <w:tc>
          <w:tcPr>
            <w:tcW w:w="2851" w:type="dxa"/>
          </w:tcPr>
          <w:p w14:paraId="4F60E796" w14:textId="77777777" w:rsidR="00BE77F8" w:rsidRPr="001154DE" w:rsidRDefault="00BE77F8" w:rsidP="004176C7">
            <w:pPr>
              <w:jc w:val="both"/>
              <w:rPr>
                <w:rFonts w:ascii="Calibri" w:hAnsi="Calibri" w:cs="Arial"/>
                <w:b/>
                <w:sz w:val="22"/>
                <w:szCs w:val="22"/>
                <w:lang w:val="en-US"/>
              </w:rPr>
            </w:pPr>
          </w:p>
        </w:tc>
      </w:tr>
    </w:tbl>
    <w:p w14:paraId="6D99DF71" w14:textId="77777777" w:rsidR="00BA2908" w:rsidRPr="001154DE" w:rsidRDefault="00BA2908" w:rsidP="00BA2908">
      <w:pPr>
        <w:ind w:left="2160" w:firstLine="720"/>
        <w:jc w:val="both"/>
        <w:rPr>
          <w:rFonts w:ascii="Calibri" w:hAnsi="Calibri" w:cs="Arial"/>
          <w:sz w:val="22"/>
          <w:szCs w:val="22"/>
          <w:lang w:val="en-US"/>
        </w:rPr>
      </w:pPr>
    </w:p>
    <w:p w14:paraId="431DF04E" w14:textId="524F148B" w:rsidR="009E6EBD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All responses should be </w:t>
      </w:r>
      <w:r w:rsidR="005F5EF4" w:rsidRPr="001154DE">
        <w:rPr>
          <w:rFonts w:ascii="Calibri" w:hAnsi="Calibri" w:cs="Arial"/>
          <w:color w:val="000000"/>
          <w:sz w:val="22"/>
          <w:szCs w:val="22"/>
          <w:lang w:val="en-US"/>
        </w:rPr>
        <w:t>rec</w:t>
      </w:r>
      <w:r w:rsidR="00107CA6">
        <w:rPr>
          <w:rFonts w:ascii="Calibri" w:hAnsi="Calibri" w:cs="Arial"/>
          <w:color w:val="000000"/>
          <w:sz w:val="22"/>
          <w:szCs w:val="22"/>
          <w:lang w:val="en-US"/>
        </w:rPr>
        <w:t>eived not</w:t>
      </w:r>
      <w:r w:rsidR="00573257">
        <w:rPr>
          <w:rFonts w:ascii="Calibri" w:hAnsi="Calibri" w:cs="Arial"/>
          <w:color w:val="000000"/>
          <w:sz w:val="22"/>
          <w:szCs w:val="22"/>
          <w:lang w:val="en-US"/>
        </w:rPr>
        <w:t xml:space="preserve"> later than </w:t>
      </w:r>
      <w:r w:rsidR="00E32590">
        <w:rPr>
          <w:rFonts w:ascii="Calibri" w:hAnsi="Calibri" w:cs="Arial"/>
          <w:b/>
          <w:color w:val="000000"/>
          <w:sz w:val="22"/>
          <w:szCs w:val="22"/>
          <w:lang w:val="en-US"/>
        </w:rPr>
        <w:t>5</w:t>
      </w:r>
      <w:r w:rsidR="00045D20">
        <w:rPr>
          <w:rFonts w:ascii="Calibri" w:hAnsi="Calibri" w:cs="Arial"/>
          <w:b/>
          <w:color w:val="000000"/>
          <w:sz w:val="22"/>
          <w:szCs w:val="22"/>
          <w:lang w:val="en-US"/>
        </w:rPr>
        <w:t>:00pm</w:t>
      </w:r>
      <w:r w:rsidR="00BB4F66">
        <w:rPr>
          <w:rFonts w:ascii="Calibri" w:hAnsi="Calibri" w:cs="Arial"/>
          <w:b/>
          <w:color w:val="000000"/>
          <w:sz w:val="22"/>
          <w:szCs w:val="22"/>
          <w:lang w:val="en-US"/>
        </w:rPr>
        <w:t xml:space="preserve"> noon on</w:t>
      </w:r>
      <w:r w:rsidR="00950BA4">
        <w:rPr>
          <w:rFonts w:ascii="Calibri" w:hAnsi="Calibri" w:cs="Arial"/>
          <w:b/>
          <w:color w:val="000000"/>
          <w:sz w:val="22"/>
          <w:szCs w:val="22"/>
          <w:lang w:val="en-US"/>
        </w:rPr>
        <w:t xml:space="preserve"> 1</w:t>
      </w:r>
      <w:r w:rsidR="00726450">
        <w:rPr>
          <w:rFonts w:ascii="Calibri" w:hAnsi="Calibri" w:cs="Arial"/>
          <w:b/>
          <w:color w:val="000000"/>
          <w:sz w:val="22"/>
          <w:szCs w:val="22"/>
          <w:lang w:val="en-US"/>
        </w:rPr>
        <w:t>4</w:t>
      </w:r>
      <w:r w:rsidR="00950BA4" w:rsidRPr="00950BA4">
        <w:rPr>
          <w:rFonts w:ascii="Calibri" w:hAnsi="Calibri" w:cs="Arial"/>
          <w:b/>
          <w:color w:val="000000"/>
          <w:sz w:val="22"/>
          <w:szCs w:val="22"/>
          <w:vertAlign w:val="superscript"/>
          <w:lang w:val="en-US"/>
        </w:rPr>
        <w:t>th</w:t>
      </w:r>
      <w:r w:rsidR="00950BA4">
        <w:rPr>
          <w:rFonts w:ascii="Calibri" w:hAnsi="Calibri" w:cs="Arial"/>
          <w:b/>
          <w:color w:val="000000"/>
          <w:sz w:val="22"/>
          <w:szCs w:val="22"/>
          <w:vertAlign w:val="superscript"/>
          <w:lang w:val="en-US"/>
        </w:rPr>
        <w:t xml:space="preserve"> </w:t>
      </w:r>
      <w:r w:rsidR="00C34A30">
        <w:rPr>
          <w:rFonts w:ascii="Calibri" w:hAnsi="Calibri" w:cs="Arial"/>
          <w:b/>
          <w:color w:val="000000"/>
          <w:sz w:val="22"/>
          <w:szCs w:val="22"/>
          <w:lang w:val="en-US"/>
        </w:rPr>
        <w:t>November</w:t>
      </w:r>
      <w:r w:rsidR="00E32590">
        <w:rPr>
          <w:rFonts w:ascii="Calibri" w:hAnsi="Calibri" w:cs="Arial"/>
          <w:b/>
          <w:color w:val="000000"/>
          <w:sz w:val="22"/>
          <w:szCs w:val="22"/>
          <w:lang w:val="en-US"/>
        </w:rPr>
        <w:t xml:space="preserve"> 2024 </w:t>
      </w:r>
      <w:r w:rsidR="009E6EBD">
        <w:rPr>
          <w:rFonts w:ascii="Calibri" w:hAnsi="Calibri" w:cs="Arial"/>
          <w:color w:val="000000"/>
          <w:sz w:val="22"/>
          <w:szCs w:val="22"/>
          <w:lang w:val="en-US"/>
        </w:rPr>
        <w:t>addressed to:</w:t>
      </w:r>
    </w:p>
    <w:p w14:paraId="6E98BCB8" w14:textId="77777777" w:rsidR="009E6EBD" w:rsidRDefault="009E6EBD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748CDD9F" w14:textId="77777777" w:rsidR="009E6EBD" w:rsidRPr="009E6EBD" w:rsidRDefault="009B5969" w:rsidP="009E6EBD">
      <w:pPr>
        <w:jc w:val="both"/>
        <w:rPr>
          <w:rFonts w:ascii="Calibri" w:hAnsi="Calibri" w:cs="Calibri"/>
          <w:b/>
          <w:bCs/>
          <w:iCs/>
          <w:sz w:val="22"/>
          <w:szCs w:val="22"/>
        </w:rPr>
      </w:pPr>
      <w:r>
        <w:rPr>
          <w:rFonts w:ascii="Calibri" w:hAnsi="Calibri" w:cs="Calibri"/>
          <w:b/>
          <w:bCs/>
          <w:iCs/>
          <w:sz w:val="22"/>
          <w:szCs w:val="22"/>
        </w:rPr>
        <w:t xml:space="preserve">The </w:t>
      </w:r>
      <w:r w:rsidR="00BB4F66">
        <w:rPr>
          <w:rFonts w:ascii="Calibri" w:hAnsi="Calibri" w:cs="Calibri"/>
          <w:b/>
          <w:bCs/>
          <w:iCs/>
          <w:sz w:val="22"/>
          <w:szCs w:val="22"/>
        </w:rPr>
        <w:t>Tender Committee</w:t>
      </w:r>
    </w:p>
    <w:p w14:paraId="5B1F037D" w14:textId="77777777" w:rsidR="009E6EBD" w:rsidRPr="009E6EBD" w:rsidRDefault="00D465DF" w:rsidP="009E6EBD">
      <w:pPr>
        <w:jc w:val="both"/>
        <w:rPr>
          <w:rFonts w:ascii="Calibri" w:hAnsi="Calibri" w:cs="Calibri"/>
          <w:b/>
          <w:bCs/>
          <w:iCs/>
          <w:sz w:val="22"/>
          <w:szCs w:val="22"/>
        </w:rPr>
      </w:pPr>
      <w:r>
        <w:rPr>
          <w:rFonts w:ascii="Calibri" w:eastAsia="Calibri" w:hAnsi="Calibri" w:cs="Calibri"/>
          <w:b/>
          <w:bCs/>
          <w:iCs/>
          <w:sz w:val="22"/>
          <w:szCs w:val="22"/>
        </w:rPr>
        <w:t>SOLO</w:t>
      </w:r>
      <w:r w:rsidR="009E6EBD" w:rsidRPr="009E6EBD">
        <w:rPr>
          <w:rFonts w:ascii="Calibri" w:eastAsia="Calibri" w:hAnsi="Calibri" w:cs="Calibri"/>
          <w:b/>
          <w:bCs/>
          <w:iCs/>
          <w:sz w:val="22"/>
          <w:szCs w:val="22"/>
        </w:rPr>
        <w:t xml:space="preserve"> – </w:t>
      </w:r>
      <w:r>
        <w:rPr>
          <w:rFonts w:ascii="Calibri" w:eastAsia="Calibri" w:hAnsi="Calibri" w:cs="Calibri"/>
          <w:b/>
          <w:bCs/>
          <w:iCs/>
          <w:sz w:val="22"/>
          <w:szCs w:val="22"/>
        </w:rPr>
        <w:t>Somali Lifeline Organization</w:t>
      </w:r>
      <w:r w:rsidR="009E6EBD" w:rsidRPr="009E6EBD">
        <w:rPr>
          <w:rFonts w:ascii="Calibri" w:eastAsia="Calibri" w:hAnsi="Calibri" w:cs="Calibri"/>
          <w:b/>
          <w:bCs/>
          <w:iCs/>
          <w:sz w:val="22"/>
          <w:szCs w:val="22"/>
        </w:rPr>
        <w:t>s</w:t>
      </w:r>
    </w:p>
    <w:p w14:paraId="4FD5AD73" w14:textId="77777777" w:rsidR="00862BB9" w:rsidRDefault="00862BB9" w:rsidP="009E6EBD">
      <w:pPr>
        <w:jc w:val="both"/>
        <w:rPr>
          <w:rFonts w:ascii="Calibri" w:hAnsi="Calibri" w:cs="Calibri"/>
          <w:b/>
          <w:bCs/>
          <w:iCs/>
          <w:sz w:val="22"/>
          <w:szCs w:val="22"/>
        </w:rPr>
      </w:pPr>
      <w:r>
        <w:rPr>
          <w:rFonts w:ascii="Calibri" w:hAnsi="Calibri" w:cs="Calibri"/>
          <w:b/>
          <w:bCs/>
          <w:iCs/>
          <w:sz w:val="22"/>
          <w:szCs w:val="22"/>
        </w:rPr>
        <w:t>Idaa Jaa Building, Farjano, Kibora Road, Near Hotel Mecca.</w:t>
      </w:r>
    </w:p>
    <w:p w14:paraId="536BE2DA" w14:textId="77777777" w:rsidR="00B63F92" w:rsidRPr="00D465DF" w:rsidRDefault="00B63F92" w:rsidP="00B63F92">
      <w:pPr>
        <w:jc w:val="both"/>
        <w:rPr>
          <w:rFonts w:ascii="Calibri" w:hAnsi="Calibri" w:cs="Arial"/>
          <w:b/>
          <w:sz w:val="22"/>
          <w:szCs w:val="22"/>
          <w:highlight w:val="yellow"/>
          <w:lang w:val="en-US"/>
        </w:rPr>
      </w:pPr>
      <w:r>
        <w:rPr>
          <w:rFonts w:ascii="Calibri" w:hAnsi="Calibri" w:cs="Calibri"/>
          <w:b/>
          <w:bCs/>
          <w:iCs/>
          <w:sz w:val="22"/>
          <w:szCs w:val="22"/>
        </w:rPr>
        <w:t>Kismayo City, Jubbaland, Somalia</w:t>
      </w:r>
    </w:p>
    <w:p w14:paraId="6CEAA95F" w14:textId="77777777" w:rsidR="009E6EBD" w:rsidRPr="009E6EBD" w:rsidRDefault="009E6EBD" w:rsidP="009E6EBD">
      <w:pPr>
        <w:jc w:val="both"/>
        <w:rPr>
          <w:rFonts w:ascii="Calibri" w:hAnsi="Calibri"/>
          <w:sz w:val="22"/>
          <w:szCs w:val="22"/>
        </w:rPr>
      </w:pPr>
    </w:p>
    <w:p w14:paraId="01709C19" w14:textId="77777777" w:rsidR="009E6EBD" w:rsidRDefault="009E6EBD" w:rsidP="009E6EBD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  <w:r w:rsidRPr="009E6EBD">
        <w:rPr>
          <w:rFonts w:ascii="Calibri" w:hAnsi="Calibri"/>
          <w:sz w:val="22"/>
          <w:szCs w:val="22"/>
        </w:rPr>
        <w:t xml:space="preserve">And delivered to the Tender box located at </w:t>
      </w:r>
      <w:r w:rsidRPr="009E6EBD">
        <w:rPr>
          <w:rFonts w:ascii="Calibri" w:hAnsi="Calibri"/>
          <w:b/>
          <w:sz w:val="22"/>
          <w:szCs w:val="22"/>
        </w:rPr>
        <w:t>RECEPTION,</w:t>
      </w:r>
      <w:r w:rsidRPr="009E6EBD">
        <w:rPr>
          <w:rFonts w:ascii="Calibri" w:hAnsi="Calibri"/>
          <w:sz w:val="22"/>
          <w:szCs w:val="22"/>
        </w:rPr>
        <w:t xml:space="preserve"> so as to be received on or </w:t>
      </w:r>
      <w:r>
        <w:rPr>
          <w:rFonts w:ascii="Calibri" w:hAnsi="Calibri"/>
          <w:sz w:val="22"/>
          <w:szCs w:val="22"/>
        </w:rPr>
        <w:t xml:space="preserve">before the above indicated date. </w:t>
      </w:r>
    </w:p>
    <w:p w14:paraId="582124DA" w14:textId="77777777" w:rsidR="009E6EBD" w:rsidRDefault="009E6EBD" w:rsidP="009E6EBD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0A8F9AC3" w14:textId="77777777" w:rsidR="009E6EBD" w:rsidRPr="009E6EBD" w:rsidRDefault="009E6EBD" w:rsidP="009E6EBD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9E6EBD">
        <w:rPr>
          <w:rFonts w:ascii="Calibri" w:hAnsi="Calibri"/>
          <w:sz w:val="22"/>
          <w:szCs w:val="22"/>
        </w:rPr>
        <w:t xml:space="preserve">In case of any clarification on the direction to the office, contact </w:t>
      </w:r>
      <w:r w:rsidR="00950BA4" w:rsidRPr="00950BA4">
        <w:rPr>
          <w:rFonts w:ascii="Calibri" w:hAnsi="Calibri"/>
          <w:b/>
          <w:sz w:val="22"/>
          <w:szCs w:val="22"/>
        </w:rPr>
        <w:t>Tel:+252</w:t>
      </w:r>
      <w:r w:rsidR="00950BA4">
        <w:rPr>
          <w:rFonts w:ascii="Calibri" w:hAnsi="Calibri"/>
          <w:b/>
          <w:sz w:val="22"/>
          <w:szCs w:val="22"/>
        </w:rPr>
        <w:t>611111715</w:t>
      </w:r>
    </w:p>
    <w:p w14:paraId="4230E86E" w14:textId="77777777" w:rsidR="009E6EBD" w:rsidRDefault="009E6EBD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6951A9A3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Any queries regarding the completion of this PQQ </w:t>
      </w:r>
      <w:r w:rsidR="005F5EF4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document should be addressed to </w:t>
      </w:r>
      <w:hyperlink r:id="rId8" w:history="1">
        <w:r w:rsidR="00D465DF" w:rsidRPr="00192AE5">
          <w:rPr>
            <w:rStyle w:val="Hyperlink"/>
            <w:rFonts w:ascii="Calibri" w:hAnsi="Calibri" w:cs="Arial"/>
            <w:sz w:val="22"/>
            <w:szCs w:val="22"/>
            <w:lang w:val="en-US"/>
          </w:rPr>
          <w:t>tenders@somalilifeline.org</w:t>
        </w:r>
      </w:hyperlink>
      <w:r w:rsidR="000A367E">
        <w:rPr>
          <w:rFonts w:ascii="Calibri" w:hAnsi="Calibri" w:cs="Arial"/>
          <w:color w:val="000000"/>
          <w:sz w:val="22"/>
          <w:szCs w:val="22"/>
          <w:lang w:val="en-US"/>
        </w:rPr>
        <w:t xml:space="preserve"> </w:t>
      </w:r>
    </w:p>
    <w:p w14:paraId="7CE5BEB5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14D2268F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Please do not alter any part of the </w:t>
      </w:r>
      <w:r w:rsidR="00CB438E" w:rsidRPr="001154DE">
        <w:rPr>
          <w:rFonts w:ascii="Calibri" w:hAnsi="Calibri" w:cs="Arial"/>
          <w:color w:val="000000"/>
          <w:sz w:val="22"/>
          <w:szCs w:val="22"/>
          <w:lang w:val="en-US"/>
        </w:rPr>
        <w:t>Pre-Qualification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Questionnaire and answer all questions clearly and directly.</w:t>
      </w:r>
    </w:p>
    <w:p w14:paraId="5D1DF8B7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61DB6A3B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1. Point of Contact</w:t>
      </w:r>
    </w:p>
    <w:p w14:paraId="39874CE6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Suppliers are asked to provide a single point of contact. This contact will be considered the sole spokesperson for the supplier during the PQQ process.</w:t>
      </w:r>
    </w:p>
    <w:p w14:paraId="169DE9E0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4321F371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2. Evaluation of PQQ Responses</w:t>
      </w:r>
    </w:p>
    <w:p w14:paraId="08851151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The objective of the PQQ evaluation is to assess the responses</w:t>
      </w:r>
      <w:r w:rsidR="005245B9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and select potential suppliers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for the next stage of the procurement process. </w:t>
      </w:r>
      <w:r w:rsidR="00D465DF"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</w:t>
      </w:r>
      <w:r w:rsidR="005F5EF4" w:rsidRPr="001154DE">
        <w:rPr>
          <w:rFonts w:ascii="Calibri" w:hAnsi="Calibri" w:cs="Arial"/>
          <w:color w:val="000000"/>
          <w:sz w:val="22"/>
          <w:szCs w:val="22"/>
          <w:lang w:val="en-US"/>
        </w:rPr>
        <w:t>wishes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to ascertain:</w:t>
      </w:r>
    </w:p>
    <w:p w14:paraId="73F60D0A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415F36D0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(a.)  </w:t>
      </w: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 xml:space="preserve">Supplier Capability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– the supplier must have appropriate expertise and guaranteed capacity to meet the </w:t>
      </w:r>
      <w:r w:rsidR="00D465DF"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specification.</w:t>
      </w:r>
    </w:p>
    <w:p w14:paraId="7CC69EE7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6ACAFFD9" w14:textId="4422E870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(b.) </w:t>
      </w: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 xml:space="preserve">Supplier Track Record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- the supplier must be able to demonstrate a successful </w:t>
      </w:r>
      <w:r w:rsidR="00A02BFA" w:rsidRPr="001154DE">
        <w:rPr>
          <w:rFonts w:ascii="Calibri" w:hAnsi="Calibri" w:cs="Arial"/>
          <w:color w:val="000000"/>
          <w:sz w:val="22"/>
          <w:szCs w:val="22"/>
          <w:lang w:val="en-US"/>
        </w:rPr>
        <w:t>record of accomplishment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of providing services similar to those required by </w:t>
      </w:r>
      <w:r w:rsidR="00D465DF"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.</w:t>
      </w:r>
    </w:p>
    <w:p w14:paraId="08C61275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1BED843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(c.) </w:t>
      </w: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 xml:space="preserve">Financial Standing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- the supplier must be considered financially sound.</w:t>
      </w:r>
    </w:p>
    <w:p w14:paraId="5209BB58" w14:textId="77777777" w:rsid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4E45FC52" w14:textId="77777777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Interested parties are invited to submit proposals for consideration based on the following specific criteria:</w:t>
      </w:r>
    </w:p>
    <w:p w14:paraId="6DEDB4DF" w14:textId="77777777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5340BC1B" w14:textId="667539F7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bookmarkStart w:id="0" w:name="_GoBack"/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1.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Geographical Presence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: Demonstrated physical locations relevant to the project scope.</w:t>
      </w:r>
    </w:p>
    <w:p w14:paraId="757D43A1" w14:textId="3715DDB9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2</w:t>
      </w:r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.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Expertise and Competencies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: Specialized skills and qualifications pertinent to the requirements of the tender.</w:t>
      </w:r>
    </w:p>
    <w:p w14:paraId="61985FF0" w14:textId="610705D8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3.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Professional Affiliations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: Active membership in recognized professional associations.</w:t>
      </w:r>
    </w:p>
    <w:p w14:paraId="2DA55C1F" w14:textId="54B86272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4.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 xml:space="preserve">Quality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Certifications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: Evidence of quality accreditation relevant to the services offered.</w:t>
      </w:r>
    </w:p>
    <w:p w14:paraId="3BCBD440" w14:textId="6D8537BE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5.</w:t>
      </w:r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Previous Project Experience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: A record of comparable assignments completed, including detailed outputs and results, supported by references.</w:t>
      </w:r>
    </w:p>
    <w:p w14:paraId="159A5D91" w14:textId="76ABDF2F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6. 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Contract Performan</w:t>
      </w:r>
      <w:r w:rsidRPr="00A02BFA">
        <w:rPr>
          <w:rFonts w:ascii="Calibri" w:hAnsi="Calibri" w:cs="Arial"/>
          <w:b/>
          <w:color w:val="000000"/>
          <w:sz w:val="22"/>
          <w:szCs w:val="22"/>
          <w:lang w:val="en-US"/>
        </w:rPr>
        <w:t>ce History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: A proven track record of contract performance, accompanied by references.</w:t>
      </w:r>
    </w:p>
    <w:p w14:paraId="3049D31C" w14:textId="4AE1601D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 xml:space="preserve">7. </w:t>
      </w:r>
      <w:r>
        <w:rPr>
          <w:rFonts w:ascii="Calibri" w:hAnsi="Calibri" w:cs="Arial"/>
          <w:b/>
          <w:color w:val="000000"/>
          <w:sz w:val="22"/>
          <w:szCs w:val="22"/>
          <w:lang w:val="en-US"/>
        </w:rPr>
        <w:t>Bank Statement</w:t>
      </w: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 xml:space="preserve">: Bank references </w:t>
      </w:r>
      <w:r>
        <w:rPr>
          <w:rFonts w:ascii="Calibri" w:hAnsi="Calibri" w:cs="Arial"/>
          <w:color w:val="000000"/>
          <w:sz w:val="22"/>
          <w:szCs w:val="22"/>
          <w:lang w:val="en-US"/>
        </w:rPr>
        <w:t>for the last 6 Months.</w:t>
      </w:r>
    </w:p>
    <w:bookmarkEnd w:id="0"/>
    <w:p w14:paraId="61579543" w14:textId="77777777" w:rsidR="00A02BFA" w:rsidRPr="00A02BFA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19237D23" w14:textId="78061D61" w:rsidR="00F61EE9" w:rsidRPr="001154DE" w:rsidRDefault="00A02BFA" w:rsidP="00A02BFA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A02BFA">
        <w:rPr>
          <w:rFonts w:ascii="Calibri" w:hAnsi="Calibri" w:cs="Arial"/>
          <w:color w:val="000000"/>
          <w:sz w:val="22"/>
          <w:szCs w:val="22"/>
          <w:lang w:val="en-US"/>
        </w:rPr>
        <w:t>We look forward to receiving submissions that meet these criteria.</w:t>
      </w:r>
    </w:p>
    <w:p w14:paraId="018472A6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If questions are insufficiently or incorrectly answered or go</w:t>
      </w:r>
      <w:r w:rsidR="000972B9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completely unanswered then the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likelihood of being included in the </w:t>
      </w:r>
      <w:r w:rsidR="00F61EE9" w:rsidRPr="001154DE">
        <w:rPr>
          <w:rFonts w:ascii="Calibri" w:hAnsi="Calibri" w:cs="Arial"/>
          <w:color w:val="000000"/>
          <w:sz w:val="22"/>
          <w:szCs w:val="22"/>
          <w:lang w:val="en-US"/>
        </w:rPr>
        <w:t>qualification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phase is reduced.</w:t>
      </w:r>
    </w:p>
    <w:p w14:paraId="512EEFFE" w14:textId="77777777" w:rsidR="005245B9" w:rsidRPr="001154DE" w:rsidRDefault="005245B9" w:rsidP="000972B9">
      <w:pPr>
        <w:autoSpaceDE w:val="0"/>
        <w:autoSpaceDN w:val="0"/>
        <w:adjustRightInd w:val="0"/>
        <w:rPr>
          <w:rFonts w:ascii="Calibri" w:hAnsi="Calibri" w:cs="Arial"/>
          <w:b/>
          <w:bCs/>
          <w:sz w:val="22"/>
          <w:szCs w:val="22"/>
        </w:rPr>
      </w:pPr>
    </w:p>
    <w:p w14:paraId="10B9CB21" w14:textId="77777777" w:rsidR="000972B9" w:rsidRPr="001154DE" w:rsidRDefault="000972B9" w:rsidP="000972B9">
      <w:pPr>
        <w:autoSpaceDE w:val="0"/>
        <w:autoSpaceDN w:val="0"/>
        <w:adjustRightInd w:val="0"/>
        <w:rPr>
          <w:rFonts w:ascii="Calibri" w:hAnsi="Calibri" w:cs="Arial"/>
          <w:b/>
          <w:bCs/>
          <w:sz w:val="22"/>
          <w:szCs w:val="22"/>
        </w:rPr>
      </w:pPr>
      <w:r w:rsidRPr="001154DE">
        <w:rPr>
          <w:rFonts w:ascii="Calibri" w:hAnsi="Calibri" w:cs="Arial"/>
          <w:b/>
          <w:bCs/>
          <w:sz w:val="22"/>
          <w:szCs w:val="22"/>
        </w:rPr>
        <w:t>GENERAL AND COMPANY INFORMATION</w:t>
      </w:r>
    </w:p>
    <w:p w14:paraId="42B2667D" w14:textId="77777777" w:rsidR="000972B9" w:rsidRPr="001154DE" w:rsidRDefault="000972B9" w:rsidP="000972B9">
      <w:pPr>
        <w:autoSpaceDE w:val="0"/>
        <w:autoSpaceDN w:val="0"/>
        <w:adjustRightInd w:val="0"/>
        <w:rPr>
          <w:rFonts w:ascii="Calibri" w:hAnsi="Calibri" w:cs="Arial"/>
          <w:b/>
          <w:bCs/>
          <w:sz w:val="22"/>
          <w:szCs w:val="22"/>
        </w:rPr>
      </w:pPr>
    </w:p>
    <w:p w14:paraId="51129769" w14:textId="77777777" w:rsidR="000972B9" w:rsidRPr="001154DE" w:rsidRDefault="005245B9" w:rsidP="005245B9">
      <w:pPr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Arial"/>
          <w:b/>
          <w:bCs/>
          <w:sz w:val="22"/>
          <w:szCs w:val="22"/>
        </w:rPr>
      </w:pPr>
      <w:r w:rsidRPr="001154DE">
        <w:rPr>
          <w:rFonts w:ascii="Calibri" w:hAnsi="Calibri" w:cs="Arial"/>
          <w:b/>
          <w:bCs/>
          <w:sz w:val="22"/>
          <w:szCs w:val="22"/>
        </w:rPr>
        <w:t xml:space="preserve">  </w:t>
      </w:r>
      <w:r w:rsidR="000972B9" w:rsidRPr="001154DE">
        <w:rPr>
          <w:rFonts w:ascii="Calibri" w:hAnsi="Calibri" w:cs="Arial"/>
          <w:b/>
          <w:bCs/>
          <w:sz w:val="22"/>
          <w:szCs w:val="22"/>
        </w:rPr>
        <w:t>MANDATORY REQUIREMENTS</w:t>
      </w:r>
    </w:p>
    <w:p w14:paraId="5147745B" w14:textId="77777777" w:rsidR="00F61EE9" w:rsidRPr="001154DE" w:rsidRDefault="00F61EE9" w:rsidP="00F61EE9">
      <w:pPr>
        <w:autoSpaceDE w:val="0"/>
        <w:autoSpaceDN w:val="0"/>
        <w:adjustRightInd w:val="0"/>
        <w:ind w:left="360"/>
        <w:rPr>
          <w:rFonts w:ascii="Calibri" w:hAnsi="Calibri" w:cs="Arial"/>
          <w:b/>
          <w:bCs/>
          <w:sz w:val="22"/>
          <w:szCs w:val="22"/>
        </w:rPr>
      </w:pPr>
    </w:p>
    <w:p w14:paraId="3D479F66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 xml:space="preserve">To be eligible, the candidate must prove that they qualify to participate in public procurement by providing the following </w:t>
      </w:r>
      <w:r w:rsidR="00D465DF" w:rsidRPr="001154DE">
        <w:rPr>
          <w:rFonts w:ascii="Calibri" w:hAnsi="Calibri" w:cs="Arial"/>
          <w:sz w:val="22"/>
          <w:szCs w:val="22"/>
        </w:rPr>
        <w:t>documents: -</w:t>
      </w:r>
    </w:p>
    <w:p w14:paraId="7FBAEBCF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40F569A6" w14:textId="77777777" w:rsidR="000972B9" w:rsidRPr="001154DE" w:rsidRDefault="000972B9" w:rsidP="000972B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Tax Compliance Certificates,</w:t>
      </w:r>
    </w:p>
    <w:p w14:paraId="21E2CC1D" w14:textId="77777777" w:rsidR="000972B9" w:rsidRPr="001154DE" w:rsidRDefault="000972B9" w:rsidP="000972B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Certificate of Business Registration,</w:t>
      </w:r>
    </w:p>
    <w:p w14:paraId="14BD40F7" w14:textId="77777777" w:rsidR="000972B9" w:rsidRDefault="00A2150C" w:rsidP="000972B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Bank statement for the last 3</w:t>
      </w:r>
      <w:r w:rsidR="000972B9" w:rsidRPr="001154DE">
        <w:rPr>
          <w:rFonts w:ascii="Calibri" w:hAnsi="Calibri" w:cs="Arial"/>
          <w:sz w:val="22"/>
          <w:szCs w:val="22"/>
        </w:rPr>
        <w:t xml:space="preserve"> months.</w:t>
      </w:r>
    </w:p>
    <w:p w14:paraId="3B7201B2" w14:textId="77777777" w:rsidR="00BB2D83" w:rsidRPr="001154DE" w:rsidRDefault="00BB2D83" w:rsidP="000972B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Previous Experience </w:t>
      </w:r>
    </w:p>
    <w:p w14:paraId="1FB7EBD3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6DDEAF2D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  <w:r w:rsidRPr="001154DE">
        <w:rPr>
          <w:rFonts w:ascii="Calibri" w:hAnsi="Calibri" w:cs="Arial"/>
          <w:b/>
          <w:bCs/>
          <w:sz w:val="22"/>
          <w:szCs w:val="22"/>
        </w:rPr>
        <w:t>(Attach copies of all certificates required)</w:t>
      </w:r>
    </w:p>
    <w:p w14:paraId="12F35407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1BEB3BA1" w14:textId="77777777" w:rsidR="000972B9" w:rsidRPr="001154DE" w:rsidRDefault="005245B9" w:rsidP="000972B9">
      <w:pPr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  <w:r w:rsidRPr="001154DE">
        <w:rPr>
          <w:rFonts w:ascii="Calibri" w:hAnsi="Calibri" w:cs="Arial"/>
          <w:b/>
          <w:bCs/>
          <w:sz w:val="22"/>
          <w:szCs w:val="22"/>
        </w:rPr>
        <w:t>(</w:t>
      </w:r>
      <w:r w:rsidR="000972B9" w:rsidRPr="001154DE">
        <w:rPr>
          <w:rFonts w:ascii="Calibri" w:hAnsi="Calibri" w:cs="Arial"/>
          <w:b/>
          <w:bCs/>
          <w:sz w:val="22"/>
          <w:szCs w:val="22"/>
        </w:rPr>
        <w:t>B</w:t>
      </w:r>
      <w:r w:rsidRPr="001154DE">
        <w:rPr>
          <w:rFonts w:ascii="Calibri" w:hAnsi="Calibri" w:cs="Arial"/>
          <w:b/>
          <w:bCs/>
          <w:sz w:val="22"/>
          <w:szCs w:val="22"/>
        </w:rPr>
        <w:t>.</w:t>
      </w:r>
      <w:r w:rsidR="000972B9" w:rsidRPr="001154DE">
        <w:rPr>
          <w:rFonts w:ascii="Calibri" w:hAnsi="Calibri" w:cs="Arial"/>
          <w:b/>
          <w:bCs/>
          <w:sz w:val="22"/>
          <w:szCs w:val="22"/>
        </w:rPr>
        <w:t>) COMPANY PROFILE</w:t>
      </w:r>
    </w:p>
    <w:p w14:paraId="2A5B53F9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0CB1520C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1. Company Name:</w:t>
      </w:r>
      <w:r w:rsidRPr="001154DE">
        <w:rPr>
          <w:rFonts w:ascii="Calibri" w:hAnsi="Calibri" w:cs="Arial"/>
          <w:sz w:val="22"/>
          <w:szCs w:val="22"/>
        </w:rPr>
        <w:tab/>
        <w:t>_________________________________________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___</w:t>
      </w:r>
      <w:r w:rsidRPr="001154DE">
        <w:rPr>
          <w:rFonts w:ascii="Calibri" w:hAnsi="Calibri" w:cs="Arial"/>
          <w:sz w:val="22"/>
          <w:szCs w:val="22"/>
        </w:rPr>
        <w:t>_________________</w:t>
      </w:r>
    </w:p>
    <w:p w14:paraId="09A560FE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2886A074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2. Trading Name (if different from above) 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____</w:t>
      </w:r>
      <w:r w:rsidRPr="001154DE">
        <w:rPr>
          <w:rFonts w:ascii="Calibri" w:hAnsi="Calibri" w:cs="Arial"/>
          <w:sz w:val="22"/>
          <w:szCs w:val="22"/>
        </w:rPr>
        <w:t>________</w:t>
      </w:r>
    </w:p>
    <w:p w14:paraId="4FC6541D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0695AB70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3. Legal status (partnership/sole proprietor/ Ltd. Company) _______________________</w:t>
      </w:r>
      <w:r w:rsidR="00166095" w:rsidRPr="001154DE">
        <w:rPr>
          <w:rFonts w:ascii="Calibri" w:hAnsi="Calibri" w:cs="Arial"/>
          <w:sz w:val="22"/>
          <w:szCs w:val="22"/>
        </w:rPr>
        <w:t>____</w:t>
      </w:r>
      <w:r w:rsidRPr="001154DE">
        <w:rPr>
          <w:rFonts w:ascii="Calibri" w:hAnsi="Calibri" w:cs="Arial"/>
          <w:sz w:val="22"/>
          <w:szCs w:val="22"/>
        </w:rPr>
        <w:t>______</w:t>
      </w:r>
    </w:p>
    <w:p w14:paraId="36DEA56E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167D3A37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a) Company registration certificate No._______________________ (attach copy)</w:t>
      </w:r>
    </w:p>
    <w:p w14:paraId="5D2F0DDF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7133FF32" w14:textId="12925E19" w:rsidR="00F61EE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b) Certification by regulatory bodies</w:t>
      </w:r>
      <w:r w:rsidR="004538A4" w:rsidRPr="001154DE">
        <w:rPr>
          <w:rFonts w:ascii="Calibri" w:hAnsi="Calibri" w:cs="Arial"/>
          <w:sz w:val="22"/>
          <w:szCs w:val="22"/>
        </w:rPr>
        <w:t xml:space="preserve"> </w:t>
      </w:r>
      <w:r w:rsidR="009E6EBD">
        <w:rPr>
          <w:rFonts w:ascii="Calibri" w:hAnsi="Calibri" w:cs="Arial"/>
          <w:sz w:val="22"/>
          <w:szCs w:val="22"/>
        </w:rPr>
        <w:t>(</w:t>
      </w:r>
      <w:r w:rsidR="004538A4" w:rsidRPr="001154DE">
        <w:rPr>
          <w:rFonts w:ascii="Calibri" w:hAnsi="Calibri" w:cs="Arial"/>
          <w:sz w:val="22"/>
          <w:szCs w:val="22"/>
        </w:rPr>
        <w:t xml:space="preserve">if </w:t>
      </w:r>
      <w:r w:rsidR="004538A4" w:rsidRPr="009E6EBD">
        <w:rPr>
          <w:rFonts w:ascii="Calibri" w:hAnsi="Calibri" w:cs="Arial"/>
          <w:sz w:val="22"/>
          <w:szCs w:val="22"/>
        </w:rPr>
        <w:t>relevant</w:t>
      </w:r>
      <w:r w:rsidR="009E6EBD">
        <w:rPr>
          <w:rFonts w:ascii="Calibri" w:hAnsi="Calibri" w:cs="Arial"/>
          <w:sz w:val="22"/>
          <w:szCs w:val="22"/>
        </w:rPr>
        <w:t>)</w:t>
      </w:r>
      <w:r w:rsidRPr="001154DE">
        <w:rPr>
          <w:rFonts w:ascii="Calibri" w:hAnsi="Calibri" w:cs="Arial"/>
          <w:color w:val="FF0000"/>
          <w:sz w:val="22"/>
          <w:szCs w:val="22"/>
        </w:rPr>
        <w:t xml:space="preserve"> </w:t>
      </w:r>
      <w:r w:rsidRPr="001154DE">
        <w:rPr>
          <w:rFonts w:ascii="Calibri" w:hAnsi="Calibri" w:cs="Arial"/>
          <w:sz w:val="22"/>
          <w:szCs w:val="22"/>
        </w:rPr>
        <w:t>(</w:t>
      </w:r>
      <w:r w:rsidR="00F61EE9" w:rsidRPr="001154DE">
        <w:rPr>
          <w:rFonts w:ascii="Calibri" w:hAnsi="Calibri" w:cs="Arial"/>
          <w:sz w:val="22"/>
          <w:szCs w:val="22"/>
        </w:rPr>
        <w:t>e.g.</w:t>
      </w:r>
      <w:r w:rsidRPr="001154DE">
        <w:rPr>
          <w:rFonts w:ascii="Calibri" w:hAnsi="Calibri" w:cs="Arial"/>
          <w:sz w:val="22"/>
          <w:szCs w:val="22"/>
        </w:rPr>
        <w:t xml:space="preserve"> KPLC, Ministry of public works, Municipal council, Ministry of Health </w:t>
      </w:r>
      <w:r w:rsidR="00A02BFA" w:rsidRPr="001154DE">
        <w:rPr>
          <w:rFonts w:ascii="Calibri" w:hAnsi="Calibri" w:cs="Arial"/>
          <w:sz w:val="22"/>
          <w:szCs w:val="22"/>
        </w:rPr>
        <w:t>etc.</w:t>
      </w:r>
      <w:r w:rsidRPr="001154DE">
        <w:rPr>
          <w:rFonts w:ascii="Calibri" w:hAnsi="Calibri" w:cs="Arial"/>
          <w:sz w:val="22"/>
          <w:szCs w:val="22"/>
        </w:rPr>
        <w:t>)</w:t>
      </w:r>
    </w:p>
    <w:p w14:paraId="72D22389" w14:textId="77777777" w:rsidR="000972B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</w:t>
      </w:r>
      <w:r w:rsidR="000972B9" w:rsidRPr="001154DE">
        <w:rPr>
          <w:rFonts w:ascii="Calibri" w:hAnsi="Calibri" w:cs="Arial"/>
          <w:sz w:val="22"/>
          <w:szCs w:val="22"/>
        </w:rPr>
        <w:t xml:space="preserve"> (Attach </w:t>
      </w:r>
      <w:r w:rsidR="00166095" w:rsidRPr="001154DE">
        <w:rPr>
          <w:rFonts w:ascii="Calibri" w:hAnsi="Calibri" w:cs="Arial"/>
          <w:sz w:val="22"/>
          <w:szCs w:val="22"/>
        </w:rPr>
        <w:t>copies)</w:t>
      </w:r>
    </w:p>
    <w:p w14:paraId="02AA4113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588F2495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5. Nature of business licensed to operate 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____</w:t>
      </w:r>
      <w:r w:rsidRPr="001154DE">
        <w:rPr>
          <w:rFonts w:ascii="Calibri" w:hAnsi="Calibri" w:cs="Arial"/>
          <w:sz w:val="22"/>
          <w:szCs w:val="22"/>
        </w:rPr>
        <w:t>________</w:t>
      </w:r>
    </w:p>
    <w:p w14:paraId="067B4831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428D4509" w14:textId="0B476A91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6. (</w:t>
      </w:r>
      <w:r w:rsidR="00A02BFA" w:rsidRPr="001154DE">
        <w:rPr>
          <w:rFonts w:ascii="Calibri" w:hAnsi="Calibri" w:cs="Arial"/>
          <w:sz w:val="22"/>
          <w:szCs w:val="22"/>
        </w:rPr>
        <w:t>A</w:t>
      </w:r>
      <w:r w:rsidRPr="001154DE">
        <w:rPr>
          <w:rFonts w:ascii="Calibri" w:hAnsi="Calibri" w:cs="Arial"/>
          <w:sz w:val="22"/>
          <w:szCs w:val="22"/>
        </w:rPr>
        <w:t>)</w:t>
      </w:r>
      <w:r w:rsidR="001F734C" w:rsidRPr="001154DE">
        <w:rPr>
          <w:rFonts w:ascii="Calibri" w:hAnsi="Calibri" w:cs="Arial"/>
          <w:sz w:val="22"/>
          <w:szCs w:val="22"/>
        </w:rPr>
        <w:t xml:space="preserve"> </w:t>
      </w:r>
      <w:r w:rsidRPr="001154DE">
        <w:rPr>
          <w:rFonts w:ascii="Calibri" w:hAnsi="Calibri" w:cs="Arial"/>
          <w:sz w:val="22"/>
          <w:szCs w:val="22"/>
        </w:rPr>
        <w:t>VAT No.________________________________________________</w:t>
      </w:r>
      <w:r w:rsidR="00A02BFA" w:rsidRPr="001154DE">
        <w:rPr>
          <w:rFonts w:ascii="Calibri" w:hAnsi="Calibri" w:cs="Arial"/>
          <w:sz w:val="22"/>
          <w:szCs w:val="22"/>
        </w:rPr>
        <w:t>_ (</w:t>
      </w:r>
      <w:r w:rsidRPr="001154DE">
        <w:rPr>
          <w:rFonts w:ascii="Calibri" w:hAnsi="Calibri" w:cs="Arial"/>
          <w:sz w:val="22"/>
          <w:szCs w:val="22"/>
        </w:rPr>
        <w:t>Attach copy)</w:t>
      </w:r>
    </w:p>
    <w:p w14:paraId="409E3DD1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11B642B6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lastRenderedPageBreak/>
        <w:t>7. Contact Person: Name</w:t>
      </w:r>
      <w:r w:rsidR="00F61EE9" w:rsidRPr="001154DE">
        <w:rPr>
          <w:rFonts w:ascii="Calibri" w:hAnsi="Calibri" w:cs="Arial"/>
          <w:sz w:val="22"/>
          <w:szCs w:val="22"/>
        </w:rPr>
        <w:t>____________________________________________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___</w:t>
      </w:r>
      <w:r w:rsidR="00F61EE9" w:rsidRPr="001154DE">
        <w:rPr>
          <w:rFonts w:ascii="Calibri" w:hAnsi="Calibri" w:cs="Arial"/>
          <w:sz w:val="22"/>
          <w:szCs w:val="22"/>
        </w:rPr>
        <w:t>_____________</w:t>
      </w:r>
    </w:p>
    <w:p w14:paraId="1829F40C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1C841F1E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 xml:space="preserve"> </w:t>
      </w:r>
      <w:r w:rsidRPr="001154DE">
        <w:rPr>
          <w:rFonts w:ascii="Calibri" w:hAnsi="Calibri" w:cs="Arial"/>
          <w:sz w:val="22"/>
          <w:szCs w:val="22"/>
        </w:rPr>
        <w:tab/>
      </w:r>
      <w:r w:rsidRPr="001154DE">
        <w:rPr>
          <w:rFonts w:ascii="Calibri" w:hAnsi="Calibri" w:cs="Arial"/>
          <w:sz w:val="22"/>
          <w:szCs w:val="22"/>
        </w:rPr>
        <w:tab/>
        <w:t xml:space="preserve">      </w:t>
      </w:r>
      <w:r w:rsidR="000972B9" w:rsidRPr="001154DE">
        <w:rPr>
          <w:rFonts w:ascii="Calibri" w:hAnsi="Calibri" w:cs="Arial"/>
          <w:sz w:val="22"/>
          <w:szCs w:val="22"/>
        </w:rPr>
        <w:t>Title</w:t>
      </w:r>
      <w:r w:rsidRPr="001154DE">
        <w:rPr>
          <w:rFonts w:ascii="Calibri" w:hAnsi="Calibri" w:cs="Arial"/>
          <w:sz w:val="22"/>
          <w:szCs w:val="22"/>
        </w:rPr>
        <w:t>___________________________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</w:t>
      </w:r>
    </w:p>
    <w:p w14:paraId="13AA8291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0F5F9ECA" w14:textId="77777777" w:rsidR="000972B9" w:rsidRPr="001154DE" w:rsidRDefault="00F61EE9" w:rsidP="00F61EE9">
      <w:pPr>
        <w:autoSpaceDE w:val="0"/>
        <w:autoSpaceDN w:val="0"/>
        <w:adjustRightInd w:val="0"/>
        <w:ind w:left="144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 xml:space="preserve">      </w:t>
      </w:r>
      <w:r w:rsidR="000972B9" w:rsidRPr="001154DE">
        <w:rPr>
          <w:rFonts w:ascii="Calibri" w:hAnsi="Calibri" w:cs="Arial"/>
          <w:sz w:val="22"/>
          <w:szCs w:val="22"/>
        </w:rPr>
        <w:t>Tel .No</w:t>
      </w:r>
      <w:r w:rsidRPr="001154DE">
        <w:rPr>
          <w:rFonts w:ascii="Calibri" w:hAnsi="Calibri" w:cs="Arial"/>
          <w:sz w:val="22"/>
          <w:szCs w:val="22"/>
        </w:rPr>
        <w:t>_____________________________________________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___</w:t>
      </w:r>
      <w:r w:rsidRPr="001154DE">
        <w:rPr>
          <w:rFonts w:ascii="Calibri" w:hAnsi="Calibri" w:cs="Arial"/>
          <w:sz w:val="22"/>
          <w:szCs w:val="22"/>
        </w:rPr>
        <w:t>___________</w:t>
      </w:r>
    </w:p>
    <w:p w14:paraId="625B6201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66CBAA29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8. Postal Address</w:t>
      </w:r>
      <w:r w:rsidR="00F61EE9" w:rsidRPr="001154DE">
        <w:rPr>
          <w:rFonts w:ascii="Calibri" w:hAnsi="Calibri" w:cs="Arial"/>
          <w:sz w:val="22"/>
          <w:szCs w:val="22"/>
        </w:rPr>
        <w:t>: ___________________________________________________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___</w:t>
      </w:r>
      <w:r w:rsidR="00F61EE9" w:rsidRPr="001154DE">
        <w:rPr>
          <w:rFonts w:ascii="Calibri" w:hAnsi="Calibri" w:cs="Arial"/>
          <w:sz w:val="22"/>
          <w:szCs w:val="22"/>
        </w:rPr>
        <w:t>___________</w:t>
      </w:r>
    </w:p>
    <w:p w14:paraId="2E4BD304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2DEB1E6A" w14:textId="77777777" w:rsidR="00F61EE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Tel No</w:t>
      </w:r>
      <w:r w:rsidR="00F61EE9" w:rsidRPr="001154DE">
        <w:rPr>
          <w:rFonts w:ascii="Calibri" w:hAnsi="Calibri" w:cs="Arial"/>
          <w:sz w:val="22"/>
          <w:szCs w:val="22"/>
        </w:rPr>
        <w:t>/Fax No.</w:t>
      </w:r>
      <w:r w:rsidRPr="001154DE">
        <w:rPr>
          <w:rFonts w:ascii="Calibri" w:hAnsi="Calibri" w:cs="Arial"/>
          <w:sz w:val="22"/>
          <w:szCs w:val="22"/>
        </w:rPr>
        <w:t>:</w:t>
      </w:r>
      <w:r w:rsidR="00F61EE9" w:rsidRPr="001154DE">
        <w:rPr>
          <w:rFonts w:ascii="Calibri" w:hAnsi="Calibri" w:cs="Arial"/>
          <w:sz w:val="22"/>
          <w:szCs w:val="22"/>
        </w:rPr>
        <w:t xml:space="preserve">  ____________________________________________________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</w:t>
      </w:r>
      <w:r w:rsidR="00F61EE9" w:rsidRPr="001154DE">
        <w:rPr>
          <w:rFonts w:ascii="Calibri" w:hAnsi="Calibri" w:cs="Arial"/>
          <w:sz w:val="22"/>
          <w:szCs w:val="22"/>
        </w:rPr>
        <w:t>____________</w:t>
      </w:r>
    </w:p>
    <w:p w14:paraId="2FFA99CE" w14:textId="77777777" w:rsidR="00F61EE9" w:rsidRPr="001154DE" w:rsidRDefault="00F61EE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3BEB50BF" w14:textId="77777777" w:rsidR="00166095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Physical location</w:t>
      </w:r>
      <w:r w:rsidR="00F61EE9" w:rsidRPr="001154DE">
        <w:rPr>
          <w:rFonts w:ascii="Calibri" w:hAnsi="Calibri" w:cs="Arial"/>
          <w:sz w:val="22"/>
          <w:szCs w:val="22"/>
        </w:rPr>
        <w:t>: ___________________________________________________</w:t>
      </w:r>
      <w:r w:rsidR="00166095" w:rsidRPr="001154DE">
        <w:rPr>
          <w:rFonts w:ascii="Calibri" w:hAnsi="Calibri" w:cs="Arial"/>
          <w:sz w:val="22"/>
          <w:szCs w:val="22"/>
        </w:rPr>
        <w:t>__</w:t>
      </w:r>
      <w:r w:rsidR="00F61EE9" w:rsidRPr="001154DE">
        <w:rPr>
          <w:rFonts w:ascii="Calibri" w:hAnsi="Calibri" w:cs="Arial"/>
          <w:sz w:val="22"/>
          <w:szCs w:val="22"/>
        </w:rPr>
        <w:t>____________</w:t>
      </w:r>
    </w:p>
    <w:p w14:paraId="4D859237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1847383A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E-mail address</w:t>
      </w:r>
      <w:r w:rsidR="00166095" w:rsidRPr="001154DE">
        <w:rPr>
          <w:rFonts w:ascii="Calibri" w:hAnsi="Calibri" w:cs="Arial"/>
          <w:sz w:val="22"/>
          <w:szCs w:val="22"/>
        </w:rPr>
        <w:t>:   __________________________________________________________________</w:t>
      </w:r>
    </w:p>
    <w:p w14:paraId="7F44C04A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0B91D212" w14:textId="77777777" w:rsidR="00166095" w:rsidRPr="001154DE" w:rsidRDefault="00166095" w:rsidP="00166095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 xml:space="preserve">9. </w:t>
      </w:r>
      <w:r w:rsidR="000972B9" w:rsidRPr="001154DE">
        <w:rPr>
          <w:rFonts w:ascii="Calibri" w:hAnsi="Calibri" w:cs="Arial"/>
          <w:sz w:val="22"/>
          <w:szCs w:val="22"/>
        </w:rPr>
        <w:t>Website</w:t>
      </w:r>
      <w:r w:rsidRPr="001154DE">
        <w:rPr>
          <w:rFonts w:ascii="Calibri" w:hAnsi="Calibri" w:cs="Arial"/>
          <w:sz w:val="22"/>
          <w:szCs w:val="22"/>
        </w:rPr>
        <w:t>: ______________________________________________________________________</w:t>
      </w:r>
    </w:p>
    <w:p w14:paraId="7434A153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221DF47A" w14:textId="77777777" w:rsidR="000972B9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 xml:space="preserve">10. </w:t>
      </w:r>
      <w:r w:rsidR="000972B9" w:rsidRPr="001154DE">
        <w:rPr>
          <w:rFonts w:ascii="Calibri" w:hAnsi="Calibri" w:cs="Arial"/>
          <w:sz w:val="22"/>
          <w:szCs w:val="22"/>
        </w:rPr>
        <w:t>Names of Directors and their nationality;</w:t>
      </w:r>
    </w:p>
    <w:p w14:paraId="7238A197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019C23AE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1154DE">
        <w:rPr>
          <w:rFonts w:ascii="Calibri" w:hAnsi="Calibri" w:cs="Arial"/>
          <w:b/>
          <w:sz w:val="22"/>
          <w:szCs w:val="22"/>
          <w:u w:val="single"/>
        </w:rPr>
        <w:t xml:space="preserve">Names of partners/shareholders </w:t>
      </w:r>
      <w:r w:rsidRPr="001154DE">
        <w:rPr>
          <w:rFonts w:ascii="Calibri" w:hAnsi="Calibri" w:cs="Arial"/>
          <w:b/>
          <w:sz w:val="22"/>
          <w:szCs w:val="22"/>
          <w:u w:val="single"/>
        </w:rPr>
        <w:tab/>
        <w:t xml:space="preserve">Nationality </w:t>
      </w:r>
      <w:r w:rsidRPr="001154DE">
        <w:rPr>
          <w:rFonts w:ascii="Calibri" w:hAnsi="Calibri" w:cs="Arial"/>
          <w:b/>
          <w:sz w:val="22"/>
          <w:szCs w:val="22"/>
          <w:u w:val="single"/>
        </w:rPr>
        <w:tab/>
      </w:r>
      <w:r w:rsidR="00166095" w:rsidRPr="001154DE">
        <w:rPr>
          <w:rFonts w:ascii="Calibri" w:hAnsi="Calibri" w:cs="Arial"/>
          <w:b/>
          <w:sz w:val="22"/>
          <w:szCs w:val="22"/>
          <w:u w:val="single"/>
        </w:rPr>
        <w:t xml:space="preserve">     </w:t>
      </w:r>
      <w:r w:rsidRPr="001154DE">
        <w:rPr>
          <w:rFonts w:ascii="Calibri" w:hAnsi="Calibri" w:cs="Arial"/>
          <w:b/>
          <w:sz w:val="22"/>
          <w:szCs w:val="22"/>
          <w:u w:val="single"/>
        </w:rPr>
        <w:t>Citizenship</w:t>
      </w:r>
      <w:r w:rsidRPr="001154DE">
        <w:rPr>
          <w:rFonts w:ascii="Calibri" w:hAnsi="Calibri" w:cs="Arial"/>
          <w:b/>
          <w:sz w:val="22"/>
          <w:szCs w:val="22"/>
          <w:u w:val="single"/>
        </w:rPr>
        <w:tab/>
      </w:r>
      <w:r w:rsidR="00166095" w:rsidRPr="001154DE">
        <w:rPr>
          <w:rFonts w:ascii="Calibri" w:hAnsi="Calibri" w:cs="Arial"/>
          <w:b/>
          <w:sz w:val="22"/>
          <w:szCs w:val="22"/>
          <w:u w:val="single"/>
        </w:rPr>
        <w:t xml:space="preserve">             </w:t>
      </w:r>
      <w:r w:rsidRPr="001154DE">
        <w:rPr>
          <w:rFonts w:ascii="Calibri" w:hAnsi="Calibri" w:cs="Arial"/>
          <w:b/>
          <w:sz w:val="22"/>
          <w:szCs w:val="22"/>
          <w:u w:val="single"/>
        </w:rPr>
        <w:t>Percentage of shares</w:t>
      </w:r>
    </w:p>
    <w:p w14:paraId="5E118D92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  <w:u w:val="single"/>
        </w:rPr>
      </w:pPr>
    </w:p>
    <w:p w14:paraId="6270FF31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1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23FAE859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6BB0673C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2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69755EE2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56C5E821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3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016726A3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6D41FD39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4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179C74E3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683CED2C" w14:textId="77777777" w:rsidR="000972B9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5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0463A07B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7D104CF2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7564DDF1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39A35479" w14:textId="77777777" w:rsidR="00166095" w:rsidRPr="001154DE" w:rsidRDefault="00166095" w:rsidP="00166095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11. Name of Bank_______________________________</w:t>
      </w:r>
      <w:r w:rsidR="000972B9" w:rsidRPr="001154DE">
        <w:rPr>
          <w:rFonts w:ascii="Calibri" w:hAnsi="Calibri" w:cs="Arial"/>
          <w:sz w:val="22"/>
          <w:szCs w:val="22"/>
        </w:rPr>
        <w:t xml:space="preserve">Branch </w:t>
      </w:r>
      <w:r w:rsidRPr="001154DE">
        <w:rPr>
          <w:rFonts w:ascii="Calibri" w:hAnsi="Calibri" w:cs="Arial"/>
          <w:sz w:val="22"/>
          <w:szCs w:val="22"/>
        </w:rPr>
        <w:t>__________________________</w:t>
      </w:r>
    </w:p>
    <w:p w14:paraId="49EC6B6A" w14:textId="77777777" w:rsidR="00166095" w:rsidRPr="001154DE" w:rsidRDefault="00166095" w:rsidP="00166095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14:paraId="0DE1A9F6" w14:textId="77777777" w:rsidR="00FC76FA" w:rsidRPr="001154DE" w:rsidRDefault="000972B9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12. Name of Insurers</w:t>
      </w:r>
      <w:r w:rsidR="00166095" w:rsidRPr="001154DE">
        <w:rPr>
          <w:rFonts w:ascii="Calibri" w:hAnsi="Calibri" w:cs="Arial"/>
          <w:sz w:val="22"/>
          <w:szCs w:val="22"/>
        </w:rPr>
        <w:t>_____________________________________________________________</w:t>
      </w:r>
    </w:p>
    <w:p w14:paraId="2541FDCA" w14:textId="77777777" w:rsidR="00166095" w:rsidRPr="001154DE" w:rsidRDefault="00166095" w:rsidP="000972B9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6FB1E36E" w14:textId="77777777" w:rsidR="008B55DC" w:rsidRPr="001154DE" w:rsidRDefault="008B55DC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2"/>
          <w:szCs w:val="22"/>
          <w:lang w:val="en-US"/>
        </w:rPr>
      </w:pPr>
    </w:p>
    <w:p w14:paraId="166EE3E1" w14:textId="77777777" w:rsidR="00BA2908" w:rsidRPr="001154DE" w:rsidRDefault="005245B9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(</w:t>
      </w:r>
      <w:r w:rsidR="002003E3"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C</w:t>
      </w:r>
      <w:r w:rsidR="00BA2908"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.</w:t>
      </w:r>
      <w:r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 xml:space="preserve"> COMPLIANCE WITH </w:t>
      </w:r>
      <w:r w:rsidR="00B44D88" w:rsidRPr="009E6EBD">
        <w:rPr>
          <w:rFonts w:ascii="Calibri" w:hAnsi="Calibri" w:cs="Arial"/>
          <w:b/>
          <w:bCs/>
          <w:sz w:val="22"/>
          <w:szCs w:val="22"/>
          <w:lang w:val="en-US"/>
        </w:rPr>
        <w:t xml:space="preserve">KENYAN </w:t>
      </w:r>
      <w:r w:rsidR="00BA2908" w:rsidRPr="001154DE">
        <w:rPr>
          <w:rFonts w:ascii="Calibri" w:hAnsi="Calibri" w:cs="Arial"/>
          <w:b/>
          <w:bCs/>
          <w:color w:val="000000"/>
          <w:sz w:val="22"/>
          <w:szCs w:val="22"/>
          <w:lang w:val="en-US"/>
        </w:rPr>
        <w:t>PROCUREMENT LEGISLATION</w:t>
      </w:r>
    </w:p>
    <w:p w14:paraId="3728FE63" w14:textId="77777777" w:rsidR="002003E3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AB3F907" w14:textId="77777777" w:rsidR="00BA2908" w:rsidRPr="001154DE" w:rsidRDefault="00D465D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will disqualify any supplier who:</w:t>
      </w:r>
    </w:p>
    <w:p w14:paraId="25654BF3" w14:textId="77777777" w:rsidR="002003E3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A1F6AEA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(a.)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is bankrupt or is being wound up, where his</w:t>
      </w:r>
      <w:r w:rsidR="00A2150C" w:rsidRPr="001154DE">
        <w:rPr>
          <w:rFonts w:ascii="Calibri" w:hAnsi="Calibri" w:cs="Arial"/>
          <w:color w:val="000000"/>
          <w:sz w:val="22"/>
          <w:szCs w:val="22"/>
          <w:lang w:val="en-US"/>
        </w:rPr>
        <w:t>/</w:t>
      </w:r>
      <w:r w:rsidR="00D465DF" w:rsidRPr="001154DE">
        <w:rPr>
          <w:rFonts w:ascii="Calibri" w:hAnsi="Calibri" w:cs="Arial"/>
          <w:color w:val="000000"/>
          <w:sz w:val="22"/>
          <w:szCs w:val="22"/>
          <w:lang w:val="en-US"/>
        </w:rPr>
        <w:t>her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affair</w:t>
      </w:r>
      <w:r w:rsidR="00B44D8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s are being administered by the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court, where he has entered into an arrangeme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nt with creditors, where he has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suspended business activities or is in any analogous s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ituation arising from a similar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procedure under national laws and regulations;</w:t>
      </w:r>
    </w:p>
    <w:p w14:paraId="62557157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02EA0AC0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b.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is the subject of proceedings for a declaration </w:t>
      </w:r>
      <w:r w:rsidR="00B44D8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of bankruptcy, for an order for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compulsory winding up or administration by the </w:t>
      </w:r>
      <w:r w:rsidR="00B44D8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court or of an arrangement with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creditors or of any other similar proceedings under national laws and regulations;</w:t>
      </w:r>
    </w:p>
    <w:p w14:paraId="67AB09B1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279FB002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c.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been convicted by a judgment which has the forc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e of </w:t>
      </w:r>
      <w:r w:rsidRPr="001154DE">
        <w:rPr>
          <w:rFonts w:ascii="Calibri" w:hAnsi="Calibri" w:cs="Arial"/>
          <w:b/>
          <w:color w:val="000000"/>
          <w:sz w:val="22"/>
          <w:szCs w:val="22"/>
          <w:lang w:val="en-US"/>
        </w:rPr>
        <w:t>res judicata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in accordance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with the legal provisions of the country of any offe</w:t>
      </w:r>
      <w:r w:rsidR="00B44D88" w:rsidRPr="001154DE">
        <w:rPr>
          <w:rFonts w:ascii="Calibri" w:hAnsi="Calibri" w:cs="Arial"/>
          <w:color w:val="000000"/>
          <w:sz w:val="22"/>
          <w:szCs w:val="22"/>
          <w:lang w:val="en-US"/>
        </w:rPr>
        <w:t>nce concerning his professional</w:t>
      </w:r>
      <w:r w:rsidR="00B7766C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conduct;</w:t>
      </w:r>
    </w:p>
    <w:p w14:paraId="34300C00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2493C95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d.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committed any act of grave professional misconduct;</w:t>
      </w:r>
    </w:p>
    <w:p w14:paraId="3EA5FF23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0139C7D9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e.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not fulfilled obligations relating to the payment of </w:t>
      </w:r>
      <w:r w:rsidR="00D82E56" w:rsidRPr="001154DE">
        <w:rPr>
          <w:rFonts w:ascii="Calibri" w:hAnsi="Calibri" w:cs="Arial"/>
          <w:color w:val="000000"/>
          <w:sz w:val="22"/>
          <w:szCs w:val="22"/>
          <w:lang w:val="en-US"/>
        </w:rPr>
        <w:t>all government statutory payments.</w:t>
      </w:r>
    </w:p>
    <w:p w14:paraId="20B4730D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45AE7B70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lastRenderedPageBreak/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f.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not fulfilled obligations relating to the payment of taxes in accordance with the</w:t>
      </w:r>
      <w:r w:rsidR="00BB4F66">
        <w:rPr>
          <w:rFonts w:ascii="Calibri" w:hAnsi="Calibri" w:cs="Arial"/>
          <w:color w:val="000000"/>
          <w:sz w:val="22"/>
          <w:szCs w:val="22"/>
          <w:lang w:val="en-US"/>
        </w:rPr>
        <w:t xml:space="preserve"> </w:t>
      </w:r>
      <w:r w:rsidR="00BB4F66" w:rsidRPr="001154DE">
        <w:rPr>
          <w:rFonts w:ascii="Calibri" w:hAnsi="Calibri" w:cs="Arial"/>
          <w:color w:val="000000"/>
          <w:sz w:val="22"/>
          <w:szCs w:val="22"/>
          <w:lang w:val="en-US"/>
        </w:rPr>
        <w:t>Legal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provisions of the </w:t>
      </w:r>
      <w:r w:rsidR="00D82E56" w:rsidRPr="009E6EBD">
        <w:rPr>
          <w:rFonts w:ascii="Calibri" w:hAnsi="Calibri" w:cs="Arial"/>
          <w:sz w:val="22"/>
          <w:szCs w:val="22"/>
          <w:lang w:val="en-US"/>
        </w:rPr>
        <w:t>Kenya</w:t>
      </w:r>
      <w:r w:rsidR="009E6EBD" w:rsidRPr="009E6EBD">
        <w:rPr>
          <w:rFonts w:ascii="Calibri" w:hAnsi="Calibri" w:cs="Arial"/>
          <w:sz w:val="22"/>
          <w:szCs w:val="22"/>
          <w:lang w:val="en-US"/>
        </w:rPr>
        <w:t>.</w:t>
      </w:r>
    </w:p>
    <w:p w14:paraId="51C24221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246FC441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g.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is guilty of serious misrepresentation in supplying the information required under</w:t>
      </w:r>
      <w:r w:rsidR="00BB4F66">
        <w:rPr>
          <w:rFonts w:ascii="Calibri" w:hAnsi="Calibri" w:cs="Arial"/>
          <w:color w:val="000000"/>
          <w:sz w:val="22"/>
          <w:szCs w:val="22"/>
          <w:lang w:val="en-US"/>
        </w:rPr>
        <w:t xml:space="preserve"> t</w:t>
      </w:r>
      <w:r w:rsidR="00BB4F66" w:rsidRPr="001154DE">
        <w:rPr>
          <w:rFonts w:ascii="Calibri" w:hAnsi="Calibri" w:cs="Arial"/>
          <w:color w:val="000000"/>
          <w:sz w:val="22"/>
          <w:szCs w:val="22"/>
          <w:lang w:val="en-US"/>
        </w:rPr>
        <w:t>his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Section or has not supplied such information;</w:t>
      </w:r>
    </w:p>
    <w:p w14:paraId="6EC8CA67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2809B4A0" w14:textId="77777777" w:rsidR="00BA2908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h.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been the subject of a conviction for participation in a criminal </w:t>
      </w:r>
      <w:r w:rsidR="00CB438E" w:rsidRPr="001154DE">
        <w:rPr>
          <w:rFonts w:ascii="Calibri" w:hAnsi="Calibri" w:cs="Arial"/>
          <w:color w:val="000000"/>
          <w:sz w:val="22"/>
          <w:szCs w:val="22"/>
          <w:lang w:val="en-US"/>
        </w:rPr>
        <w:t>organization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.</w:t>
      </w:r>
    </w:p>
    <w:p w14:paraId="1763247C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517B7207" w14:textId="77777777" w:rsidR="00BA2908" w:rsidRPr="001154DE" w:rsidRDefault="00B92489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>(i.)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been the subject of a conviction for corruption.</w:t>
      </w:r>
    </w:p>
    <w:p w14:paraId="07D24D3D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29E9D6B5" w14:textId="77777777" w:rsidR="00BA2908" w:rsidRPr="001154DE" w:rsidRDefault="00B92489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j.</w:t>
      </w:r>
      <w:r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been the subject of a conviction for fraud.</w:t>
      </w:r>
    </w:p>
    <w:p w14:paraId="0ADEA46A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1A563500" w14:textId="77777777" w:rsidR="00BA2908" w:rsidRPr="001154DE" w:rsidRDefault="00B92489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>(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k.</w:t>
      </w:r>
      <w:r>
        <w:rPr>
          <w:rFonts w:ascii="Calibri" w:hAnsi="Calibri" w:cs="Arial"/>
          <w:color w:val="000000"/>
          <w:sz w:val="22"/>
          <w:szCs w:val="22"/>
          <w:lang w:val="en-US"/>
        </w:rPr>
        <w:t>)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has been the subject of a conviction for money laundering.</w:t>
      </w:r>
    </w:p>
    <w:p w14:paraId="783C0734" w14:textId="77777777" w:rsidR="00D82E56" w:rsidRPr="001154DE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1ED5DA9" w14:textId="77777777" w:rsidR="002003E3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Please confirm whether any of the above applies to your </w:t>
      </w:r>
      <w:r w:rsidR="00010038" w:rsidRPr="001154DE">
        <w:rPr>
          <w:rFonts w:ascii="Calibri" w:hAnsi="Calibri" w:cs="Arial"/>
          <w:color w:val="000000"/>
          <w:sz w:val="22"/>
          <w:szCs w:val="22"/>
          <w:lang w:val="en-US"/>
        </w:rPr>
        <w:t>organization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or its directors or 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any other person who has powers of representat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ion, decision or control of the </w:t>
      </w:r>
      <w:r w:rsidR="00010038" w:rsidRPr="001154DE">
        <w:rPr>
          <w:rFonts w:ascii="Calibri" w:hAnsi="Calibri" w:cs="Arial"/>
          <w:color w:val="000000"/>
          <w:sz w:val="22"/>
          <w:szCs w:val="22"/>
          <w:lang w:val="en-US"/>
        </w:rPr>
        <w:t>organization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. </w:t>
      </w:r>
    </w:p>
    <w:p w14:paraId="7A2EFB53" w14:textId="77777777" w:rsidR="00A2150C" w:rsidRPr="001154DE" w:rsidRDefault="00A2150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776CA4AC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Yes / No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__________</w:t>
      </w:r>
      <w:r w:rsidR="008B55DC"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______________________________________________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</w:t>
      </w:r>
    </w:p>
    <w:p w14:paraId="1DF64EB3" w14:textId="77777777" w:rsidR="002003E3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0D35F861" w14:textId="77777777" w:rsidR="00BA2908" w:rsidRPr="001154DE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Where the answer is affirmative, please provide details.</w:t>
      </w:r>
    </w:p>
    <w:p w14:paraId="6A86626C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407ACA7C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41B6DD8D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1F5E3048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7B6F0DA0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6E6A9A4C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0AAE5A76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5DD1164A" w14:textId="77777777" w:rsidR="002003E3" w:rsidRPr="001154DE" w:rsidRDefault="002003E3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39510247" w14:textId="77777777" w:rsidR="008B55DC" w:rsidRPr="001154DE" w:rsidRDefault="008B55DC" w:rsidP="008B55DC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73D13F1F" w14:textId="77777777" w:rsidR="0064442C" w:rsidRPr="001154DE" w:rsidRDefault="0064442C" w:rsidP="0064442C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3D6F8697" w14:textId="77777777" w:rsidR="0064442C" w:rsidRPr="001154DE" w:rsidRDefault="0064442C" w:rsidP="0064442C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  <w:r w:rsidRPr="001154DE">
        <w:rPr>
          <w:rFonts w:ascii="Calibri" w:hAnsi="Calibri" w:cs="Arial"/>
          <w:sz w:val="22"/>
          <w:szCs w:val="22"/>
        </w:rPr>
        <w:t>_______________________________________________________________________________</w:t>
      </w:r>
    </w:p>
    <w:p w14:paraId="7A8B3248" w14:textId="77777777" w:rsidR="0064442C" w:rsidRPr="001154DE" w:rsidRDefault="0064442C" w:rsidP="008B55DC">
      <w:pPr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4914F5C8" w14:textId="77777777" w:rsidR="002003E3" w:rsidRPr="001154DE" w:rsidRDefault="00D465DF" w:rsidP="008B55D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may seek evidence at a later date, in confirmat</w:t>
      </w:r>
      <w:r w:rsidR="00D82E56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ion of your answer and reserves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the right to verify the information with any relevant compete</w:t>
      </w:r>
      <w:r w:rsidR="00D82E56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nt authority. In the event that at any time in the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tender procedure </w:t>
      </w:r>
      <w:r>
        <w:rPr>
          <w:rFonts w:ascii="Calibri" w:hAnsi="Calibri" w:cs="Arial"/>
          <w:color w:val="000000"/>
          <w:sz w:val="22"/>
          <w:szCs w:val="22"/>
          <w:lang w:val="en-US"/>
        </w:rPr>
        <w:t>SOLO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receives</w:t>
      </w:r>
      <w:r w:rsidR="00D82E56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evidence that there has been a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breach</w:t>
      </w:r>
      <w:r w:rsidR="008B55DC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of any of the above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conditions or any misrepre</w:t>
      </w:r>
      <w:r w:rsidR="00D82E56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sentation in responding to this </w:t>
      </w:r>
      <w:r w:rsidR="00BA2908" w:rsidRPr="001154DE">
        <w:rPr>
          <w:rFonts w:ascii="Calibri" w:hAnsi="Calibri" w:cs="Arial"/>
          <w:color w:val="000000"/>
          <w:sz w:val="22"/>
          <w:szCs w:val="22"/>
          <w:lang w:val="en-US"/>
        </w:rPr>
        <w:t>section, the respondent will be disqualified from participation</w:t>
      </w:r>
    </w:p>
    <w:p w14:paraId="4425DCC9" w14:textId="77777777" w:rsidR="00BE77F8" w:rsidRPr="001154DE" w:rsidRDefault="00BE77F8" w:rsidP="008B55DC">
      <w:pPr>
        <w:autoSpaceDE w:val="0"/>
        <w:autoSpaceDN w:val="0"/>
        <w:adjustRightInd w:val="0"/>
        <w:jc w:val="both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7B93F0C5" w14:textId="77777777" w:rsidR="0064442C" w:rsidRPr="001154DE" w:rsidRDefault="005245B9" w:rsidP="0064442C">
      <w:pPr>
        <w:autoSpaceDE w:val="0"/>
        <w:autoSpaceDN w:val="0"/>
        <w:adjustRightInd w:val="0"/>
        <w:jc w:val="both"/>
        <w:rPr>
          <w:rFonts w:ascii="Calibri" w:hAnsi="Calibri" w:cs="Times-Bold"/>
          <w:b/>
          <w:bCs/>
          <w:sz w:val="22"/>
          <w:szCs w:val="22"/>
          <w:lang w:val="sw-KE"/>
        </w:rPr>
      </w:pPr>
      <w:r w:rsidRPr="001154DE">
        <w:rPr>
          <w:rFonts w:ascii="Calibri" w:hAnsi="Calibri" w:cs="Times-Bold"/>
          <w:b/>
          <w:bCs/>
          <w:sz w:val="22"/>
          <w:szCs w:val="22"/>
          <w:lang w:val="sw-KE"/>
        </w:rPr>
        <w:t>(D.</w:t>
      </w:r>
      <w:r w:rsidR="0064442C" w:rsidRPr="001154DE">
        <w:rPr>
          <w:rFonts w:ascii="Calibri" w:hAnsi="Calibri" w:cs="Times-Bold"/>
          <w:b/>
          <w:bCs/>
          <w:sz w:val="22"/>
          <w:szCs w:val="22"/>
          <w:lang w:val="sw-KE"/>
        </w:rPr>
        <w:t xml:space="preserve">) </w:t>
      </w:r>
      <w:r w:rsidR="00A2150C" w:rsidRPr="001154DE">
        <w:rPr>
          <w:rFonts w:ascii="Calibri" w:hAnsi="Calibri"/>
          <w:b/>
          <w:sz w:val="22"/>
          <w:szCs w:val="22"/>
        </w:rPr>
        <w:t>SUPPLY OF GENERAL GOODS</w:t>
      </w: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3146"/>
        <w:gridCol w:w="3795"/>
        <w:gridCol w:w="2174"/>
      </w:tblGrid>
      <w:tr w:rsidR="00BB2D83" w:rsidRPr="005515C9" w14:paraId="33F6ACE5" w14:textId="77777777" w:rsidTr="001C38D2">
        <w:tc>
          <w:tcPr>
            <w:tcW w:w="510" w:type="dxa"/>
            <w:shd w:val="clear" w:color="auto" w:fill="auto"/>
          </w:tcPr>
          <w:p w14:paraId="7588A907" w14:textId="77777777" w:rsidR="000A367E" w:rsidRPr="009E2ACD" w:rsidRDefault="000A367E" w:rsidP="000747A5">
            <w:pPr>
              <w:jc w:val="both"/>
              <w:rPr>
                <w:b/>
              </w:rPr>
            </w:pPr>
            <w:r w:rsidRPr="009E2ACD">
              <w:rPr>
                <w:b/>
              </w:rPr>
              <w:t>No</w:t>
            </w:r>
          </w:p>
        </w:tc>
        <w:tc>
          <w:tcPr>
            <w:tcW w:w="3146" w:type="dxa"/>
            <w:shd w:val="clear" w:color="auto" w:fill="auto"/>
          </w:tcPr>
          <w:p w14:paraId="16C96E4D" w14:textId="77777777" w:rsidR="000A367E" w:rsidRPr="009E2ACD" w:rsidRDefault="000A367E" w:rsidP="000747A5">
            <w:pPr>
              <w:jc w:val="both"/>
              <w:rPr>
                <w:b/>
              </w:rPr>
            </w:pPr>
            <w:r w:rsidRPr="009E2ACD">
              <w:rPr>
                <w:b/>
              </w:rPr>
              <w:t>Reference No:</w:t>
            </w:r>
          </w:p>
        </w:tc>
        <w:tc>
          <w:tcPr>
            <w:tcW w:w="3795" w:type="dxa"/>
            <w:shd w:val="clear" w:color="auto" w:fill="auto"/>
          </w:tcPr>
          <w:p w14:paraId="48994415" w14:textId="77777777" w:rsidR="000A367E" w:rsidRPr="009E2ACD" w:rsidRDefault="000A367E" w:rsidP="000747A5">
            <w:pPr>
              <w:jc w:val="both"/>
              <w:rPr>
                <w:b/>
              </w:rPr>
            </w:pPr>
            <w:r w:rsidRPr="009E2ACD">
              <w:rPr>
                <w:b/>
              </w:rPr>
              <w:t>Description</w:t>
            </w:r>
          </w:p>
        </w:tc>
        <w:tc>
          <w:tcPr>
            <w:tcW w:w="2174" w:type="dxa"/>
            <w:shd w:val="clear" w:color="auto" w:fill="auto"/>
          </w:tcPr>
          <w:p w14:paraId="3AD5B7BD" w14:textId="77777777" w:rsidR="000A367E" w:rsidRPr="009E2ACD" w:rsidRDefault="000A367E" w:rsidP="000747A5">
            <w:pPr>
              <w:jc w:val="both"/>
              <w:rPr>
                <w:b/>
              </w:rPr>
            </w:pPr>
            <w:r w:rsidRPr="009E2ACD">
              <w:rPr>
                <w:b/>
              </w:rPr>
              <w:t>Target Location</w:t>
            </w:r>
          </w:p>
        </w:tc>
      </w:tr>
      <w:tr w:rsidR="00BB2D83" w:rsidRPr="005515C9" w14:paraId="17450D5F" w14:textId="77777777" w:rsidTr="001C38D2">
        <w:trPr>
          <w:trHeight w:val="492"/>
        </w:trPr>
        <w:tc>
          <w:tcPr>
            <w:tcW w:w="510" w:type="dxa"/>
            <w:shd w:val="clear" w:color="auto" w:fill="auto"/>
          </w:tcPr>
          <w:p w14:paraId="1953A1DD" w14:textId="77777777" w:rsidR="000A367E" w:rsidRPr="009E2ACD" w:rsidRDefault="000A367E" w:rsidP="000747A5">
            <w:pPr>
              <w:jc w:val="both"/>
            </w:pPr>
            <w:r w:rsidRPr="009E2ACD">
              <w:t>1</w:t>
            </w:r>
          </w:p>
        </w:tc>
        <w:tc>
          <w:tcPr>
            <w:tcW w:w="3146" w:type="dxa"/>
            <w:shd w:val="clear" w:color="auto" w:fill="auto"/>
          </w:tcPr>
          <w:p w14:paraId="38755881" w14:textId="77777777" w:rsidR="000A367E" w:rsidRPr="009E2ACD" w:rsidRDefault="001B7FE2" w:rsidP="008A4E73">
            <w:r>
              <w:t>Tender</w:t>
            </w:r>
            <w:r w:rsidR="008A4E73">
              <w:t xml:space="preserve"> </w:t>
            </w:r>
            <w:r w:rsidR="000A367E">
              <w:t xml:space="preserve">No: </w:t>
            </w:r>
            <w:r w:rsidR="00D465DF">
              <w:t>SOLO/</w:t>
            </w:r>
            <w:r w:rsidR="00BB2D83">
              <w:t>SOM</w:t>
            </w:r>
            <w:r>
              <w:t>/</w:t>
            </w:r>
            <w:r w:rsidR="00D465DF">
              <w:t>001/2024- 25</w:t>
            </w:r>
          </w:p>
        </w:tc>
        <w:tc>
          <w:tcPr>
            <w:tcW w:w="3795" w:type="dxa"/>
            <w:shd w:val="clear" w:color="auto" w:fill="auto"/>
          </w:tcPr>
          <w:p w14:paraId="08D10FB4" w14:textId="77777777" w:rsidR="000A367E" w:rsidRPr="009E2ACD" w:rsidRDefault="000A367E" w:rsidP="000747A5">
            <w:r w:rsidRPr="009E2ACD">
              <w:t>Supply of Bottled Drinking water.</w:t>
            </w:r>
          </w:p>
        </w:tc>
        <w:tc>
          <w:tcPr>
            <w:tcW w:w="2174" w:type="dxa"/>
            <w:shd w:val="clear" w:color="auto" w:fill="auto"/>
          </w:tcPr>
          <w:p w14:paraId="575420C4" w14:textId="77777777" w:rsidR="00BB2D83" w:rsidRDefault="00BB2D83" w:rsidP="000747A5">
            <w:r>
              <w:t>Dobley</w:t>
            </w:r>
            <w:r w:rsidR="001C38D2">
              <w:t xml:space="preserve"> </w:t>
            </w:r>
            <w:r>
              <w:t>,</w:t>
            </w:r>
            <w:r w:rsidR="001C38D2">
              <w:t xml:space="preserve"> </w:t>
            </w:r>
            <w:r>
              <w:t>Kismayo,</w:t>
            </w:r>
          </w:p>
          <w:p w14:paraId="5179D7C5" w14:textId="77777777" w:rsidR="000A367E" w:rsidRDefault="00BB2D83" w:rsidP="000747A5">
            <w:r>
              <w:t>Afmadhow,</w:t>
            </w:r>
            <w:r w:rsidR="001C38D2">
              <w:t xml:space="preserve"> </w:t>
            </w:r>
            <w:r>
              <w:t>Dolow and Mogadishu</w:t>
            </w:r>
          </w:p>
          <w:p w14:paraId="4A576EDE" w14:textId="77777777" w:rsidR="00BB2D83" w:rsidRPr="005515C9" w:rsidRDefault="00BB2D83" w:rsidP="000747A5"/>
        </w:tc>
      </w:tr>
      <w:tr w:rsidR="00BB2D83" w:rsidRPr="005515C9" w14:paraId="7C9F22E8" w14:textId="77777777" w:rsidTr="001C38D2">
        <w:tc>
          <w:tcPr>
            <w:tcW w:w="510" w:type="dxa"/>
            <w:shd w:val="clear" w:color="auto" w:fill="auto"/>
          </w:tcPr>
          <w:p w14:paraId="4F1EBD5E" w14:textId="77777777" w:rsidR="00D465DF" w:rsidRPr="009E2ACD" w:rsidRDefault="00D465DF" w:rsidP="00D465DF">
            <w:pPr>
              <w:jc w:val="both"/>
            </w:pPr>
            <w:r w:rsidRPr="009E2ACD">
              <w:t>2</w:t>
            </w:r>
          </w:p>
        </w:tc>
        <w:tc>
          <w:tcPr>
            <w:tcW w:w="3146" w:type="dxa"/>
            <w:shd w:val="clear" w:color="auto" w:fill="auto"/>
          </w:tcPr>
          <w:p w14:paraId="6953A067" w14:textId="77777777" w:rsidR="00D465DF" w:rsidRPr="009E2ACD" w:rsidRDefault="00212C01" w:rsidP="008A4E73">
            <w:r>
              <w:t xml:space="preserve">Tender </w:t>
            </w:r>
            <w:r w:rsidR="00BB2D83">
              <w:t>No: SOLO/SOM</w:t>
            </w:r>
            <w:r w:rsidR="001B7FE2">
              <w:t>/002/2024- 25</w:t>
            </w:r>
          </w:p>
        </w:tc>
        <w:tc>
          <w:tcPr>
            <w:tcW w:w="3795" w:type="dxa"/>
            <w:shd w:val="clear" w:color="auto" w:fill="auto"/>
          </w:tcPr>
          <w:p w14:paraId="483D86C7" w14:textId="77777777" w:rsidR="00D465DF" w:rsidRPr="009E2ACD" w:rsidRDefault="00D465DF" w:rsidP="00D465DF">
            <w:r w:rsidRPr="009E2ACD">
              <w:t>Supply and delivery of General Office Stationery and General Office Supplies.</w:t>
            </w:r>
          </w:p>
        </w:tc>
        <w:tc>
          <w:tcPr>
            <w:tcW w:w="2174" w:type="dxa"/>
            <w:shd w:val="clear" w:color="auto" w:fill="auto"/>
          </w:tcPr>
          <w:p w14:paraId="7B6867B1" w14:textId="77777777" w:rsidR="001C38D2" w:rsidRDefault="001C38D2" w:rsidP="001C38D2">
            <w:r>
              <w:t>Dobley , Kismayo,</w:t>
            </w:r>
          </w:p>
          <w:p w14:paraId="6F5EE49D" w14:textId="77777777" w:rsidR="001C38D2" w:rsidRDefault="001C38D2" w:rsidP="001C38D2">
            <w:r>
              <w:t>Afmadhow, Dolow and Mogadishu</w:t>
            </w:r>
          </w:p>
          <w:p w14:paraId="267549DB" w14:textId="77777777" w:rsidR="00D465DF" w:rsidRDefault="00D465DF" w:rsidP="00D465DF"/>
        </w:tc>
      </w:tr>
      <w:tr w:rsidR="00BB2D83" w:rsidRPr="005515C9" w14:paraId="4C3FDE17" w14:textId="77777777" w:rsidTr="001C38D2">
        <w:tc>
          <w:tcPr>
            <w:tcW w:w="510" w:type="dxa"/>
            <w:shd w:val="clear" w:color="auto" w:fill="auto"/>
          </w:tcPr>
          <w:p w14:paraId="000B2202" w14:textId="77777777" w:rsidR="00D465DF" w:rsidRPr="009E2ACD" w:rsidRDefault="00D465DF" w:rsidP="00D465DF">
            <w:pPr>
              <w:jc w:val="both"/>
            </w:pPr>
            <w:r w:rsidRPr="009E2ACD">
              <w:t>3</w:t>
            </w:r>
          </w:p>
        </w:tc>
        <w:tc>
          <w:tcPr>
            <w:tcW w:w="3146" w:type="dxa"/>
            <w:shd w:val="clear" w:color="auto" w:fill="auto"/>
          </w:tcPr>
          <w:p w14:paraId="462466CA" w14:textId="77777777" w:rsidR="00D465DF" w:rsidRPr="009E2ACD" w:rsidRDefault="00212C01" w:rsidP="008A4E73">
            <w:r>
              <w:t>Tender</w:t>
            </w:r>
            <w:r w:rsidR="008A4E73">
              <w:t xml:space="preserve"> </w:t>
            </w:r>
            <w:r w:rsidR="00D465DF">
              <w:t>No: SOLO/</w:t>
            </w:r>
            <w:r w:rsidR="00BB2D83">
              <w:t>SOM</w:t>
            </w:r>
            <w:r w:rsidR="001B7FE2">
              <w:t>/</w:t>
            </w:r>
            <w:r w:rsidR="00D465DF">
              <w:t>003/2024-25</w:t>
            </w:r>
          </w:p>
        </w:tc>
        <w:tc>
          <w:tcPr>
            <w:tcW w:w="3795" w:type="dxa"/>
            <w:shd w:val="clear" w:color="auto" w:fill="auto"/>
          </w:tcPr>
          <w:p w14:paraId="7D8838D5" w14:textId="77777777" w:rsidR="00D465DF" w:rsidRPr="009E2ACD" w:rsidRDefault="00D465DF" w:rsidP="00D465DF">
            <w:r w:rsidRPr="009E2ACD">
              <w:t xml:space="preserve">Supply and delivery of IT Equipment: Servers, Computers, printers, photocopiers, Scanners and other related IT Accessories. </w:t>
            </w:r>
          </w:p>
        </w:tc>
        <w:tc>
          <w:tcPr>
            <w:tcW w:w="2174" w:type="dxa"/>
            <w:shd w:val="clear" w:color="auto" w:fill="auto"/>
          </w:tcPr>
          <w:p w14:paraId="6DF94EF8" w14:textId="77777777" w:rsidR="001C38D2" w:rsidRDefault="001C38D2" w:rsidP="001C38D2">
            <w:r>
              <w:t>Dobley , Kismayo,</w:t>
            </w:r>
          </w:p>
          <w:p w14:paraId="10576939" w14:textId="77777777" w:rsidR="001C38D2" w:rsidRDefault="001C38D2" w:rsidP="001C38D2">
            <w:r>
              <w:t>Afmadhow, Dolow and Mogadishu</w:t>
            </w:r>
          </w:p>
          <w:p w14:paraId="046C5D31" w14:textId="77777777" w:rsidR="00D465DF" w:rsidRDefault="00D465DF" w:rsidP="00D465DF"/>
        </w:tc>
      </w:tr>
      <w:tr w:rsidR="00BB2D83" w:rsidRPr="005515C9" w14:paraId="3933FD28" w14:textId="77777777" w:rsidTr="001C38D2">
        <w:tc>
          <w:tcPr>
            <w:tcW w:w="510" w:type="dxa"/>
            <w:shd w:val="clear" w:color="auto" w:fill="auto"/>
          </w:tcPr>
          <w:p w14:paraId="49380886" w14:textId="77777777" w:rsidR="00D465DF" w:rsidRPr="009E2ACD" w:rsidRDefault="00D465DF" w:rsidP="00D465DF">
            <w:pPr>
              <w:jc w:val="both"/>
            </w:pPr>
            <w:r w:rsidRPr="009E2ACD">
              <w:t>4</w:t>
            </w:r>
          </w:p>
        </w:tc>
        <w:tc>
          <w:tcPr>
            <w:tcW w:w="3146" w:type="dxa"/>
            <w:shd w:val="clear" w:color="auto" w:fill="auto"/>
          </w:tcPr>
          <w:p w14:paraId="05ABD34D" w14:textId="77777777" w:rsidR="00D465DF" w:rsidRPr="009E2ACD" w:rsidRDefault="00212C01" w:rsidP="008A4E73">
            <w:r>
              <w:t>Tender</w:t>
            </w:r>
            <w:r w:rsidR="008A4E73">
              <w:t xml:space="preserve"> </w:t>
            </w:r>
            <w:r w:rsidR="00D465DF">
              <w:t>No: SOLO/</w:t>
            </w:r>
            <w:r w:rsidR="00BB2D83">
              <w:t>SOM</w:t>
            </w:r>
            <w:r w:rsidR="001B7FE2">
              <w:t>/</w:t>
            </w:r>
            <w:r w:rsidR="00D465DF">
              <w:t>004/2024-25</w:t>
            </w:r>
          </w:p>
        </w:tc>
        <w:tc>
          <w:tcPr>
            <w:tcW w:w="3795" w:type="dxa"/>
            <w:shd w:val="clear" w:color="auto" w:fill="auto"/>
          </w:tcPr>
          <w:p w14:paraId="2BD5E38D" w14:textId="77777777" w:rsidR="00D465DF" w:rsidRPr="009E2ACD" w:rsidRDefault="00D465DF" w:rsidP="00D465DF">
            <w:r w:rsidRPr="009E2ACD">
              <w:t xml:space="preserve">Supply of Network Equipment and Supplies e.g. switches, routers, access points etc. </w:t>
            </w:r>
          </w:p>
        </w:tc>
        <w:tc>
          <w:tcPr>
            <w:tcW w:w="2174" w:type="dxa"/>
            <w:shd w:val="clear" w:color="auto" w:fill="auto"/>
          </w:tcPr>
          <w:p w14:paraId="47876300" w14:textId="77777777" w:rsidR="001C38D2" w:rsidRDefault="001C38D2" w:rsidP="001C38D2">
            <w:r>
              <w:t>Dobley , Kismayo,</w:t>
            </w:r>
          </w:p>
          <w:p w14:paraId="2FEDDB7B" w14:textId="77777777" w:rsidR="001C38D2" w:rsidRDefault="001C38D2" w:rsidP="001C38D2">
            <w:r>
              <w:t>Afmadhow, Dolow and Mogadishu</w:t>
            </w:r>
          </w:p>
          <w:p w14:paraId="5309C76A" w14:textId="77777777" w:rsidR="00D465DF" w:rsidRDefault="00D465DF" w:rsidP="00D465DF"/>
        </w:tc>
      </w:tr>
      <w:tr w:rsidR="00BB2D83" w:rsidRPr="005515C9" w14:paraId="26A5612B" w14:textId="77777777" w:rsidTr="001C38D2">
        <w:tc>
          <w:tcPr>
            <w:tcW w:w="510" w:type="dxa"/>
            <w:shd w:val="clear" w:color="auto" w:fill="auto"/>
          </w:tcPr>
          <w:p w14:paraId="1A83C498" w14:textId="77777777" w:rsidR="00D465DF" w:rsidRPr="009E2ACD" w:rsidRDefault="00D465DF" w:rsidP="00D465DF">
            <w:pPr>
              <w:jc w:val="both"/>
            </w:pPr>
            <w:r w:rsidRPr="009E2ACD">
              <w:lastRenderedPageBreak/>
              <w:t>5</w:t>
            </w:r>
          </w:p>
        </w:tc>
        <w:tc>
          <w:tcPr>
            <w:tcW w:w="3146" w:type="dxa"/>
            <w:shd w:val="clear" w:color="auto" w:fill="auto"/>
          </w:tcPr>
          <w:p w14:paraId="4C19C59F" w14:textId="77777777" w:rsidR="00D465DF" w:rsidRPr="009E2ACD" w:rsidRDefault="00D465DF" w:rsidP="008A4E73">
            <w:r>
              <w:t>Tender No: SOLO/</w:t>
            </w:r>
            <w:r w:rsidR="00BB2D83">
              <w:t>SOM</w:t>
            </w:r>
            <w:r w:rsidR="001B7FE2">
              <w:t>/</w:t>
            </w:r>
            <w:r>
              <w:t>005/2024-25</w:t>
            </w:r>
          </w:p>
        </w:tc>
        <w:tc>
          <w:tcPr>
            <w:tcW w:w="3795" w:type="dxa"/>
            <w:shd w:val="clear" w:color="auto" w:fill="auto"/>
          </w:tcPr>
          <w:p w14:paraId="13BF4CC4" w14:textId="77777777" w:rsidR="00D465DF" w:rsidRPr="009E2ACD" w:rsidRDefault="00D465DF" w:rsidP="00D465DF">
            <w:r w:rsidRPr="009E2ACD">
              <w:t>Supply and Delivery of Motor Vehicles/Generator parts, Spares, T</w:t>
            </w:r>
            <w:r>
              <w:t xml:space="preserve">yres, Batteries, consumables, </w:t>
            </w:r>
            <w:r w:rsidRPr="009E2ACD">
              <w:t>re</w:t>
            </w:r>
            <w:r>
              <w:t>lated motor vehicle Accessories and Garage Services</w:t>
            </w:r>
          </w:p>
        </w:tc>
        <w:tc>
          <w:tcPr>
            <w:tcW w:w="2174" w:type="dxa"/>
            <w:shd w:val="clear" w:color="auto" w:fill="auto"/>
          </w:tcPr>
          <w:p w14:paraId="2CF0B32D" w14:textId="77777777" w:rsidR="001C38D2" w:rsidRDefault="001C38D2" w:rsidP="001C38D2">
            <w:r>
              <w:t>Dobley , Kismayo,</w:t>
            </w:r>
          </w:p>
          <w:p w14:paraId="29169320" w14:textId="77777777" w:rsidR="001C38D2" w:rsidRDefault="001C38D2" w:rsidP="001C38D2">
            <w:r>
              <w:t>Afmadhow, Dolow and Mogadishu</w:t>
            </w:r>
          </w:p>
          <w:p w14:paraId="6216FAEE" w14:textId="77777777" w:rsidR="00D465DF" w:rsidRDefault="00D465DF" w:rsidP="00D465DF"/>
        </w:tc>
      </w:tr>
      <w:tr w:rsidR="00BB2D83" w:rsidRPr="005515C9" w14:paraId="0A82F693" w14:textId="77777777" w:rsidTr="001C38D2">
        <w:tc>
          <w:tcPr>
            <w:tcW w:w="510" w:type="dxa"/>
            <w:shd w:val="clear" w:color="auto" w:fill="auto"/>
          </w:tcPr>
          <w:p w14:paraId="318D66E5" w14:textId="77777777" w:rsidR="000A367E" w:rsidRPr="009E2ACD" w:rsidRDefault="000A367E" w:rsidP="000747A5">
            <w:pPr>
              <w:jc w:val="both"/>
            </w:pPr>
            <w:r w:rsidRPr="009E2ACD">
              <w:t>6</w:t>
            </w:r>
          </w:p>
        </w:tc>
        <w:tc>
          <w:tcPr>
            <w:tcW w:w="3146" w:type="dxa"/>
            <w:shd w:val="clear" w:color="auto" w:fill="auto"/>
          </w:tcPr>
          <w:p w14:paraId="18B1227B" w14:textId="77777777" w:rsidR="000A367E" w:rsidRPr="009E2ACD" w:rsidRDefault="001B7FE2" w:rsidP="008A4E73">
            <w:r>
              <w:t xml:space="preserve">Tender </w:t>
            </w:r>
            <w:r w:rsidR="000A367E">
              <w:t xml:space="preserve">No: </w:t>
            </w:r>
            <w:r w:rsidR="00D465DF">
              <w:t>SOLO</w:t>
            </w:r>
            <w:r w:rsidR="000A367E">
              <w:t>/</w:t>
            </w:r>
            <w:r w:rsidR="00BB2D83">
              <w:t>SOM</w:t>
            </w:r>
            <w:r>
              <w:t>/</w:t>
            </w:r>
            <w:r w:rsidR="000A367E">
              <w:t>006/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5E848081" w14:textId="77777777" w:rsidR="000A367E" w:rsidRPr="009E2ACD" w:rsidRDefault="000A367E" w:rsidP="000747A5">
            <w:r w:rsidRPr="009E2ACD">
              <w:t>Supply of and delivery of Printing Services including voucher books, reports, posters, etc.</w:t>
            </w:r>
          </w:p>
        </w:tc>
        <w:tc>
          <w:tcPr>
            <w:tcW w:w="2174" w:type="dxa"/>
            <w:shd w:val="clear" w:color="auto" w:fill="auto"/>
          </w:tcPr>
          <w:p w14:paraId="1C42BB11" w14:textId="77777777" w:rsidR="001C38D2" w:rsidRDefault="001C38D2" w:rsidP="001C38D2">
            <w:r>
              <w:t>Dobley , Kismayo,</w:t>
            </w:r>
          </w:p>
          <w:p w14:paraId="470F4BB9" w14:textId="77777777" w:rsidR="001C38D2" w:rsidRDefault="001C38D2" w:rsidP="001C38D2">
            <w:r>
              <w:t>Afmadhow, Dolow and Mogadishu</w:t>
            </w:r>
          </w:p>
          <w:p w14:paraId="30D8DC2A" w14:textId="77777777" w:rsidR="000A367E" w:rsidRPr="005515C9" w:rsidRDefault="000A367E" w:rsidP="000747A5"/>
        </w:tc>
      </w:tr>
      <w:tr w:rsidR="00BB2D83" w:rsidRPr="005515C9" w14:paraId="6ACA2CAD" w14:textId="77777777" w:rsidTr="001C38D2">
        <w:tc>
          <w:tcPr>
            <w:tcW w:w="510" w:type="dxa"/>
            <w:shd w:val="clear" w:color="auto" w:fill="auto"/>
          </w:tcPr>
          <w:p w14:paraId="5D3A2B89" w14:textId="77777777" w:rsidR="000A367E" w:rsidRPr="009E2ACD" w:rsidRDefault="000A367E" w:rsidP="000747A5">
            <w:pPr>
              <w:jc w:val="both"/>
            </w:pPr>
            <w:r w:rsidRPr="009E2ACD">
              <w:t>7</w:t>
            </w:r>
          </w:p>
        </w:tc>
        <w:tc>
          <w:tcPr>
            <w:tcW w:w="3146" w:type="dxa"/>
            <w:shd w:val="clear" w:color="auto" w:fill="auto"/>
          </w:tcPr>
          <w:p w14:paraId="1BA50136" w14:textId="77777777" w:rsidR="000A367E" w:rsidRPr="009E2ACD" w:rsidRDefault="000A367E" w:rsidP="008A4E73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007/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242C3150" w14:textId="77777777" w:rsidR="000A367E" w:rsidRPr="009E2ACD" w:rsidRDefault="000A367E" w:rsidP="000747A5">
            <w:r w:rsidRPr="009E2ACD">
              <w:t>Supply of Branded promotional Materials, e.g. T- Shirts, Polo shirts, Banners, Caps, brochures, etc.</w:t>
            </w:r>
          </w:p>
        </w:tc>
        <w:tc>
          <w:tcPr>
            <w:tcW w:w="2174" w:type="dxa"/>
            <w:shd w:val="clear" w:color="auto" w:fill="auto"/>
          </w:tcPr>
          <w:p w14:paraId="4E6C827C" w14:textId="77777777" w:rsidR="001C38D2" w:rsidRDefault="001C38D2" w:rsidP="001C38D2">
            <w:r>
              <w:t>Dobley , Kismayo,</w:t>
            </w:r>
          </w:p>
          <w:p w14:paraId="33D6A045" w14:textId="77777777" w:rsidR="001C38D2" w:rsidRDefault="001C38D2" w:rsidP="001C38D2">
            <w:r>
              <w:t>Afmadhow, Dolow and Mogadishu</w:t>
            </w:r>
          </w:p>
          <w:p w14:paraId="4BCF4D02" w14:textId="77777777" w:rsidR="000A367E" w:rsidRPr="005515C9" w:rsidRDefault="000A367E" w:rsidP="000747A5"/>
        </w:tc>
      </w:tr>
      <w:tr w:rsidR="00BB2D83" w:rsidRPr="005515C9" w14:paraId="15E5BB92" w14:textId="77777777" w:rsidTr="001C38D2">
        <w:tc>
          <w:tcPr>
            <w:tcW w:w="510" w:type="dxa"/>
            <w:shd w:val="clear" w:color="auto" w:fill="auto"/>
          </w:tcPr>
          <w:p w14:paraId="6920D8B7" w14:textId="77777777" w:rsidR="000A367E" w:rsidRPr="009E2ACD" w:rsidRDefault="000A367E" w:rsidP="000747A5">
            <w:r w:rsidRPr="009E2ACD">
              <w:t>8</w:t>
            </w:r>
          </w:p>
        </w:tc>
        <w:tc>
          <w:tcPr>
            <w:tcW w:w="3146" w:type="dxa"/>
            <w:shd w:val="clear" w:color="auto" w:fill="auto"/>
          </w:tcPr>
          <w:p w14:paraId="2C26C5AA" w14:textId="77777777" w:rsidR="000A367E" w:rsidRPr="009E2ACD" w:rsidRDefault="000A367E" w:rsidP="000747A5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008/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6679D4C9" w14:textId="77777777" w:rsidR="000A367E" w:rsidRPr="009E2ACD" w:rsidRDefault="000A367E" w:rsidP="000747A5">
            <w:r w:rsidRPr="009E2ACD">
              <w:t>Supply and Delivery of Tents, Emergency &amp; Food &amp; Non Food items.</w:t>
            </w:r>
          </w:p>
        </w:tc>
        <w:tc>
          <w:tcPr>
            <w:tcW w:w="2174" w:type="dxa"/>
            <w:shd w:val="clear" w:color="auto" w:fill="auto"/>
          </w:tcPr>
          <w:p w14:paraId="6AE50E8A" w14:textId="77777777" w:rsidR="001C38D2" w:rsidRDefault="001C38D2" w:rsidP="001C38D2">
            <w:r>
              <w:t>Dobley , Kismayo,</w:t>
            </w:r>
          </w:p>
          <w:p w14:paraId="706BB712" w14:textId="77777777" w:rsidR="001C38D2" w:rsidRDefault="001C38D2" w:rsidP="001C38D2">
            <w:r>
              <w:t>Afmadhow, Dolow and Mogadishu</w:t>
            </w:r>
          </w:p>
          <w:p w14:paraId="6F5B1FF4" w14:textId="77777777" w:rsidR="000A367E" w:rsidRPr="005515C9" w:rsidRDefault="000A367E" w:rsidP="000747A5"/>
        </w:tc>
      </w:tr>
      <w:tr w:rsidR="00BB2D83" w:rsidRPr="005515C9" w14:paraId="11681B32" w14:textId="77777777" w:rsidTr="001C38D2">
        <w:tc>
          <w:tcPr>
            <w:tcW w:w="510" w:type="dxa"/>
            <w:shd w:val="clear" w:color="auto" w:fill="auto"/>
          </w:tcPr>
          <w:p w14:paraId="2959811E" w14:textId="77777777" w:rsidR="000A367E" w:rsidRPr="009E2ACD" w:rsidRDefault="000A367E" w:rsidP="000747A5">
            <w:r w:rsidRPr="009E2ACD">
              <w:t>9</w:t>
            </w:r>
          </w:p>
        </w:tc>
        <w:tc>
          <w:tcPr>
            <w:tcW w:w="3146" w:type="dxa"/>
            <w:shd w:val="clear" w:color="auto" w:fill="auto"/>
          </w:tcPr>
          <w:p w14:paraId="69BB34C3" w14:textId="77777777" w:rsidR="000A367E" w:rsidRPr="009E2ACD" w:rsidRDefault="000A367E" w:rsidP="000747A5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009/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4DE40703" w14:textId="77777777" w:rsidR="000A367E" w:rsidRPr="009E2ACD" w:rsidRDefault="000A367E" w:rsidP="000747A5">
            <w:r w:rsidRPr="009E2ACD">
              <w:t>Supply and Delivery of Office Furniture, fittings and Accessories.</w:t>
            </w:r>
          </w:p>
        </w:tc>
        <w:tc>
          <w:tcPr>
            <w:tcW w:w="2174" w:type="dxa"/>
            <w:shd w:val="clear" w:color="auto" w:fill="auto"/>
          </w:tcPr>
          <w:p w14:paraId="3FEDE6B1" w14:textId="77777777" w:rsidR="001C38D2" w:rsidRDefault="001C38D2" w:rsidP="001C38D2">
            <w:r>
              <w:t>Dobley , Kismayo,</w:t>
            </w:r>
          </w:p>
          <w:p w14:paraId="24B7DDA8" w14:textId="77777777" w:rsidR="001C38D2" w:rsidRDefault="001C38D2" w:rsidP="001C38D2">
            <w:r>
              <w:t>Afmadhow, Dolow and Mogadishu</w:t>
            </w:r>
          </w:p>
          <w:p w14:paraId="3CBF4934" w14:textId="77777777" w:rsidR="000A367E" w:rsidRPr="005515C9" w:rsidRDefault="000A367E" w:rsidP="000747A5"/>
        </w:tc>
      </w:tr>
      <w:tr w:rsidR="00BB2D83" w:rsidRPr="005515C9" w14:paraId="5AFB43BD" w14:textId="77777777" w:rsidTr="001C38D2">
        <w:tc>
          <w:tcPr>
            <w:tcW w:w="510" w:type="dxa"/>
            <w:shd w:val="clear" w:color="auto" w:fill="auto"/>
          </w:tcPr>
          <w:p w14:paraId="61E815B1" w14:textId="77777777" w:rsidR="000A367E" w:rsidRPr="009E2ACD" w:rsidRDefault="000A367E" w:rsidP="000747A5">
            <w:r w:rsidRPr="009E2ACD">
              <w:t>10</w:t>
            </w:r>
          </w:p>
        </w:tc>
        <w:tc>
          <w:tcPr>
            <w:tcW w:w="3146" w:type="dxa"/>
            <w:shd w:val="clear" w:color="auto" w:fill="auto"/>
          </w:tcPr>
          <w:p w14:paraId="1F9520E9" w14:textId="77777777" w:rsidR="000A367E" w:rsidRPr="009E2ACD" w:rsidRDefault="000A367E" w:rsidP="000747A5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010/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371C5CEB" w14:textId="77777777" w:rsidR="000A367E" w:rsidRPr="009E2ACD" w:rsidRDefault="000A367E" w:rsidP="000747A5">
            <w:r w:rsidRPr="009E2ACD">
              <w:t>Supply of certified seeds</w:t>
            </w:r>
          </w:p>
        </w:tc>
        <w:tc>
          <w:tcPr>
            <w:tcW w:w="2174" w:type="dxa"/>
            <w:shd w:val="clear" w:color="auto" w:fill="auto"/>
          </w:tcPr>
          <w:p w14:paraId="562567C8" w14:textId="77777777" w:rsidR="001C38D2" w:rsidRDefault="001C38D2" w:rsidP="001C38D2">
            <w:r>
              <w:t>Dobley , Kismayo,</w:t>
            </w:r>
          </w:p>
          <w:p w14:paraId="740B3746" w14:textId="77777777" w:rsidR="001C38D2" w:rsidRDefault="001C38D2" w:rsidP="001C38D2">
            <w:r>
              <w:t>Afmadhow, Dolow and Mogadishu</w:t>
            </w:r>
          </w:p>
          <w:p w14:paraId="6D546D8A" w14:textId="77777777" w:rsidR="000A367E" w:rsidRPr="005515C9" w:rsidRDefault="000A367E" w:rsidP="000747A5"/>
        </w:tc>
      </w:tr>
      <w:tr w:rsidR="00BB2D83" w:rsidRPr="005515C9" w14:paraId="0067907B" w14:textId="77777777" w:rsidTr="001C38D2">
        <w:tc>
          <w:tcPr>
            <w:tcW w:w="510" w:type="dxa"/>
            <w:shd w:val="clear" w:color="auto" w:fill="auto"/>
          </w:tcPr>
          <w:p w14:paraId="74628632" w14:textId="77777777" w:rsidR="000A367E" w:rsidRPr="009E2ACD" w:rsidRDefault="000A367E" w:rsidP="000747A5">
            <w:r w:rsidRPr="009E2ACD">
              <w:t>11</w:t>
            </w:r>
          </w:p>
        </w:tc>
        <w:tc>
          <w:tcPr>
            <w:tcW w:w="3146" w:type="dxa"/>
            <w:shd w:val="clear" w:color="auto" w:fill="auto"/>
          </w:tcPr>
          <w:p w14:paraId="02C31285" w14:textId="77777777" w:rsidR="000A367E" w:rsidRPr="009E2ACD" w:rsidRDefault="000A367E" w:rsidP="000747A5">
            <w:r>
              <w:t xml:space="preserve">Tender No: </w:t>
            </w:r>
            <w:r w:rsidR="00D465DF">
              <w:t>SOLO</w:t>
            </w:r>
            <w:r w:rsidR="00BB2D83">
              <w:t>/SOM</w:t>
            </w:r>
            <w:r>
              <w:t>/011/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10AA3097" w14:textId="77777777" w:rsidR="000A367E" w:rsidRPr="009E2ACD" w:rsidRDefault="000A367E" w:rsidP="000747A5">
            <w:r w:rsidRPr="009E2ACD">
              <w:t>Supply PABX Systems, V-SAT, Thuraya Phones, Codan Radios, Repeaters and other Accessories.</w:t>
            </w:r>
          </w:p>
        </w:tc>
        <w:tc>
          <w:tcPr>
            <w:tcW w:w="2174" w:type="dxa"/>
            <w:shd w:val="clear" w:color="auto" w:fill="auto"/>
          </w:tcPr>
          <w:p w14:paraId="6C16D424" w14:textId="77777777" w:rsidR="001C38D2" w:rsidRDefault="001C38D2" w:rsidP="001C38D2">
            <w:r>
              <w:t>Dobley , Kismayo,</w:t>
            </w:r>
          </w:p>
          <w:p w14:paraId="42D55E44" w14:textId="77777777" w:rsidR="001C38D2" w:rsidRDefault="001C38D2" w:rsidP="001C38D2">
            <w:r>
              <w:t>Afmadhow, Dolow and Mogadishu</w:t>
            </w:r>
          </w:p>
          <w:p w14:paraId="0E8E33D8" w14:textId="77777777" w:rsidR="000A367E" w:rsidRPr="005515C9" w:rsidRDefault="000A367E" w:rsidP="000747A5"/>
        </w:tc>
      </w:tr>
      <w:tr w:rsidR="00BB2D83" w:rsidRPr="005515C9" w14:paraId="6C5B79BD" w14:textId="77777777" w:rsidTr="001C38D2">
        <w:tc>
          <w:tcPr>
            <w:tcW w:w="510" w:type="dxa"/>
            <w:shd w:val="clear" w:color="auto" w:fill="auto"/>
          </w:tcPr>
          <w:p w14:paraId="201E7C34" w14:textId="77777777" w:rsidR="000A367E" w:rsidRPr="009E2ACD" w:rsidRDefault="000A367E" w:rsidP="000747A5">
            <w:r w:rsidRPr="009E2ACD">
              <w:t>12</w:t>
            </w:r>
          </w:p>
        </w:tc>
        <w:tc>
          <w:tcPr>
            <w:tcW w:w="3146" w:type="dxa"/>
            <w:shd w:val="clear" w:color="auto" w:fill="auto"/>
          </w:tcPr>
          <w:p w14:paraId="4C8F8F3D" w14:textId="77777777" w:rsidR="000A367E" w:rsidRPr="009E2ACD" w:rsidRDefault="000A367E" w:rsidP="000747A5">
            <w:r w:rsidRPr="009E2ACD">
              <w:t>T</w:t>
            </w:r>
            <w:r>
              <w:t xml:space="preserve">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012/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3A76EFCD" w14:textId="77777777" w:rsidR="000A367E" w:rsidRPr="009E2ACD" w:rsidRDefault="000A367E" w:rsidP="000747A5">
            <w:r w:rsidRPr="009E2ACD">
              <w:t>Supply, Installation and service of Firefighting Equipment: Extinguishers, Blankets, Smoke Detectors, drills etc.</w:t>
            </w:r>
          </w:p>
        </w:tc>
        <w:tc>
          <w:tcPr>
            <w:tcW w:w="2174" w:type="dxa"/>
            <w:shd w:val="clear" w:color="auto" w:fill="auto"/>
          </w:tcPr>
          <w:p w14:paraId="7FDA60BD" w14:textId="77777777" w:rsidR="001C38D2" w:rsidRDefault="00D465DF" w:rsidP="001C38D2">
            <w:r w:rsidRPr="009E2ACD">
              <w:t xml:space="preserve"> </w:t>
            </w:r>
            <w:r w:rsidR="001C38D2">
              <w:t>Dobley , Kismayo,</w:t>
            </w:r>
          </w:p>
          <w:p w14:paraId="77BE279F" w14:textId="77777777" w:rsidR="001C38D2" w:rsidRDefault="001C38D2" w:rsidP="001C38D2">
            <w:r>
              <w:t>Afmadhow, Dolow and Mogadishu</w:t>
            </w:r>
          </w:p>
          <w:p w14:paraId="5502ED6E" w14:textId="77777777" w:rsidR="000A367E" w:rsidRPr="005515C9" w:rsidRDefault="000A367E" w:rsidP="000747A5"/>
        </w:tc>
      </w:tr>
      <w:tr w:rsidR="00BB2D83" w:rsidRPr="005515C9" w14:paraId="05AAC67B" w14:textId="77777777" w:rsidTr="001C38D2">
        <w:tc>
          <w:tcPr>
            <w:tcW w:w="510" w:type="dxa"/>
            <w:shd w:val="clear" w:color="auto" w:fill="auto"/>
          </w:tcPr>
          <w:p w14:paraId="0C5A2D44" w14:textId="77777777" w:rsidR="000A367E" w:rsidRPr="009E2ACD" w:rsidRDefault="000A367E" w:rsidP="000747A5">
            <w:r w:rsidRPr="009E2ACD">
              <w:t>13</w:t>
            </w:r>
          </w:p>
        </w:tc>
        <w:tc>
          <w:tcPr>
            <w:tcW w:w="3146" w:type="dxa"/>
            <w:shd w:val="clear" w:color="auto" w:fill="auto"/>
          </w:tcPr>
          <w:p w14:paraId="7A8748DD" w14:textId="77777777" w:rsidR="000A367E" w:rsidRPr="009E2ACD" w:rsidRDefault="000A367E" w:rsidP="000747A5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013/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33034B36" w14:textId="77777777" w:rsidR="000A367E" w:rsidRPr="009E2ACD" w:rsidRDefault="000A367E" w:rsidP="000747A5">
            <w:r w:rsidRPr="009E2ACD">
              <w:t>Supply, Delivery &amp; Installation of Solar Powered products.</w:t>
            </w:r>
          </w:p>
        </w:tc>
        <w:tc>
          <w:tcPr>
            <w:tcW w:w="2174" w:type="dxa"/>
            <w:shd w:val="clear" w:color="auto" w:fill="auto"/>
          </w:tcPr>
          <w:p w14:paraId="20691316" w14:textId="77777777" w:rsidR="001C38D2" w:rsidRDefault="001C38D2" w:rsidP="001C38D2">
            <w:r>
              <w:t>Dobley , Kismayo,</w:t>
            </w:r>
          </w:p>
          <w:p w14:paraId="7A0DFCDE" w14:textId="77777777" w:rsidR="001C38D2" w:rsidRDefault="001C38D2" w:rsidP="001C38D2">
            <w:r>
              <w:t>Afmadhow, Dolow and Mogadishu</w:t>
            </w:r>
          </w:p>
          <w:p w14:paraId="05AAD49A" w14:textId="77777777" w:rsidR="000A367E" w:rsidRPr="005515C9" w:rsidRDefault="000A367E" w:rsidP="000747A5"/>
        </w:tc>
      </w:tr>
      <w:tr w:rsidR="00BB2D83" w:rsidRPr="005515C9" w14:paraId="2DAE9C58" w14:textId="77777777" w:rsidTr="001C38D2">
        <w:tc>
          <w:tcPr>
            <w:tcW w:w="510" w:type="dxa"/>
            <w:shd w:val="clear" w:color="auto" w:fill="auto"/>
          </w:tcPr>
          <w:p w14:paraId="038D0872" w14:textId="77777777" w:rsidR="000A367E" w:rsidRPr="009E2ACD" w:rsidRDefault="000A367E" w:rsidP="000747A5">
            <w:r w:rsidRPr="009E2ACD">
              <w:t>14</w:t>
            </w:r>
          </w:p>
        </w:tc>
        <w:tc>
          <w:tcPr>
            <w:tcW w:w="3146" w:type="dxa"/>
            <w:shd w:val="clear" w:color="auto" w:fill="auto"/>
          </w:tcPr>
          <w:p w14:paraId="5489B3E3" w14:textId="77777777" w:rsidR="000A367E" w:rsidRPr="009E2ACD" w:rsidRDefault="000A367E" w:rsidP="000747A5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1B7FE2">
              <w:t>/</w:t>
            </w:r>
            <w:r>
              <w:t>014/</w:t>
            </w:r>
            <w:r w:rsidR="00D465DF">
              <w:t>2024-25</w:t>
            </w:r>
          </w:p>
        </w:tc>
        <w:tc>
          <w:tcPr>
            <w:tcW w:w="3795" w:type="dxa"/>
            <w:shd w:val="clear" w:color="auto" w:fill="auto"/>
          </w:tcPr>
          <w:p w14:paraId="41C6E754" w14:textId="77777777" w:rsidR="000A367E" w:rsidRPr="009E2ACD" w:rsidRDefault="000A367E" w:rsidP="000747A5">
            <w:r w:rsidRPr="009E2ACD">
              <w:t>Supply and Delivery of Electrical Supplies and Solar Supplies.</w:t>
            </w:r>
          </w:p>
        </w:tc>
        <w:tc>
          <w:tcPr>
            <w:tcW w:w="2174" w:type="dxa"/>
            <w:shd w:val="clear" w:color="auto" w:fill="auto"/>
          </w:tcPr>
          <w:p w14:paraId="06A54F85" w14:textId="77777777" w:rsidR="001C38D2" w:rsidRDefault="001C38D2" w:rsidP="001C38D2">
            <w:r>
              <w:t>Dobley , Kismayo,</w:t>
            </w:r>
          </w:p>
          <w:p w14:paraId="0EE8582B" w14:textId="77777777" w:rsidR="001C38D2" w:rsidRDefault="001C38D2" w:rsidP="001C38D2">
            <w:r>
              <w:t>Afmadhow, Dolow and Mogadishu</w:t>
            </w:r>
          </w:p>
          <w:p w14:paraId="028B1B9A" w14:textId="77777777" w:rsidR="000A367E" w:rsidRPr="005515C9" w:rsidRDefault="000A367E" w:rsidP="000747A5"/>
        </w:tc>
      </w:tr>
    </w:tbl>
    <w:p w14:paraId="1EB094B2" w14:textId="77777777" w:rsidR="00A2150C" w:rsidRPr="004538A4" w:rsidRDefault="00A2150C" w:rsidP="0064442C">
      <w:pPr>
        <w:autoSpaceDE w:val="0"/>
        <w:autoSpaceDN w:val="0"/>
        <w:adjustRightInd w:val="0"/>
        <w:jc w:val="both"/>
        <w:rPr>
          <w:rFonts w:ascii="Calibri" w:hAnsi="Calibri" w:cs="Times-Bold"/>
          <w:b/>
          <w:bCs/>
          <w:lang w:val="sw-KE"/>
        </w:rPr>
      </w:pPr>
    </w:p>
    <w:p w14:paraId="77452808" w14:textId="77777777" w:rsidR="00A2150C" w:rsidRPr="004538A4" w:rsidRDefault="00A2150C" w:rsidP="0064442C">
      <w:pPr>
        <w:autoSpaceDE w:val="0"/>
        <w:autoSpaceDN w:val="0"/>
        <w:adjustRightInd w:val="0"/>
        <w:jc w:val="both"/>
        <w:rPr>
          <w:rFonts w:ascii="Calibri" w:hAnsi="Calibri" w:cs="Times-Bold"/>
          <w:b/>
          <w:bCs/>
          <w:sz w:val="22"/>
          <w:szCs w:val="22"/>
          <w:lang w:val="sw-KE"/>
        </w:rPr>
      </w:pPr>
    </w:p>
    <w:p w14:paraId="331DC407" w14:textId="77777777" w:rsidR="00A2150C" w:rsidRDefault="00A2150C" w:rsidP="00A2150C">
      <w:pPr>
        <w:jc w:val="both"/>
        <w:rPr>
          <w:rFonts w:ascii="Calibri" w:hAnsi="Calibri"/>
          <w:b/>
          <w:sz w:val="22"/>
          <w:szCs w:val="22"/>
        </w:rPr>
      </w:pPr>
      <w:r w:rsidRPr="004538A4">
        <w:rPr>
          <w:rFonts w:ascii="Calibri" w:hAnsi="Calibri"/>
          <w:b/>
          <w:sz w:val="22"/>
          <w:szCs w:val="22"/>
        </w:rPr>
        <w:t>CATEGORY B: PROVISION OF SERVICES/WORKS/REPAIRS</w:t>
      </w: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"/>
        <w:gridCol w:w="3128"/>
        <w:gridCol w:w="3870"/>
        <w:gridCol w:w="2160"/>
      </w:tblGrid>
      <w:tr w:rsidR="000A367E" w:rsidRPr="005515C9" w14:paraId="1C93ECBD" w14:textId="77777777" w:rsidTr="001C38D2">
        <w:tc>
          <w:tcPr>
            <w:tcW w:w="467" w:type="dxa"/>
            <w:shd w:val="clear" w:color="auto" w:fill="auto"/>
          </w:tcPr>
          <w:p w14:paraId="17F6039B" w14:textId="77777777" w:rsidR="000A367E" w:rsidRPr="009E2ACD" w:rsidRDefault="000A367E" w:rsidP="000747A5">
            <w:pPr>
              <w:jc w:val="both"/>
            </w:pPr>
            <w:r w:rsidRPr="009E2ACD">
              <w:t>15</w:t>
            </w:r>
          </w:p>
        </w:tc>
        <w:tc>
          <w:tcPr>
            <w:tcW w:w="3128" w:type="dxa"/>
            <w:shd w:val="clear" w:color="auto" w:fill="auto"/>
          </w:tcPr>
          <w:p w14:paraId="53F51A96" w14:textId="77777777" w:rsidR="000A367E" w:rsidRPr="009E2ACD" w:rsidRDefault="000A367E" w:rsidP="008A4E73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8A4E73">
              <w:t>/</w:t>
            </w:r>
            <w:r>
              <w:t>015/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7D09DF0E" w14:textId="77777777" w:rsidR="000A367E" w:rsidRPr="009E2ACD" w:rsidRDefault="000A367E" w:rsidP="000747A5">
            <w:r w:rsidRPr="009E2ACD">
              <w:t>Provision of Hotel Services- Accommodation, catering and Conference facilities</w:t>
            </w:r>
          </w:p>
        </w:tc>
        <w:tc>
          <w:tcPr>
            <w:tcW w:w="2160" w:type="dxa"/>
            <w:shd w:val="clear" w:color="auto" w:fill="auto"/>
          </w:tcPr>
          <w:p w14:paraId="7EBF11DF" w14:textId="77777777" w:rsidR="001C38D2" w:rsidRDefault="001C38D2" w:rsidP="001C38D2">
            <w:r>
              <w:t>Dobley , Kismayo,</w:t>
            </w:r>
          </w:p>
          <w:p w14:paraId="031D8689" w14:textId="77777777" w:rsidR="001C38D2" w:rsidRDefault="001C38D2" w:rsidP="001C38D2">
            <w:r>
              <w:t>Afmadhow, Dolow and Mogadishu</w:t>
            </w:r>
          </w:p>
          <w:p w14:paraId="1EBEE640" w14:textId="77777777" w:rsidR="000A367E" w:rsidRPr="009E2ACD" w:rsidRDefault="000A367E" w:rsidP="000747A5"/>
        </w:tc>
      </w:tr>
      <w:tr w:rsidR="000A367E" w:rsidRPr="005515C9" w14:paraId="3F5BCFB4" w14:textId="77777777" w:rsidTr="001C38D2">
        <w:tc>
          <w:tcPr>
            <w:tcW w:w="467" w:type="dxa"/>
            <w:shd w:val="clear" w:color="auto" w:fill="auto"/>
          </w:tcPr>
          <w:p w14:paraId="71EDBDB6" w14:textId="77777777" w:rsidR="000A367E" w:rsidRPr="009E2ACD" w:rsidRDefault="000A367E" w:rsidP="000747A5">
            <w:pPr>
              <w:jc w:val="both"/>
            </w:pPr>
            <w:r w:rsidRPr="009E2ACD">
              <w:t>16</w:t>
            </w:r>
          </w:p>
        </w:tc>
        <w:tc>
          <w:tcPr>
            <w:tcW w:w="3128" w:type="dxa"/>
            <w:shd w:val="clear" w:color="auto" w:fill="auto"/>
          </w:tcPr>
          <w:p w14:paraId="4893F204" w14:textId="77777777" w:rsidR="000A367E" w:rsidRPr="009E2ACD" w:rsidRDefault="000A367E" w:rsidP="008A4E73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8A4E73">
              <w:t>/</w:t>
            </w:r>
            <w:r>
              <w:t>016/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6EB869E1" w14:textId="77777777" w:rsidR="000A367E" w:rsidRPr="009E2ACD" w:rsidRDefault="000A367E" w:rsidP="000747A5">
            <w:r w:rsidRPr="009E2ACD">
              <w:t>Provision of Transport services/ Taxis/Vehicle Hire services- Canters, Lorries.</w:t>
            </w:r>
          </w:p>
        </w:tc>
        <w:tc>
          <w:tcPr>
            <w:tcW w:w="2160" w:type="dxa"/>
            <w:shd w:val="clear" w:color="auto" w:fill="auto"/>
          </w:tcPr>
          <w:p w14:paraId="33C2C231" w14:textId="77777777" w:rsidR="001C38D2" w:rsidRDefault="001C38D2" w:rsidP="001C38D2">
            <w:r>
              <w:t>Dobley , Kismayo,</w:t>
            </w:r>
          </w:p>
          <w:p w14:paraId="51A0A98B" w14:textId="77777777" w:rsidR="001C38D2" w:rsidRDefault="001C38D2" w:rsidP="001C38D2">
            <w:r>
              <w:t>Afmadhow, Dolow and Mogadishu</w:t>
            </w:r>
          </w:p>
          <w:p w14:paraId="1B9507E0" w14:textId="77777777" w:rsidR="000A367E" w:rsidRPr="009E2ACD" w:rsidRDefault="000A367E" w:rsidP="000747A5"/>
        </w:tc>
      </w:tr>
      <w:tr w:rsidR="000A367E" w:rsidRPr="005515C9" w14:paraId="227D2672" w14:textId="77777777" w:rsidTr="001C38D2">
        <w:trPr>
          <w:trHeight w:val="1070"/>
        </w:trPr>
        <w:tc>
          <w:tcPr>
            <w:tcW w:w="467" w:type="dxa"/>
            <w:shd w:val="clear" w:color="auto" w:fill="auto"/>
          </w:tcPr>
          <w:p w14:paraId="403BF020" w14:textId="77777777" w:rsidR="000A367E" w:rsidRPr="009E2ACD" w:rsidRDefault="000A367E" w:rsidP="000747A5">
            <w:pPr>
              <w:jc w:val="both"/>
            </w:pPr>
            <w:r w:rsidRPr="009E2ACD">
              <w:lastRenderedPageBreak/>
              <w:t>17</w:t>
            </w:r>
          </w:p>
        </w:tc>
        <w:tc>
          <w:tcPr>
            <w:tcW w:w="3128" w:type="dxa"/>
            <w:shd w:val="clear" w:color="auto" w:fill="auto"/>
          </w:tcPr>
          <w:p w14:paraId="5677DD41" w14:textId="77777777" w:rsidR="000A367E" w:rsidRPr="009E2ACD" w:rsidRDefault="000A367E" w:rsidP="008A4E73">
            <w:r w:rsidRPr="009E2ACD">
              <w:t xml:space="preserve">Tender No: </w:t>
            </w:r>
            <w:r w:rsidR="00D465DF">
              <w:t>SOLO</w:t>
            </w:r>
            <w:r w:rsidRPr="009E2ACD">
              <w:t>/</w:t>
            </w:r>
            <w:r w:rsidR="00BB2D83">
              <w:t>SOM</w:t>
            </w:r>
            <w:r w:rsidR="008A4E73">
              <w:t>/</w:t>
            </w:r>
            <w:r w:rsidRPr="009E2ACD">
              <w:t>01</w:t>
            </w:r>
            <w:r>
              <w:t>7/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4F6FFA74" w14:textId="77777777" w:rsidR="000A367E" w:rsidRPr="009E2ACD" w:rsidRDefault="000A367E" w:rsidP="000747A5">
            <w:r w:rsidRPr="009E2ACD">
              <w:t xml:space="preserve">Provision of Courier Services. </w:t>
            </w:r>
          </w:p>
        </w:tc>
        <w:tc>
          <w:tcPr>
            <w:tcW w:w="2160" w:type="dxa"/>
            <w:shd w:val="clear" w:color="auto" w:fill="auto"/>
          </w:tcPr>
          <w:p w14:paraId="15E806F0" w14:textId="77777777" w:rsidR="001C38D2" w:rsidRDefault="001C38D2" w:rsidP="001C38D2">
            <w:r>
              <w:t>Dobley , Kismayo,</w:t>
            </w:r>
          </w:p>
          <w:p w14:paraId="015EF404" w14:textId="77777777" w:rsidR="001C38D2" w:rsidRDefault="001C38D2" w:rsidP="001C38D2">
            <w:r>
              <w:t>Afmadhow, Dolow and Mogadishu</w:t>
            </w:r>
          </w:p>
          <w:p w14:paraId="32C3F43A" w14:textId="77777777" w:rsidR="000A367E" w:rsidRPr="009E2ACD" w:rsidRDefault="000A367E" w:rsidP="000747A5"/>
        </w:tc>
      </w:tr>
      <w:tr w:rsidR="000A367E" w:rsidRPr="005515C9" w14:paraId="3CE4653C" w14:textId="77777777" w:rsidTr="001C38D2">
        <w:tc>
          <w:tcPr>
            <w:tcW w:w="467" w:type="dxa"/>
            <w:shd w:val="clear" w:color="auto" w:fill="auto"/>
          </w:tcPr>
          <w:p w14:paraId="3638AC6F" w14:textId="77777777" w:rsidR="000A367E" w:rsidRPr="009E2ACD" w:rsidRDefault="000A367E" w:rsidP="000747A5">
            <w:pPr>
              <w:jc w:val="both"/>
            </w:pPr>
            <w:r w:rsidRPr="009E2ACD">
              <w:t>18</w:t>
            </w:r>
          </w:p>
        </w:tc>
        <w:tc>
          <w:tcPr>
            <w:tcW w:w="3128" w:type="dxa"/>
            <w:shd w:val="clear" w:color="auto" w:fill="auto"/>
          </w:tcPr>
          <w:p w14:paraId="373BE552" w14:textId="77777777" w:rsidR="000A367E" w:rsidRPr="009E2ACD" w:rsidRDefault="000A367E" w:rsidP="00073D9D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073D9D">
              <w:t>/</w:t>
            </w:r>
            <w:r>
              <w:t>018/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0FD9456C" w14:textId="77777777" w:rsidR="000A367E" w:rsidRPr="009E2ACD" w:rsidRDefault="000A367E" w:rsidP="000747A5">
            <w:r w:rsidRPr="009E2ACD">
              <w:t>Provision of clearing and forwarding</w:t>
            </w:r>
          </w:p>
        </w:tc>
        <w:tc>
          <w:tcPr>
            <w:tcW w:w="2160" w:type="dxa"/>
            <w:shd w:val="clear" w:color="auto" w:fill="auto"/>
          </w:tcPr>
          <w:p w14:paraId="1D48F06A" w14:textId="77777777" w:rsidR="001C38D2" w:rsidRDefault="001C38D2" w:rsidP="001C38D2">
            <w:pPr>
              <w:jc w:val="both"/>
            </w:pPr>
            <w:r>
              <w:t>Dobley , Kismayo,</w:t>
            </w:r>
          </w:p>
          <w:p w14:paraId="123BE47C" w14:textId="77777777" w:rsidR="001C38D2" w:rsidRDefault="001C38D2" w:rsidP="001C38D2">
            <w:pPr>
              <w:jc w:val="both"/>
            </w:pPr>
            <w:r>
              <w:t>Afmadhow, Dolow and Mogadishu</w:t>
            </w:r>
          </w:p>
          <w:p w14:paraId="1EB91196" w14:textId="77777777" w:rsidR="000A367E" w:rsidRPr="009E2ACD" w:rsidRDefault="000A367E" w:rsidP="000747A5"/>
        </w:tc>
      </w:tr>
      <w:tr w:rsidR="000A367E" w:rsidRPr="005515C9" w14:paraId="336E067E" w14:textId="77777777" w:rsidTr="001C38D2">
        <w:tc>
          <w:tcPr>
            <w:tcW w:w="467" w:type="dxa"/>
            <w:shd w:val="clear" w:color="auto" w:fill="auto"/>
          </w:tcPr>
          <w:p w14:paraId="210C7C0D" w14:textId="77777777" w:rsidR="000A367E" w:rsidRPr="009E2ACD" w:rsidRDefault="000A367E" w:rsidP="000747A5">
            <w:pPr>
              <w:jc w:val="both"/>
            </w:pPr>
            <w:r w:rsidRPr="009E2ACD">
              <w:t>19</w:t>
            </w:r>
          </w:p>
        </w:tc>
        <w:tc>
          <w:tcPr>
            <w:tcW w:w="3128" w:type="dxa"/>
            <w:shd w:val="clear" w:color="auto" w:fill="auto"/>
          </w:tcPr>
          <w:p w14:paraId="76FFBC9C" w14:textId="77777777" w:rsidR="000A367E" w:rsidRPr="009E2ACD" w:rsidRDefault="000A367E" w:rsidP="00073D9D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073D9D">
              <w:t>/</w:t>
            </w:r>
            <w:r>
              <w:t>019/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4BF3AE39" w14:textId="77777777" w:rsidR="000A367E" w:rsidRPr="009E2ACD" w:rsidRDefault="000A367E" w:rsidP="000747A5">
            <w:r w:rsidRPr="009E2ACD">
              <w:t>Provision of Fuels and lubricants for Motor Vehicles.</w:t>
            </w:r>
          </w:p>
        </w:tc>
        <w:tc>
          <w:tcPr>
            <w:tcW w:w="2160" w:type="dxa"/>
            <w:shd w:val="clear" w:color="auto" w:fill="auto"/>
          </w:tcPr>
          <w:p w14:paraId="5E6F9CCB" w14:textId="77777777" w:rsidR="001C38D2" w:rsidRDefault="001C38D2" w:rsidP="001C38D2">
            <w:r>
              <w:t>Dobley , Kismayo,</w:t>
            </w:r>
          </w:p>
          <w:p w14:paraId="7ADEFAA6" w14:textId="77777777" w:rsidR="001C38D2" w:rsidRDefault="001C38D2" w:rsidP="001C38D2">
            <w:r>
              <w:t>Afmadhow, Dolow and Mogadishu</w:t>
            </w:r>
          </w:p>
          <w:p w14:paraId="5742A984" w14:textId="77777777" w:rsidR="000A367E" w:rsidRPr="005515C9" w:rsidRDefault="000A367E" w:rsidP="000747A5"/>
        </w:tc>
      </w:tr>
      <w:tr w:rsidR="000A367E" w:rsidRPr="005515C9" w14:paraId="4250AD5E" w14:textId="77777777" w:rsidTr="001C38D2">
        <w:tc>
          <w:tcPr>
            <w:tcW w:w="467" w:type="dxa"/>
            <w:shd w:val="clear" w:color="auto" w:fill="auto"/>
          </w:tcPr>
          <w:p w14:paraId="1EFBEBF0" w14:textId="77777777" w:rsidR="000A367E" w:rsidRPr="009E2ACD" w:rsidRDefault="000A367E" w:rsidP="000747A5">
            <w:pPr>
              <w:jc w:val="both"/>
            </w:pPr>
            <w:r w:rsidRPr="009E2ACD">
              <w:t>20</w:t>
            </w:r>
          </w:p>
        </w:tc>
        <w:tc>
          <w:tcPr>
            <w:tcW w:w="3128" w:type="dxa"/>
            <w:shd w:val="clear" w:color="auto" w:fill="auto"/>
          </w:tcPr>
          <w:p w14:paraId="419719B3" w14:textId="77777777" w:rsidR="000A367E" w:rsidRPr="009E2ACD" w:rsidRDefault="000A367E" w:rsidP="00073D9D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073D9D">
              <w:t>/</w:t>
            </w:r>
            <w:r>
              <w:t>020/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5CC1B4C1" w14:textId="77777777" w:rsidR="000A367E" w:rsidRPr="009E2ACD" w:rsidRDefault="000A367E" w:rsidP="000747A5">
            <w:r w:rsidRPr="009E2ACD">
              <w:t>Provision of Maintenance services for Servers, Computer, Printers, IT Security Solutions.</w:t>
            </w:r>
          </w:p>
        </w:tc>
        <w:tc>
          <w:tcPr>
            <w:tcW w:w="2160" w:type="dxa"/>
            <w:shd w:val="clear" w:color="auto" w:fill="auto"/>
          </w:tcPr>
          <w:p w14:paraId="0E4029F5" w14:textId="77777777" w:rsidR="001C38D2" w:rsidRDefault="001C38D2" w:rsidP="001C38D2">
            <w:r>
              <w:t>Dobley , Kismayo,</w:t>
            </w:r>
          </w:p>
          <w:p w14:paraId="4E964750" w14:textId="77777777" w:rsidR="001C38D2" w:rsidRDefault="001C38D2" w:rsidP="001C38D2">
            <w:r>
              <w:t>Afmadhow, Dolow and Mogadishu</w:t>
            </w:r>
          </w:p>
          <w:p w14:paraId="763AA173" w14:textId="77777777" w:rsidR="000A367E" w:rsidRPr="005515C9" w:rsidRDefault="000A367E" w:rsidP="000747A5"/>
        </w:tc>
      </w:tr>
      <w:tr w:rsidR="000A367E" w:rsidRPr="005515C9" w14:paraId="71A71BE9" w14:textId="77777777" w:rsidTr="001C38D2">
        <w:tc>
          <w:tcPr>
            <w:tcW w:w="467" w:type="dxa"/>
            <w:shd w:val="clear" w:color="auto" w:fill="auto"/>
          </w:tcPr>
          <w:p w14:paraId="2C17BAE7" w14:textId="77777777" w:rsidR="000A367E" w:rsidRPr="009E2ACD" w:rsidRDefault="000A367E" w:rsidP="000747A5">
            <w:pPr>
              <w:jc w:val="both"/>
            </w:pPr>
            <w:r>
              <w:t>21</w:t>
            </w:r>
          </w:p>
        </w:tc>
        <w:tc>
          <w:tcPr>
            <w:tcW w:w="3128" w:type="dxa"/>
            <w:shd w:val="clear" w:color="auto" w:fill="auto"/>
          </w:tcPr>
          <w:p w14:paraId="2569FBE6" w14:textId="77777777" w:rsidR="000A367E" w:rsidRPr="009E2ACD" w:rsidRDefault="000A367E" w:rsidP="00073D9D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073D9D">
              <w:t>/</w:t>
            </w:r>
            <w:r>
              <w:t>021/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6DF16112" w14:textId="77777777" w:rsidR="000A367E" w:rsidRPr="009E2ACD" w:rsidRDefault="000A367E" w:rsidP="000747A5">
            <w:r w:rsidRPr="009E2ACD">
              <w:t>Provision of Maintenance and Repairs of Office Furniture (carpentry) &amp; Painting Services.</w:t>
            </w:r>
          </w:p>
        </w:tc>
        <w:tc>
          <w:tcPr>
            <w:tcW w:w="2160" w:type="dxa"/>
            <w:shd w:val="clear" w:color="auto" w:fill="auto"/>
          </w:tcPr>
          <w:p w14:paraId="6025EA6B" w14:textId="77777777" w:rsidR="001C38D2" w:rsidRDefault="001C38D2" w:rsidP="001C38D2">
            <w:r>
              <w:t>Dobley , Kismayo,</w:t>
            </w:r>
          </w:p>
          <w:p w14:paraId="299F06E1" w14:textId="77777777" w:rsidR="001C38D2" w:rsidRDefault="001C38D2" w:rsidP="001C38D2">
            <w:r>
              <w:t>Afmadhow, Dolow and Mogadishu</w:t>
            </w:r>
          </w:p>
          <w:p w14:paraId="54D7B0D1" w14:textId="77777777" w:rsidR="000A367E" w:rsidRPr="005515C9" w:rsidRDefault="000A367E" w:rsidP="000747A5"/>
        </w:tc>
      </w:tr>
      <w:tr w:rsidR="000A367E" w:rsidRPr="005515C9" w14:paraId="1A564A55" w14:textId="77777777" w:rsidTr="001C38D2">
        <w:tc>
          <w:tcPr>
            <w:tcW w:w="467" w:type="dxa"/>
            <w:shd w:val="clear" w:color="auto" w:fill="auto"/>
          </w:tcPr>
          <w:p w14:paraId="32E6BF9E" w14:textId="77777777" w:rsidR="000A367E" w:rsidRPr="009E2ACD" w:rsidRDefault="000A367E" w:rsidP="000747A5">
            <w:pPr>
              <w:jc w:val="both"/>
            </w:pPr>
            <w:r>
              <w:t>22</w:t>
            </w:r>
          </w:p>
        </w:tc>
        <w:tc>
          <w:tcPr>
            <w:tcW w:w="3128" w:type="dxa"/>
            <w:shd w:val="clear" w:color="auto" w:fill="auto"/>
          </w:tcPr>
          <w:p w14:paraId="5951E18B" w14:textId="77777777" w:rsidR="000A367E" w:rsidRPr="009E2ACD" w:rsidRDefault="000A367E" w:rsidP="00073D9D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073D9D">
              <w:t>/</w:t>
            </w:r>
            <w:r>
              <w:t>022/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354686D6" w14:textId="77777777" w:rsidR="000A367E" w:rsidRPr="009E2ACD" w:rsidRDefault="000A367E" w:rsidP="000747A5">
            <w:r w:rsidRPr="009E2ACD">
              <w:t>Provision of Insurance - Vehicle Insurance and other Assets.</w:t>
            </w:r>
          </w:p>
        </w:tc>
        <w:tc>
          <w:tcPr>
            <w:tcW w:w="2160" w:type="dxa"/>
            <w:shd w:val="clear" w:color="auto" w:fill="auto"/>
          </w:tcPr>
          <w:p w14:paraId="6DAF8473" w14:textId="77777777" w:rsidR="001C38D2" w:rsidRDefault="001C38D2" w:rsidP="001C38D2">
            <w:r>
              <w:t>Dobley , Kismayo,</w:t>
            </w:r>
          </w:p>
          <w:p w14:paraId="01791F46" w14:textId="77777777" w:rsidR="001C38D2" w:rsidRDefault="001C38D2" w:rsidP="001C38D2">
            <w:r>
              <w:t>Afmadhow, Dolow and Mogadishu</w:t>
            </w:r>
          </w:p>
          <w:p w14:paraId="1EB17EB3" w14:textId="77777777" w:rsidR="000A367E" w:rsidRPr="005515C9" w:rsidRDefault="000A367E" w:rsidP="000747A5"/>
        </w:tc>
      </w:tr>
      <w:tr w:rsidR="000A367E" w:rsidRPr="005515C9" w14:paraId="5D9B4F9C" w14:textId="77777777" w:rsidTr="001C38D2">
        <w:trPr>
          <w:trHeight w:val="420"/>
        </w:trPr>
        <w:tc>
          <w:tcPr>
            <w:tcW w:w="467" w:type="dxa"/>
            <w:shd w:val="clear" w:color="auto" w:fill="auto"/>
          </w:tcPr>
          <w:p w14:paraId="7B6E71C9" w14:textId="77777777" w:rsidR="000A367E" w:rsidRPr="009E2ACD" w:rsidRDefault="000A367E" w:rsidP="000747A5">
            <w:pPr>
              <w:jc w:val="both"/>
            </w:pPr>
            <w:r w:rsidRPr="009E2ACD">
              <w:t>2</w:t>
            </w:r>
            <w:r>
              <w:t>3</w:t>
            </w:r>
          </w:p>
        </w:tc>
        <w:tc>
          <w:tcPr>
            <w:tcW w:w="3128" w:type="dxa"/>
            <w:shd w:val="clear" w:color="auto" w:fill="auto"/>
          </w:tcPr>
          <w:p w14:paraId="5710187A" w14:textId="77777777" w:rsidR="000A367E" w:rsidRPr="009E2ACD" w:rsidRDefault="000A367E" w:rsidP="00073D9D">
            <w:r>
              <w:t xml:space="preserve">Tender No: </w:t>
            </w:r>
            <w:r w:rsidR="00D465DF">
              <w:t>SOLO</w:t>
            </w:r>
            <w:r>
              <w:t>/</w:t>
            </w:r>
            <w:r w:rsidR="00BB2D83">
              <w:t>SOM</w:t>
            </w:r>
            <w:r w:rsidR="00073D9D">
              <w:t>/</w:t>
            </w:r>
            <w:r>
              <w:t>023/</w:t>
            </w:r>
            <w:r w:rsidR="00D465DF">
              <w:t>2024-25</w:t>
            </w:r>
          </w:p>
        </w:tc>
        <w:tc>
          <w:tcPr>
            <w:tcW w:w="3870" w:type="dxa"/>
            <w:shd w:val="clear" w:color="auto" w:fill="auto"/>
          </w:tcPr>
          <w:p w14:paraId="1F87EA7F" w14:textId="77777777" w:rsidR="000A367E" w:rsidRPr="009E2ACD" w:rsidRDefault="0039007A" w:rsidP="0039007A">
            <w:pPr>
              <w:tabs>
                <w:tab w:val="left" w:pos="720"/>
              </w:tabs>
              <w:ind w:left="2880" w:hanging="2880"/>
            </w:pPr>
            <w:r>
              <w:t>Provision of Air Travel Agency</w:t>
            </w:r>
          </w:p>
        </w:tc>
        <w:tc>
          <w:tcPr>
            <w:tcW w:w="2160" w:type="dxa"/>
            <w:shd w:val="clear" w:color="auto" w:fill="auto"/>
          </w:tcPr>
          <w:p w14:paraId="3C3BCC60" w14:textId="77777777" w:rsidR="001C38D2" w:rsidRDefault="001C38D2" w:rsidP="001C38D2">
            <w:r>
              <w:t>Dobley , Kismayo,</w:t>
            </w:r>
          </w:p>
          <w:p w14:paraId="5D1C483A" w14:textId="77777777" w:rsidR="001C38D2" w:rsidRDefault="001C38D2" w:rsidP="001C38D2">
            <w:r>
              <w:t>Afmadhow, Dolow and Mogadishu</w:t>
            </w:r>
          </w:p>
          <w:p w14:paraId="210BD29B" w14:textId="77777777" w:rsidR="000A367E" w:rsidRPr="009E2ACD" w:rsidRDefault="000A367E" w:rsidP="00B60C93">
            <w:pPr>
              <w:tabs>
                <w:tab w:val="left" w:pos="720"/>
              </w:tabs>
            </w:pPr>
          </w:p>
        </w:tc>
      </w:tr>
      <w:tr w:rsidR="001C38D2" w:rsidRPr="005515C9" w14:paraId="35BD7F9C" w14:textId="77777777" w:rsidTr="001C38D2">
        <w:tc>
          <w:tcPr>
            <w:tcW w:w="467" w:type="dxa"/>
            <w:shd w:val="clear" w:color="auto" w:fill="auto"/>
          </w:tcPr>
          <w:p w14:paraId="2A4A0291" w14:textId="77777777" w:rsidR="001C38D2" w:rsidRPr="009E2ACD" w:rsidRDefault="001C38D2" w:rsidP="001C38D2">
            <w:pPr>
              <w:jc w:val="both"/>
            </w:pPr>
            <w:r w:rsidRPr="009E2ACD">
              <w:t>2</w:t>
            </w:r>
            <w:r>
              <w:t>4</w:t>
            </w:r>
          </w:p>
        </w:tc>
        <w:tc>
          <w:tcPr>
            <w:tcW w:w="3128" w:type="dxa"/>
            <w:shd w:val="clear" w:color="auto" w:fill="auto"/>
          </w:tcPr>
          <w:p w14:paraId="745147EB" w14:textId="77777777" w:rsidR="001C38D2" w:rsidRPr="009E2ACD" w:rsidRDefault="001C38D2" w:rsidP="001C38D2">
            <w:r>
              <w:t>Tender No: SOLO/SOM/024/2024-25</w:t>
            </w:r>
          </w:p>
        </w:tc>
        <w:tc>
          <w:tcPr>
            <w:tcW w:w="3870" w:type="dxa"/>
            <w:shd w:val="clear" w:color="auto" w:fill="auto"/>
          </w:tcPr>
          <w:p w14:paraId="6D40FB01" w14:textId="77777777" w:rsidR="001C38D2" w:rsidRPr="009E2ACD" w:rsidRDefault="001C38D2" w:rsidP="001C38D2">
            <w:r>
              <w:t xml:space="preserve">Provision of </w:t>
            </w:r>
            <w:r w:rsidRPr="009E2ACD">
              <w:t>transpo</w:t>
            </w:r>
            <w:r>
              <w:t>rt for cargo to Somali</w:t>
            </w:r>
            <w:r w:rsidRPr="009E2ACD">
              <w:t>.</w:t>
            </w:r>
          </w:p>
        </w:tc>
        <w:tc>
          <w:tcPr>
            <w:tcW w:w="2160" w:type="dxa"/>
            <w:shd w:val="clear" w:color="auto" w:fill="auto"/>
          </w:tcPr>
          <w:p w14:paraId="70EA4049" w14:textId="77777777" w:rsidR="001C38D2" w:rsidRDefault="001C38D2" w:rsidP="001C38D2">
            <w:r>
              <w:t>Dobley , Kismayo,</w:t>
            </w:r>
          </w:p>
          <w:p w14:paraId="65B11226" w14:textId="77777777" w:rsidR="001C38D2" w:rsidRDefault="001C38D2" w:rsidP="001C38D2">
            <w:r>
              <w:t>Afmadhow, Dolow and Mogadishu</w:t>
            </w:r>
          </w:p>
          <w:p w14:paraId="55122FB8" w14:textId="77777777" w:rsidR="001C38D2" w:rsidRPr="003C4F8B" w:rsidRDefault="001C38D2" w:rsidP="001C38D2"/>
        </w:tc>
      </w:tr>
      <w:tr w:rsidR="001C38D2" w:rsidRPr="005515C9" w14:paraId="5055DAB5" w14:textId="77777777" w:rsidTr="001C38D2">
        <w:trPr>
          <w:trHeight w:val="368"/>
        </w:trPr>
        <w:tc>
          <w:tcPr>
            <w:tcW w:w="467" w:type="dxa"/>
            <w:shd w:val="clear" w:color="auto" w:fill="auto"/>
          </w:tcPr>
          <w:p w14:paraId="41D54E60" w14:textId="77777777" w:rsidR="001C38D2" w:rsidRPr="009E2ACD" w:rsidRDefault="001C38D2" w:rsidP="001C38D2">
            <w:pPr>
              <w:jc w:val="both"/>
            </w:pPr>
            <w:r w:rsidRPr="009E2ACD">
              <w:t>2</w:t>
            </w:r>
            <w:r>
              <w:t>5</w:t>
            </w:r>
          </w:p>
        </w:tc>
        <w:tc>
          <w:tcPr>
            <w:tcW w:w="3128" w:type="dxa"/>
            <w:shd w:val="clear" w:color="auto" w:fill="auto"/>
          </w:tcPr>
          <w:p w14:paraId="2F2C9663" w14:textId="77777777" w:rsidR="001C38D2" w:rsidRPr="009E2ACD" w:rsidRDefault="001C38D2" w:rsidP="001C38D2">
            <w:r>
              <w:t>Tender No: SOLO/SOM/025/2024-25</w:t>
            </w:r>
          </w:p>
        </w:tc>
        <w:tc>
          <w:tcPr>
            <w:tcW w:w="3870" w:type="dxa"/>
            <w:shd w:val="clear" w:color="auto" w:fill="auto"/>
          </w:tcPr>
          <w:p w14:paraId="5C9221D0" w14:textId="77777777" w:rsidR="001C38D2" w:rsidRPr="009E2ACD" w:rsidRDefault="001C38D2" w:rsidP="001C38D2">
            <w:r w:rsidRPr="009E2ACD">
              <w:t>Provision of Internet Services and Local Area Network (LAN), maintenance of PABX Systems</w:t>
            </w:r>
          </w:p>
        </w:tc>
        <w:tc>
          <w:tcPr>
            <w:tcW w:w="2160" w:type="dxa"/>
            <w:shd w:val="clear" w:color="auto" w:fill="auto"/>
          </w:tcPr>
          <w:p w14:paraId="6D281E33" w14:textId="77777777" w:rsidR="001C38D2" w:rsidRDefault="001C38D2" w:rsidP="001C38D2">
            <w:r>
              <w:t>Dobley , Kismayo,</w:t>
            </w:r>
          </w:p>
          <w:p w14:paraId="371B6B1C" w14:textId="77777777" w:rsidR="001C38D2" w:rsidRDefault="001C38D2" w:rsidP="001C38D2">
            <w:r>
              <w:t>Afmadhow, Dolow and Mogadishu</w:t>
            </w:r>
          </w:p>
          <w:p w14:paraId="31E8F042" w14:textId="77777777" w:rsidR="001C38D2" w:rsidRPr="003C4F8B" w:rsidRDefault="001C38D2" w:rsidP="001C38D2"/>
        </w:tc>
      </w:tr>
      <w:tr w:rsidR="001C38D2" w:rsidRPr="005515C9" w14:paraId="1242EF50" w14:textId="77777777" w:rsidTr="001C38D2">
        <w:tc>
          <w:tcPr>
            <w:tcW w:w="467" w:type="dxa"/>
            <w:shd w:val="clear" w:color="auto" w:fill="auto"/>
          </w:tcPr>
          <w:p w14:paraId="08B43D94" w14:textId="77777777" w:rsidR="001C38D2" w:rsidRPr="009E2ACD" w:rsidRDefault="001C38D2" w:rsidP="001C38D2">
            <w:pPr>
              <w:jc w:val="both"/>
            </w:pPr>
            <w:r w:rsidRPr="009E2ACD">
              <w:t>2</w:t>
            </w:r>
            <w:r>
              <w:t>6</w:t>
            </w:r>
          </w:p>
        </w:tc>
        <w:tc>
          <w:tcPr>
            <w:tcW w:w="3128" w:type="dxa"/>
            <w:shd w:val="clear" w:color="auto" w:fill="auto"/>
          </w:tcPr>
          <w:p w14:paraId="05AB18DB" w14:textId="77777777" w:rsidR="001C38D2" w:rsidRPr="009E2ACD" w:rsidRDefault="001C38D2" w:rsidP="001C38D2">
            <w:r>
              <w:t>Tender No: SOLO/SOM/026/2024-25</w:t>
            </w:r>
          </w:p>
        </w:tc>
        <w:tc>
          <w:tcPr>
            <w:tcW w:w="3870" w:type="dxa"/>
            <w:shd w:val="clear" w:color="auto" w:fill="auto"/>
          </w:tcPr>
          <w:p w14:paraId="0FE544FB" w14:textId="77777777" w:rsidR="001C38D2" w:rsidRPr="009E2ACD" w:rsidRDefault="001C38D2" w:rsidP="001C38D2">
            <w:r w:rsidRPr="009E2ACD">
              <w:t>Provision of Installation, Maintenance of radio communications equipment (VHF/UHF).</w:t>
            </w:r>
          </w:p>
        </w:tc>
        <w:tc>
          <w:tcPr>
            <w:tcW w:w="2160" w:type="dxa"/>
            <w:shd w:val="clear" w:color="auto" w:fill="auto"/>
          </w:tcPr>
          <w:p w14:paraId="6994063B" w14:textId="77777777" w:rsidR="001C38D2" w:rsidRDefault="001C38D2" w:rsidP="001C38D2">
            <w:r>
              <w:t>Dobley , Kismayo,</w:t>
            </w:r>
          </w:p>
          <w:p w14:paraId="6EBFF659" w14:textId="77777777" w:rsidR="001C38D2" w:rsidRDefault="001C38D2" w:rsidP="001C38D2">
            <w:r>
              <w:t>Afmadhow, Dolow and Mogadishu</w:t>
            </w:r>
          </w:p>
          <w:p w14:paraId="555AAA45" w14:textId="77777777" w:rsidR="001C38D2" w:rsidRPr="003C4F8B" w:rsidRDefault="001C38D2" w:rsidP="001C38D2"/>
        </w:tc>
      </w:tr>
      <w:tr w:rsidR="001C38D2" w:rsidRPr="005515C9" w14:paraId="5E3CAA5A" w14:textId="77777777" w:rsidTr="001C38D2">
        <w:tc>
          <w:tcPr>
            <w:tcW w:w="467" w:type="dxa"/>
            <w:shd w:val="clear" w:color="auto" w:fill="auto"/>
          </w:tcPr>
          <w:p w14:paraId="2CE3862A" w14:textId="77777777" w:rsidR="001C38D2" w:rsidRPr="009E2ACD" w:rsidRDefault="001C38D2" w:rsidP="001C38D2">
            <w:pPr>
              <w:jc w:val="both"/>
            </w:pPr>
            <w:r w:rsidRPr="009E2ACD">
              <w:t>2</w:t>
            </w:r>
            <w:r>
              <w:t>7</w:t>
            </w:r>
          </w:p>
        </w:tc>
        <w:tc>
          <w:tcPr>
            <w:tcW w:w="3128" w:type="dxa"/>
            <w:shd w:val="clear" w:color="auto" w:fill="auto"/>
          </w:tcPr>
          <w:p w14:paraId="2F9EB248" w14:textId="77777777" w:rsidR="001C38D2" w:rsidRPr="009E2ACD" w:rsidRDefault="001C38D2" w:rsidP="001C38D2">
            <w:r>
              <w:t>Tender No: SOLO/SOM/027/2024-25</w:t>
            </w:r>
          </w:p>
        </w:tc>
        <w:tc>
          <w:tcPr>
            <w:tcW w:w="3870" w:type="dxa"/>
            <w:shd w:val="clear" w:color="auto" w:fill="auto"/>
          </w:tcPr>
          <w:p w14:paraId="762A3065" w14:textId="77777777" w:rsidR="001C38D2" w:rsidRPr="009E2ACD" w:rsidRDefault="001C38D2" w:rsidP="001C38D2">
            <w:r w:rsidRPr="009E2ACD">
              <w:t>Provision of General Maintenance Services, Electrical, Plumbing, Locksmith Services, Fans and Air Conditioners.</w:t>
            </w:r>
          </w:p>
        </w:tc>
        <w:tc>
          <w:tcPr>
            <w:tcW w:w="2160" w:type="dxa"/>
            <w:shd w:val="clear" w:color="auto" w:fill="auto"/>
          </w:tcPr>
          <w:p w14:paraId="4B8F9464" w14:textId="77777777" w:rsidR="001C38D2" w:rsidRPr="003C4F8B" w:rsidRDefault="001C38D2" w:rsidP="001C38D2">
            <w:r w:rsidRPr="003C4F8B">
              <w:t>Afmadhow, Dolow and Mogadishu</w:t>
            </w:r>
          </w:p>
        </w:tc>
      </w:tr>
      <w:tr w:rsidR="001C38D2" w:rsidRPr="005515C9" w14:paraId="163BBF11" w14:textId="77777777" w:rsidTr="001C38D2">
        <w:tc>
          <w:tcPr>
            <w:tcW w:w="467" w:type="dxa"/>
            <w:shd w:val="clear" w:color="auto" w:fill="auto"/>
          </w:tcPr>
          <w:p w14:paraId="5860195B" w14:textId="77777777" w:rsidR="001C38D2" w:rsidRPr="009E2ACD" w:rsidRDefault="001C38D2" w:rsidP="001C38D2">
            <w:pPr>
              <w:jc w:val="both"/>
            </w:pPr>
            <w:r>
              <w:t>28</w:t>
            </w:r>
          </w:p>
        </w:tc>
        <w:tc>
          <w:tcPr>
            <w:tcW w:w="3128" w:type="dxa"/>
            <w:shd w:val="clear" w:color="auto" w:fill="auto"/>
          </w:tcPr>
          <w:p w14:paraId="79B9B004" w14:textId="77777777" w:rsidR="001C38D2" w:rsidRPr="009E2ACD" w:rsidRDefault="001C38D2" w:rsidP="001C38D2">
            <w:r>
              <w:t>Tender  No: SOLO/SOM/028/2024-25</w:t>
            </w:r>
          </w:p>
        </w:tc>
        <w:tc>
          <w:tcPr>
            <w:tcW w:w="3870" w:type="dxa"/>
            <w:shd w:val="clear" w:color="auto" w:fill="auto"/>
          </w:tcPr>
          <w:p w14:paraId="63A2823C" w14:textId="77777777" w:rsidR="001C38D2" w:rsidRPr="009E2ACD" w:rsidRDefault="001C38D2" w:rsidP="001C38D2">
            <w:r w:rsidRPr="009E2ACD">
              <w:t>Provision Of Graphic design and video production</w:t>
            </w:r>
            <w:r>
              <w:t>, Production of Maps</w:t>
            </w:r>
          </w:p>
        </w:tc>
        <w:tc>
          <w:tcPr>
            <w:tcW w:w="2160" w:type="dxa"/>
            <w:shd w:val="clear" w:color="auto" w:fill="auto"/>
          </w:tcPr>
          <w:p w14:paraId="6C6B3081" w14:textId="77777777" w:rsidR="001C38D2" w:rsidRDefault="001C38D2" w:rsidP="001C38D2">
            <w:r>
              <w:t>Dobley , Kismayo,</w:t>
            </w:r>
          </w:p>
          <w:p w14:paraId="6730B69A" w14:textId="77777777" w:rsidR="001C38D2" w:rsidRDefault="001C38D2" w:rsidP="001C38D2">
            <w:r>
              <w:t>Afmadhow, Dolow and Mogadishu</w:t>
            </w:r>
          </w:p>
          <w:p w14:paraId="52DA27F5" w14:textId="77777777" w:rsidR="001C38D2" w:rsidRPr="003C4F8B" w:rsidRDefault="001C38D2" w:rsidP="001C38D2"/>
        </w:tc>
      </w:tr>
      <w:tr w:rsidR="00D465DF" w:rsidRPr="005515C9" w14:paraId="17FD1DC1" w14:textId="77777777" w:rsidTr="001C38D2">
        <w:tc>
          <w:tcPr>
            <w:tcW w:w="467" w:type="dxa"/>
            <w:shd w:val="clear" w:color="auto" w:fill="auto"/>
          </w:tcPr>
          <w:p w14:paraId="0D1DB995" w14:textId="77777777" w:rsidR="00D465DF" w:rsidRDefault="00D465DF" w:rsidP="00D465DF">
            <w:pPr>
              <w:jc w:val="both"/>
            </w:pPr>
            <w:r>
              <w:t>29</w:t>
            </w:r>
          </w:p>
        </w:tc>
        <w:tc>
          <w:tcPr>
            <w:tcW w:w="3128" w:type="dxa"/>
            <w:shd w:val="clear" w:color="auto" w:fill="auto"/>
          </w:tcPr>
          <w:p w14:paraId="48654AC4" w14:textId="77777777" w:rsidR="00D465DF" w:rsidRPr="009E2ACD" w:rsidRDefault="0039007A" w:rsidP="00073D9D">
            <w:r w:rsidRPr="0039007A">
              <w:rPr>
                <w:sz w:val="22"/>
                <w:szCs w:val="22"/>
              </w:rPr>
              <w:t>Tender N</w:t>
            </w:r>
            <w:r w:rsidR="00073D9D">
              <w:rPr>
                <w:sz w:val="22"/>
                <w:szCs w:val="22"/>
              </w:rPr>
              <w:t>o</w:t>
            </w:r>
            <w:r>
              <w:t>:</w:t>
            </w:r>
            <w:r w:rsidR="00073D9D">
              <w:t xml:space="preserve"> </w:t>
            </w:r>
            <w:r w:rsidR="00D465DF">
              <w:t>SOLO/</w:t>
            </w:r>
            <w:r w:rsidR="00BB2D83">
              <w:t>SOM</w:t>
            </w:r>
            <w:r w:rsidR="00073D9D">
              <w:t>/</w:t>
            </w:r>
            <w:r w:rsidR="00D465DF">
              <w:t>028/2024-25</w:t>
            </w:r>
          </w:p>
        </w:tc>
        <w:tc>
          <w:tcPr>
            <w:tcW w:w="3870" w:type="dxa"/>
            <w:shd w:val="clear" w:color="auto" w:fill="auto"/>
          </w:tcPr>
          <w:p w14:paraId="70F21F89" w14:textId="7DC90976" w:rsidR="00D465DF" w:rsidRPr="009E2ACD" w:rsidRDefault="00D465DF" w:rsidP="0039007A">
            <w:r>
              <w:t xml:space="preserve">Provision of </w:t>
            </w:r>
            <w:r w:rsidR="00A02BFA">
              <w:t>Audit, Taxation</w:t>
            </w:r>
            <w:r w:rsidR="0039007A">
              <w:t xml:space="preserve"> &amp; Consultancy </w:t>
            </w:r>
            <w:r>
              <w:t>services.</w:t>
            </w:r>
          </w:p>
        </w:tc>
        <w:tc>
          <w:tcPr>
            <w:tcW w:w="2160" w:type="dxa"/>
            <w:shd w:val="clear" w:color="auto" w:fill="auto"/>
          </w:tcPr>
          <w:p w14:paraId="13B0BEE9" w14:textId="77777777" w:rsidR="001C38D2" w:rsidRDefault="001C38D2" w:rsidP="001C38D2">
            <w:r>
              <w:t>Dobley , Kismayo,</w:t>
            </w:r>
          </w:p>
          <w:p w14:paraId="7E98B919" w14:textId="77777777" w:rsidR="001C38D2" w:rsidRDefault="001C38D2" w:rsidP="001C38D2">
            <w:r>
              <w:t>Afmadhow, Dolow and Mogadishu</w:t>
            </w:r>
          </w:p>
          <w:p w14:paraId="4401E6B9" w14:textId="77777777" w:rsidR="00D465DF" w:rsidRPr="009E2ACD" w:rsidRDefault="00D465DF" w:rsidP="00D465DF"/>
        </w:tc>
      </w:tr>
    </w:tbl>
    <w:p w14:paraId="646B20B8" w14:textId="77777777" w:rsidR="001154DE" w:rsidRPr="004538A4" w:rsidRDefault="001154DE" w:rsidP="00A2150C">
      <w:pPr>
        <w:jc w:val="both"/>
        <w:rPr>
          <w:rFonts w:ascii="Calibri" w:hAnsi="Calibri"/>
          <w:b/>
          <w:sz w:val="22"/>
          <w:szCs w:val="22"/>
        </w:rPr>
      </w:pPr>
    </w:p>
    <w:p w14:paraId="7CD3281A" w14:textId="77777777" w:rsidR="002003E3" w:rsidRPr="001154DE" w:rsidRDefault="005245B9" w:rsidP="002003E3">
      <w:pPr>
        <w:autoSpaceDE w:val="0"/>
        <w:autoSpaceDN w:val="0"/>
        <w:adjustRightInd w:val="0"/>
        <w:jc w:val="both"/>
        <w:rPr>
          <w:rFonts w:ascii="Calibri" w:hAnsi="Calibri" w:cs="Times-Bold"/>
          <w:b/>
          <w:bCs/>
          <w:sz w:val="22"/>
          <w:szCs w:val="22"/>
        </w:rPr>
      </w:pPr>
      <w:r w:rsidRPr="001154DE">
        <w:rPr>
          <w:rFonts w:ascii="Calibri" w:hAnsi="Calibri" w:cs="Times-Bold"/>
          <w:b/>
          <w:bCs/>
          <w:sz w:val="22"/>
          <w:szCs w:val="22"/>
        </w:rPr>
        <w:t>(E.</w:t>
      </w:r>
      <w:r w:rsidR="002003E3" w:rsidRPr="001154DE">
        <w:rPr>
          <w:rFonts w:ascii="Calibri" w:hAnsi="Calibri" w:cs="Times-Bold"/>
          <w:b/>
          <w:bCs/>
          <w:sz w:val="22"/>
          <w:szCs w:val="22"/>
        </w:rPr>
        <w:t>) CAPABILITY AND COMPETENCE TO DELIVER GOODS OR SERVICES</w:t>
      </w:r>
    </w:p>
    <w:p w14:paraId="4BB677EA" w14:textId="77777777" w:rsidR="008B55DC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32231943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 xml:space="preserve">1. What products/services do you want to be considered to </w:t>
      </w:r>
      <w:r w:rsidR="005245B9" w:rsidRPr="001154DE">
        <w:rPr>
          <w:rFonts w:ascii="Calibri" w:hAnsi="Calibri" w:cs="Times-Roman"/>
          <w:sz w:val="22"/>
          <w:szCs w:val="22"/>
        </w:rPr>
        <w:t>supply_______________________?</w:t>
      </w:r>
    </w:p>
    <w:p w14:paraId="078CDD3C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420FFB9F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</w:t>
      </w:r>
    </w:p>
    <w:p w14:paraId="7A34DEC5" w14:textId="77777777" w:rsidR="008B55DC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59532DDE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</w:t>
      </w:r>
    </w:p>
    <w:p w14:paraId="671372B1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(</w:t>
      </w:r>
      <w:r w:rsidR="0027231A" w:rsidRPr="001154DE">
        <w:rPr>
          <w:rFonts w:ascii="Calibri" w:hAnsi="Calibri" w:cs="Times-Roman"/>
          <w:sz w:val="22"/>
          <w:szCs w:val="22"/>
        </w:rPr>
        <w:t>Indicate</w:t>
      </w:r>
      <w:r w:rsidRPr="001154DE">
        <w:rPr>
          <w:rFonts w:ascii="Calibri" w:hAnsi="Calibri" w:cs="Times-Roman"/>
          <w:sz w:val="22"/>
          <w:szCs w:val="22"/>
        </w:rPr>
        <w:t xml:space="preserve"> relevant category and product code)</w:t>
      </w:r>
    </w:p>
    <w:p w14:paraId="7023D05B" w14:textId="77777777" w:rsidR="0027231A" w:rsidRPr="001154DE" w:rsidRDefault="0027231A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28FD2E05" w14:textId="77777777" w:rsidR="002003E3" w:rsidRPr="001154DE" w:rsidRDefault="002003E3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2. Number of staff employed.</w:t>
      </w:r>
    </w:p>
    <w:p w14:paraId="13DB2C24" w14:textId="77777777" w:rsidR="002003E3" w:rsidRPr="001154DE" w:rsidRDefault="002003E3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5A392F01" w14:textId="77777777" w:rsidR="002003E3" w:rsidRPr="001154DE" w:rsidRDefault="002003E3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Full time employees: ___________________ other: _____________________</w:t>
      </w:r>
    </w:p>
    <w:p w14:paraId="5ECD0F9B" w14:textId="77777777" w:rsidR="002003E3" w:rsidRPr="001154DE" w:rsidRDefault="002003E3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7BDC89C4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3. Which quality standards certification have you attained in the last two years? (Attach copies and give details on a separate sheet of paper)</w:t>
      </w:r>
    </w:p>
    <w:p w14:paraId="569E29F3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0CBC31F6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2AD56650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</w:t>
      </w:r>
      <w:r w:rsidR="008F4F7F" w:rsidRPr="001154DE">
        <w:rPr>
          <w:rFonts w:ascii="Calibri" w:hAnsi="Calibri" w:cs="Times-Roman"/>
          <w:sz w:val="22"/>
          <w:szCs w:val="22"/>
        </w:rPr>
        <w:t>_______________________________________</w:t>
      </w:r>
      <w:r w:rsidRPr="001154DE">
        <w:rPr>
          <w:rFonts w:ascii="Calibri" w:hAnsi="Calibri" w:cs="Times-Roman"/>
          <w:sz w:val="22"/>
          <w:szCs w:val="22"/>
        </w:rPr>
        <w:t>____________________________</w:t>
      </w:r>
    </w:p>
    <w:p w14:paraId="57C2CA87" w14:textId="77777777" w:rsidR="008F4F7F" w:rsidRPr="001154DE" w:rsidRDefault="008F4F7F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66E0711C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4. Are you a manufacturer/wholesaler/retailer/other (please specify)</w:t>
      </w:r>
    </w:p>
    <w:p w14:paraId="4B6037BB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4546E4BD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4BC1FE67" w14:textId="77777777" w:rsidR="008F4F7F" w:rsidRPr="001154DE" w:rsidRDefault="008F4F7F" w:rsidP="008F4F7F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6C4983CA" w14:textId="77777777" w:rsidR="008F4F7F" w:rsidRPr="001154DE" w:rsidRDefault="008B55DC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5</w:t>
      </w:r>
      <w:r w:rsidR="008F4F7F" w:rsidRPr="001154DE">
        <w:rPr>
          <w:rFonts w:ascii="Calibri" w:hAnsi="Calibri" w:cs="Times-Roman"/>
          <w:sz w:val="22"/>
          <w:szCs w:val="22"/>
        </w:rPr>
        <w:t>. If a manufacturer or service organization, are your products certified by Kenya</w:t>
      </w:r>
    </w:p>
    <w:p w14:paraId="5B51DC6F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 xml:space="preserve">Bureau of standards or are you affiliated to a recognized accrediting body? </w:t>
      </w:r>
      <w:r w:rsidRPr="001154DE">
        <w:rPr>
          <w:rFonts w:ascii="Calibri" w:hAnsi="Calibri" w:cs="Times-Roman"/>
          <w:b/>
          <w:sz w:val="22"/>
          <w:szCs w:val="22"/>
        </w:rPr>
        <w:t>Yes/No.</w:t>
      </w:r>
    </w:p>
    <w:p w14:paraId="6E82787F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(Attach documentary evidence of certification) _______________________________________</w:t>
      </w:r>
    </w:p>
    <w:p w14:paraId="1E5588BD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526B8404" w14:textId="77777777" w:rsidR="008F4F7F" w:rsidRPr="001154DE" w:rsidRDefault="008B55DC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6</w:t>
      </w:r>
      <w:r w:rsidR="008F4F7F" w:rsidRPr="001154DE">
        <w:rPr>
          <w:rFonts w:ascii="Calibri" w:hAnsi="Calibri" w:cs="Times-Roman"/>
          <w:sz w:val="22"/>
          <w:szCs w:val="22"/>
        </w:rPr>
        <w:t>. If you are not a manufacture, are you an authorized dealer? – Yes/No: ______________ (attach manufactures authorization)</w:t>
      </w:r>
    </w:p>
    <w:p w14:paraId="01B460A1" w14:textId="77777777" w:rsidR="008F4F7F" w:rsidRPr="001154DE" w:rsidRDefault="008F4F7F" w:rsidP="008F4F7F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7FEBA56D" w14:textId="77777777" w:rsidR="002003E3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7</w:t>
      </w:r>
      <w:r w:rsidR="008F4F7F" w:rsidRPr="001154DE">
        <w:rPr>
          <w:rFonts w:ascii="Calibri" w:hAnsi="Calibri" w:cs="Times-Roman"/>
          <w:sz w:val="22"/>
          <w:szCs w:val="22"/>
        </w:rPr>
        <w:t>.</w:t>
      </w:r>
      <w:r w:rsidR="002003E3" w:rsidRPr="001154DE">
        <w:rPr>
          <w:rFonts w:ascii="Calibri" w:hAnsi="Calibri" w:cs="Times-Roman"/>
          <w:sz w:val="22"/>
          <w:szCs w:val="22"/>
        </w:rPr>
        <w:t xml:space="preserve"> Provide details of your key personnel and attach their CV’S </w:t>
      </w:r>
      <w:r w:rsidR="002003E3" w:rsidRPr="001154DE">
        <w:rPr>
          <w:rFonts w:ascii="Calibri" w:hAnsi="Calibri" w:cs="Times-Bold"/>
          <w:b/>
          <w:bCs/>
          <w:sz w:val="22"/>
          <w:szCs w:val="22"/>
        </w:rPr>
        <w:t xml:space="preserve">IF </w:t>
      </w:r>
      <w:r w:rsidR="008F4F7F" w:rsidRPr="001154DE">
        <w:rPr>
          <w:rFonts w:ascii="Calibri" w:hAnsi="Calibri" w:cs="Times-Roman"/>
          <w:sz w:val="22"/>
          <w:szCs w:val="22"/>
        </w:rPr>
        <w:t xml:space="preserve">you are applying for </w:t>
      </w:r>
      <w:r w:rsidR="002003E3" w:rsidRPr="001154DE">
        <w:rPr>
          <w:rFonts w:ascii="Calibri" w:hAnsi="Calibri" w:cs="Times-Roman"/>
          <w:sz w:val="22"/>
          <w:szCs w:val="22"/>
        </w:rPr>
        <w:t>provision of professional services</w:t>
      </w:r>
      <w:r w:rsidR="008F4F7F" w:rsidRPr="001154DE">
        <w:rPr>
          <w:rFonts w:ascii="Calibri" w:hAnsi="Calibri" w:cs="Times-Roman"/>
          <w:sz w:val="22"/>
          <w:szCs w:val="22"/>
        </w:rPr>
        <w:t xml:space="preserve">. </w:t>
      </w:r>
      <w:r w:rsidR="002003E3" w:rsidRPr="001154DE">
        <w:rPr>
          <w:rFonts w:ascii="Calibri" w:hAnsi="Calibri" w:cs="Times-Roman"/>
          <w:sz w:val="22"/>
          <w:szCs w:val="22"/>
        </w:rPr>
        <w:t>(Use a separate sheet of paper)</w:t>
      </w:r>
    </w:p>
    <w:p w14:paraId="0E36357F" w14:textId="77777777" w:rsidR="008F4F7F" w:rsidRPr="001154DE" w:rsidRDefault="008F4F7F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50AF0D19" w14:textId="77777777" w:rsidR="008F4F7F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8</w:t>
      </w:r>
      <w:r w:rsidR="002003E3" w:rsidRPr="001154DE">
        <w:rPr>
          <w:rFonts w:ascii="Calibri" w:hAnsi="Calibri" w:cs="Times-Roman"/>
          <w:sz w:val="22"/>
          <w:szCs w:val="22"/>
        </w:rPr>
        <w:t xml:space="preserve">. What is the country of origin for goods or services? </w:t>
      </w:r>
    </w:p>
    <w:p w14:paraId="66964841" w14:textId="77777777" w:rsidR="002003E3" w:rsidRPr="001154DE" w:rsidRDefault="008F4F7F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2E5ECD17" w14:textId="77777777" w:rsidR="008F4F7F" w:rsidRPr="001154DE" w:rsidRDefault="008F4F7F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05EEBF47" w14:textId="77777777" w:rsidR="002003E3" w:rsidRPr="001154DE" w:rsidRDefault="008B55DC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9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>.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If you intend to use sub-contractors to perform pa</w:t>
      </w: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rt of the obligations under 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>your area of business please provide details.</w:t>
      </w:r>
    </w:p>
    <w:p w14:paraId="332CCB0E" w14:textId="77777777" w:rsidR="008F4F7F" w:rsidRPr="001154DE" w:rsidRDefault="008F4F7F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________________________________________________________________________________</w:t>
      </w:r>
    </w:p>
    <w:p w14:paraId="58769DC5" w14:textId="77777777" w:rsidR="008F4F7F" w:rsidRPr="001154DE" w:rsidRDefault="008F4F7F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598F658F" w14:textId="77777777" w:rsidR="008F4F7F" w:rsidRPr="001154DE" w:rsidRDefault="008F4F7F" w:rsidP="008F4F7F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________________________________________________________________________________</w:t>
      </w:r>
    </w:p>
    <w:p w14:paraId="6D37F45D" w14:textId="77777777" w:rsidR="008F4F7F" w:rsidRPr="001154DE" w:rsidRDefault="008F4F7F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16A696B0" w14:textId="77777777" w:rsidR="008F4F7F" w:rsidRPr="001154DE" w:rsidRDefault="008B55DC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10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>.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Please provide a description of the tools, plant or technical equipment w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hich would be </w:t>
      </w:r>
      <w:r w:rsidR="002003E3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used to carry out the 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>contracts. (</w:t>
      </w:r>
      <w:r w:rsidR="0046521D" w:rsidRPr="001154DE">
        <w:rPr>
          <w:rFonts w:ascii="Calibri" w:hAnsi="Calibri" w:cs="Arial"/>
          <w:color w:val="000000"/>
          <w:sz w:val="22"/>
          <w:szCs w:val="22"/>
          <w:lang w:val="en-US"/>
        </w:rPr>
        <w:t>For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 xml:space="preserve"> constructions </w:t>
      </w:r>
      <w:r w:rsidR="0039007A" w:rsidRPr="001154DE">
        <w:rPr>
          <w:rFonts w:ascii="Calibri" w:hAnsi="Calibri" w:cs="Arial"/>
          <w:color w:val="000000"/>
          <w:sz w:val="22"/>
          <w:szCs w:val="22"/>
          <w:lang w:val="en-US"/>
        </w:rPr>
        <w:t>contracts) …</w:t>
      </w:r>
      <w:r w:rsidR="008F4F7F" w:rsidRPr="001154DE">
        <w:rPr>
          <w:rFonts w:ascii="Calibri" w:hAnsi="Calibri" w:cs="Arial"/>
          <w:color w:val="000000"/>
          <w:sz w:val="22"/>
          <w:szCs w:val="22"/>
          <w:lang w:val="en-US"/>
        </w:rPr>
        <w:t>…disregard if not applicable.</w:t>
      </w:r>
    </w:p>
    <w:p w14:paraId="0FEF9E01" w14:textId="77777777" w:rsidR="008F4F7F" w:rsidRPr="001154DE" w:rsidRDefault="008F4F7F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768D4B73" w14:textId="77777777" w:rsidR="002003E3" w:rsidRPr="001154DE" w:rsidRDefault="008F4F7F" w:rsidP="002003E3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_______________________________________________________________________________</w:t>
      </w:r>
    </w:p>
    <w:p w14:paraId="259478BC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  <w:lang w:val="en-US"/>
        </w:rPr>
      </w:pPr>
    </w:p>
    <w:p w14:paraId="4BE884CF" w14:textId="77777777" w:rsidR="008F4F7F" w:rsidRPr="001154DE" w:rsidRDefault="008F4F7F" w:rsidP="008F4F7F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________________________________________________________________________________</w:t>
      </w:r>
    </w:p>
    <w:p w14:paraId="323BE21A" w14:textId="77777777" w:rsidR="008F4F7F" w:rsidRPr="001154DE" w:rsidRDefault="008F4F7F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3E5DBE50" w14:textId="77777777" w:rsidR="002003E3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11</w:t>
      </w:r>
      <w:r w:rsidR="008F4F7F" w:rsidRPr="001154DE">
        <w:rPr>
          <w:rFonts w:ascii="Calibri" w:hAnsi="Calibri" w:cs="Times-Roman"/>
          <w:sz w:val="22"/>
          <w:szCs w:val="22"/>
        </w:rPr>
        <w:t xml:space="preserve">. </w:t>
      </w:r>
      <w:r w:rsidR="002003E3" w:rsidRPr="001154DE">
        <w:rPr>
          <w:rFonts w:ascii="Calibri" w:hAnsi="Calibri" w:cs="Times-Roman"/>
          <w:sz w:val="22"/>
          <w:szCs w:val="22"/>
        </w:rPr>
        <w:t>Who have been your major corporate clients for the past 2yrs? State Client’s name,</w:t>
      </w:r>
    </w:p>
    <w:p w14:paraId="2D5AC5C0" w14:textId="77777777" w:rsidR="002003E3" w:rsidRPr="001154DE" w:rsidRDefault="0046521D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>
        <w:rPr>
          <w:rFonts w:ascii="Calibri" w:hAnsi="Calibri" w:cs="Times-Roman"/>
          <w:sz w:val="22"/>
          <w:szCs w:val="22"/>
        </w:rPr>
        <w:t>Product</w:t>
      </w:r>
      <w:r w:rsidR="002003E3" w:rsidRPr="001154DE">
        <w:rPr>
          <w:rFonts w:ascii="Calibri" w:hAnsi="Calibri" w:cs="Times-Roman"/>
          <w:sz w:val="22"/>
          <w:szCs w:val="22"/>
        </w:rPr>
        <w:t xml:space="preserve"> service </w:t>
      </w:r>
      <w:r w:rsidR="008F4F7F" w:rsidRPr="001154DE">
        <w:rPr>
          <w:rFonts w:ascii="Calibri" w:hAnsi="Calibri" w:cs="Times-Roman"/>
          <w:sz w:val="22"/>
          <w:szCs w:val="22"/>
        </w:rPr>
        <w:t>provided</w:t>
      </w:r>
      <w:r w:rsidR="002003E3" w:rsidRPr="001154DE">
        <w:rPr>
          <w:rFonts w:ascii="Calibri" w:hAnsi="Calibri" w:cs="Times-Roman"/>
          <w:sz w:val="22"/>
          <w:szCs w:val="22"/>
        </w:rPr>
        <w:t xml:space="preserve"> value of goods, works or service and contact person.</w:t>
      </w:r>
    </w:p>
    <w:p w14:paraId="0E61238E" w14:textId="77777777" w:rsidR="009E0D35" w:rsidRPr="001154DE" w:rsidRDefault="009E0D35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3F9DB908" w14:textId="77777777" w:rsidR="008F4F7F" w:rsidRPr="001154DE" w:rsidRDefault="008F4F7F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tbl>
      <w:tblPr>
        <w:tblW w:w="97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2"/>
        <w:gridCol w:w="2688"/>
        <w:gridCol w:w="2428"/>
        <w:gridCol w:w="2322"/>
      </w:tblGrid>
      <w:tr w:rsidR="002003E3" w:rsidRPr="001154DE" w14:paraId="7526BC0F" w14:textId="77777777" w:rsidTr="004176C7">
        <w:tc>
          <w:tcPr>
            <w:tcW w:w="2352" w:type="dxa"/>
          </w:tcPr>
          <w:p w14:paraId="20D03576" w14:textId="77777777" w:rsidR="002003E3" w:rsidRPr="001154DE" w:rsidRDefault="008F4F7F" w:rsidP="004176C7">
            <w:pPr>
              <w:autoSpaceDE w:val="0"/>
              <w:autoSpaceDN w:val="0"/>
              <w:adjustRightInd w:val="0"/>
              <w:jc w:val="center"/>
              <w:rPr>
                <w:rFonts w:ascii="Calibri" w:hAnsi="Calibri" w:cs="Times-Roman"/>
                <w:b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>Contact</w:t>
            </w:r>
            <w:r w:rsidR="002003E3" w:rsidRPr="001154DE">
              <w:rPr>
                <w:rFonts w:ascii="Calibri" w:hAnsi="Calibri" w:cs="Times-Roman"/>
                <w:b/>
                <w:sz w:val="22"/>
                <w:szCs w:val="22"/>
              </w:rPr>
              <w:t xml:space="preserve"> person</w:t>
            </w:r>
          </w:p>
        </w:tc>
        <w:tc>
          <w:tcPr>
            <w:tcW w:w="2688" w:type="dxa"/>
          </w:tcPr>
          <w:p w14:paraId="6E9FA344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center"/>
              <w:rPr>
                <w:rFonts w:ascii="Calibri" w:hAnsi="Calibri" w:cs="Times-Roman"/>
                <w:b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>Value of business</w:t>
            </w:r>
          </w:p>
        </w:tc>
        <w:tc>
          <w:tcPr>
            <w:tcW w:w="2428" w:type="dxa"/>
          </w:tcPr>
          <w:p w14:paraId="7D4758C4" w14:textId="77777777" w:rsidR="002003E3" w:rsidRPr="001154DE" w:rsidRDefault="008F4F7F" w:rsidP="004176C7">
            <w:pPr>
              <w:autoSpaceDE w:val="0"/>
              <w:autoSpaceDN w:val="0"/>
              <w:adjustRightInd w:val="0"/>
              <w:jc w:val="center"/>
              <w:rPr>
                <w:rFonts w:ascii="Calibri" w:hAnsi="Calibri" w:cs="Times-Roman"/>
                <w:b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>O</w:t>
            </w:r>
            <w:r w:rsidR="002003E3" w:rsidRPr="001154DE">
              <w:rPr>
                <w:rFonts w:ascii="Calibri" w:hAnsi="Calibri" w:cs="Times-Roman"/>
                <w:b/>
                <w:sz w:val="22"/>
                <w:szCs w:val="22"/>
              </w:rPr>
              <w:t>rganization</w:t>
            </w:r>
          </w:p>
        </w:tc>
        <w:tc>
          <w:tcPr>
            <w:tcW w:w="2322" w:type="dxa"/>
          </w:tcPr>
          <w:p w14:paraId="35255B27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center"/>
              <w:rPr>
                <w:rFonts w:ascii="Calibri" w:hAnsi="Calibri" w:cs="Times-Roman"/>
                <w:b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>Contact Tel No.</w:t>
            </w:r>
          </w:p>
        </w:tc>
      </w:tr>
      <w:tr w:rsidR="002003E3" w:rsidRPr="001154DE" w14:paraId="4EF8DC08" w14:textId="77777777" w:rsidTr="004176C7">
        <w:tc>
          <w:tcPr>
            <w:tcW w:w="2352" w:type="dxa"/>
          </w:tcPr>
          <w:p w14:paraId="6A0983EF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1</w:t>
            </w:r>
          </w:p>
        </w:tc>
        <w:tc>
          <w:tcPr>
            <w:tcW w:w="2688" w:type="dxa"/>
          </w:tcPr>
          <w:p w14:paraId="0A1744AA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428" w:type="dxa"/>
          </w:tcPr>
          <w:p w14:paraId="39B1E342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322" w:type="dxa"/>
          </w:tcPr>
          <w:p w14:paraId="786828F9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003E3" w:rsidRPr="001154DE" w14:paraId="1EB06841" w14:textId="77777777" w:rsidTr="004176C7">
        <w:tc>
          <w:tcPr>
            <w:tcW w:w="2352" w:type="dxa"/>
          </w:tcPr>
          <w:p w14:paraId="3C1DF73F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2</w:t>
            </w:r>
          </w:p>
        </w:tc>
        <w:tc>
          <w:tcPr>
            <w:tcW w:w="2688" w:type="dxa"/>
          </w:tcPr>
          <w:p w14:paraId="64A30BA5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428" w:type="dxa"/>
          </w:tcPr>
          <w:p w14:paraId="5E029806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322" w:type="dxa"/>
          </w:tcPr>
          <w:p w14:paraId="248F0B47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003E3" w:rsidRPr="001154DE" w14:paraId="3C01A252" w14:textId="77777777" w:rsidTr="004176C7">
        <w:tc>
          <w:tcPr>
            <w:tcW w:w="2352" w:type="dxa"/>
          </w:tcPr>
          <w:p w14:paraId="709C47B3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2688" w:type="dxa"/>
          </w:tcPr>
          <w:p w14:paraId="36777FCF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428" w:type="dxa"/>
          </w:tcPr>
          <w:p w14:paraId="216F03B0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322" w:type="dxa"/>
          </w:tcPr>
          <w:p w14:paraId="3AED4876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003E3" w:rsidRPr="001154DE" w14:paraId="6C054A9B" w14:textId="77777777" w:rsidTr="004176C7">
        <w:tc>
          <w:tcPr>
            <w:tcW w:w="2352" w:type="dxa"/>
          </w:tcPr>
          <w:p w14:paraId="25BCFA42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4</w:t>
            </w:r>
          </w:p>
        </w:tc>
        <w:tc>
          <w:tcPr>
            <w:tcW w:w="2688" w:type="dxa"/>
          </w:tcPr>
          <w:p w14:paraId="5DD980FA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428" w:type="dxa"/>
          </w:tcPr>
          <w:p w14:paraId="7C35F033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322" w:type="dxa"/>
          </w:tcPr>
          <w:p w14:paraId="3C4CDE9F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003E3" w:rsidRPr="001154DE" w14:paraId="4B04B635" w14:textId="77777777" w:rsidTr="004176C7">
        <w:tc>
          <w:tcPr>
            <w:tcW w:w="2352" w:type="dxa"/>
          </w:tcPr>
          <w:p w14:paraId="220C1C23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5</w:t>
            </w:r>
          </w:p>
        </w:tc>
        <w:tc>
          <w:tcPr>
            <w:tcW w:w="2688" w:type="dxa"/>
          </w:tcPr>
          <w:p w14:paraId="45A0400F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428" w:type="dxa"/>
          </w:tcPr>
          <w:p w14:paraId="2FC65505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322" w:type="dxa"/>
          </w:tcPr>
          <w:p w14:paraId="66B864ED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003E3" w:rsidRPr="001154DE" w14:paraId="4345D5DC" w14:textId="77777777" w:rsidTr="004176C7">
        <w:tc>
          <w:tcPr>
            <w:tcW w:w="2352" w:type="dxa"/>
          </w:tcPr>
          <w:p w14:paraId="0ECEEE7E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6</w:t>
            </w:r>
          </w:p>
        </w:tc>
        <w:tc>
          <w:tcPr>
            <w:tcW w:w="2688" w:type="dxa"/>
          </w:tcPr>
          <w:p w14:paraId="33A00615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428" w:type="dxa"/>
          </w:tcPr>
          <w:p w14:paraId="1D1610D9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322" w:type="dxa"/>
          </w:tcPr>
          <w:p w14:paraId="729117AA" w14:textId="77777777" w:rsidR="002003E3" w:rsidRPr="001154DE" w:rsidRDefault="002003E3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</w:tbl>
    <w:p w14:paraId="692A318F" w14:textId="77777777" w:rsidR="002003E3" w:rsidRPr="001154DE" w:rsidRDefault="0027231A" w:rsidP="0027231A">
      <w:pPr>
        <w:numPr>
          <w:ilvl w:val="1"/>
          <w:numId w:val="3"/>
        </w:numPr>
        <w:tabs>
          <w:tab w:val="clear" w:pos="1440"/>
          <w:tab w:val="num" w:pos="180"/>
        </w:tabs>
        <w:autoSpaceDE w:val="0"/>
        <w:autoSpaceDN w:val="0"/>
        <w:adjustRightInd w:val="0"/>
        <w:ind w:left="72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What is your average response time to a request for quotation/RFP</w:t>
      </w:r>
      <w:r w:rsidR="008F4F7F" w:rsidRPr="001154DE">
        <w:rPr>
          <w:rFonts w:ascii="Calibri" w:hAnsi="Calibri" w:cs="Times-Roman"/>
          <w:sz w:val="22"/>
          <w:szCs w:val="22"/>
        </w:rPr>
        <w:t>____________________?</w:t>
      </w:r>
    </w:p>
    <w:p w14:paraId="12BC3696" w14:textId="77777777" w:rsidR="0027231A" w:rsidRPr="001154DE" w:rsidRDefault="0027231A" w:rsidP="0027231A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5986C0BA" w14:textId="77777777" w:rsidR="0027231A" w:rsidRPr="001154DE" w:rsidRDefault="0027231A" w:rsidP="0027231A">
      <w:pPr>
        <w:numPr>
          <w:ilvl w:val="1"/>
          <w:numId w:val="3"/>
        </w:numPr>
        <w:tabs>
          <w:tab w:val="clear" w:pos="1440"/>
          <w:tab w:val="num" w:pos="180"/>
        </w:tabs>
        <w:autoSpaceDE w:val="0"/>
        <w:autoSpaceDN w:val="0"/>
        <w:adjustRightInd w:val="0"/>
        <w:ind w:left="72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 xml:space="preserve"> </w:t>
      </w:r>
      <w:r w:rsidR="002003E3" w:rsidRPr="001154DE">
        <w:rPr>
          <w:rFonts w:ascii="Calibri" w:hAnsi="Calibri" w:cs="Times-Roman"/>
          <w:sz w:val="22"/>
          <w:szCs w:val="22"/>
        </w:rPr>
        <w:t>What is your average response to delivery of goods /services after</w:t>
      </w:r>
      <w:r w:rsidRPr="001154DE">
        <w:rPr>
          <w:rFonts w:ascii="Calibri" w:hAnsi="Calibri" w:cs="Times-Roman"/>
          <w:sz w:val="22"/>
          <w:szCs w:val="22"/>
        </w:rPr>
        <w:t xml:space="preserve"> issuance of LPO? </w:t>
      </w:r>
    </w:p>
    <w:p w14:paraId="219C8E2B" w14:textId="77777777" w:rsidR="0027231A" w:rsidRPr="001154DE" w:rsidRDefault="0027231A" w:rsidP="0027231A">
      <w:pPr>
        <w:tabs>
          <w:tab w:val="num" w:pos="180"/>
        </w:tabs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0E06BEFF" w14:textId="77777777" w:rsidR="002003E3" w:rsidRPr="001154DE" w:rsidRDefault="002003E3" w:rsidP="0027231A">
      <w:pPr>
        <w:tabs>
          <w:tab w:val="num" w:pos="180"/>
        </w:tabs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33D9F908" w14:textId="77777777" w:rsidR="0027231A" w:rsidRPr="001154DE" w:rsidRDefault="002003E3" w:rsidP="0027231A">
      <w:pPr>
        <w:numPr>
          <w:ilvl w:val="1"/>
          <w:numId w:val="3"/>
        </w:numPr>
        <w:tabs>
          <w:tab w:val="clear" w:pos="1440"/>
          <w:tab w:val="num" w:pos="180"/>
        </w:tabs>
        <w:autoSpaceDE w:val="0"/>
        <w:autoSpaceDN w:val="0"/>
        <w:adjustRightInd w:val="0"/>
        <w:ind w:left="72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 xml:space="preserve">What is the maximum value of business, which you can handle at any one time? </w:t>
      </w:r>
    </w:p>
    <w:p w14:paraId="4C336AD1" w14:textId="77777777" w:rsidR="0027231A" w:rsidRPr="001154DE" w:rsidRDefault="0027231A" w:rsidP="0027231A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6B95B5A1" w14:textId="77777777" w:rsidR="002003E3" w:rsidRPr="001154DE" w:rsidRDefault="00950BA4" w:rsidP="0027231A">
      <w:pPr>
        <w:tabs>
          <w:tab w:val="num" w:pos="180"/>
        </w:tabs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>
        <w:rPr>
          <w:rFonts w:ascii="Calibri" w:hAnsi="Calibri" w:cs="Times-Roman"/>
          <w:b/>
          <w:sz w:val="22"/>
          <w:szCs w:val="22"/>
        </w:rPr>
        <w:t>USD</w:t>
      </w:r>
      <w:r w:rsidR="0027231A" w:rsidRPr="001154DE">
        <w:rPr>
          <w:rFonts w:ascii="Calibri" w:hAnsi="Calibri" w:cs="Times-Roman"/>
          <w:sz w:val="22"/>
          <w:szCs w:val="22"/>
        </w:rPr>
        <w:t xml:space="preserve"> ______________________________________________________________________</w:t>
      </w:r>
    </w:p>
    <w:p w14:paraId="6965DC4B" w14:textId="77777777" w:rsidR="0027231A" w:rsidRPr="001154DE" w:rsidRDefault="0027231A" w:rsidP="0027231A">
      <w:pPr>
        <w:tabs>
          <w:tab w:val="num" w:pos="180"/>
        </w:tabs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03C11E5D" w14:textId="77777777" w:rsidR="002003E3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12</w:t>
      </w:r>
      <w:r w:rsidR="002003E3" w:rsidRPr="001154DE">
        <w:rPr>
          <w:rFonts w:ascii="Calibri" w:hAnsi="Calibri" w:cs="Times-Roman"/>
          <w:sz w:val="22"/>
          <w:szCs w:val="22"/>
        </w:rPr>
        <w:t>. If your firm is pre-qualified and awarded the tender to</w:t>
      </w:r>
      <w:r w:rsidR="0027231A" w:rsidRPr="001154DE">
        <w:rPr>
          <w:rFonts w:ascii="Calibri" w:hAnsi="Calibri" w:cs="Times-Roman"/>
          <w:sz w:val="22"/>
          <w:szCs w:val="22"/>
        </w:rPr>
        <w:t xml:space="preserve"> supply goods or services, will </w:t>
      </w:r>
      <w:r w:rsidR="002003E3" w:rsidRPr="001154DE">
        <w:rPr>
          <w:rFonts w:ascii="Calibri" w:hAnsi="Calibri" w:cs="Times-Roman"/>
          <w:sz w:val="22"/>
          <w:szCs w:val="22"/>
        </w:rPr>
        <w:t>you abide by the agreed delivery period, quality and price as per specificati</w:t>
      </w:r>
      <w:r w:rsidR="009B5969">
        <w:rPr>
          <w:rFonts w:ascii="Calibri" w:hAnsi="Calibri" w:cs="Times-Roman"/>
          <w:sz w:val="22"/>
          <w:szCs w:val="22"/>
        </w:rPr>
        <w:t xml:space="preserve">ons by </w:t>
      </w:r>
      <w:r w:rsidR="00D465DF">
        <w:rPr>
          <w:rFonts w:ascii="Calibri" w:hAnsi="Calibri" w:cs="Times-Roman"/>
          <w:sz w:val="22"/>
          <w:szCs w:val="22"/>
        </w:rPr>
        <w:t>SOLO</w:t>
      </w:r>
      <w:r w:rsidR="002003E3" w:rsidRPr="001154DE">
        <w:rPr>
          <w:rFonts w:ascii="Calibri" w:hAnsi="Calibri" w:cs="Times-Roman"/>
          <w:sz w:val="22"/>
          <w:szCs w:val="22"/>
        </w:rPr>
        <w:t>.</w:t>
      </w:r>
      <w:r w:rsidR="0027231A" w:rsidRPr="001154DE">
        <w:rPr>
          <w:rFonts w:ascii="Calibri" w:hAnsi="Calibri" w:cs="Times-Roman"/>
          <w:sz w:val="22"/>
          <w:szCs w:val="22"/>
        </w:rPr>
        <w:t xml:space="preserve"> ______________________________________________________________</w:t>
      </w:r>
    </w:p>
    <w:p w14:paraId="22B68597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4F2FC759" w14:textId="77777777" w:rsidR="002003E3" w:rsidRPr="001154DE" w:rsidRDefault="005245B9" w:rsidP="002003E3">
      <w:pPr>
        <w:autoSpaceDE w:val="0"/>
        <w:autoSpaceDN w:val="0"/>
        <w:adjustRightInd w:val="0"/>
        <w:jc w:val="both"/>
        <w:rPr>
          <w:rFonts w:ascii="Calibri" w:hAnsi="Calibri" w:cs="Times-Bold"/>
          <w:b/>
          <w:bCs/>
          <w:sz w:val="22"/>
          <w:szCs w:val="22"/>
        </w:rPr>
      </w:pPr>
      <w:r w:rsidRPr="001154DE">
        <w:rPr>
          <w:rFonts w:ascii="Calibri" w:hAnsi="Calibri" w:cs="Times-Bold"/>
          <w:b/>
          <w:bCs/>
          <w:sz w:val="22"/>
          <w:szCs w:val="22"/>
        </w:rPr>
        <w:t>(F.</w:t>
      </w:r>
      <w:r w:rsidR="002003E3" w:rsidRPr="001154DE">
        <w:rPr>
          <w:rFonts w:ascii="Calibri" w:hAnsi="Calibri" w:cs="Times-Bold"/>
          <w:b/>
          <w:bCs/>
          <w:sz w:val="22"/>
          <w:szCs w:val="22"/>
        </w:rPr>
        <w:t>) PAST AND CURRENT PERFORMANCE AND EXPERIENCE</w:t>
      </w:r>
    </w:p>
    <w:p w14:paraId="76FF84D5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a) Is this firm/company or its directors in an</w:t>
      </w:r>
      <w:r w:rsidR="0027231A" w:rsidRPr="001154DE">
        <w:rPr>
          <w:rFonts w:ascii="Calibri" w:hAnsi="Calibri" w:cs="Times-Roman"/>
          <w:sz w:val="22"/>
          <w:szCs w:val="22"/>
        </w:rPr>
        <w:t xml:space="preserve">y way associated with any other </w:t>
      </w:r>
      <w:r w:rsidRPr="001154DE">
        <w:rPr>
          <w:rFonts w:ascii="Calibri" w:hAnsi="Calibri" w:cs="Times-Roman"/>
          <w:sz w:val="22"/>
          <w:szCs w:val="22"/>
        </w:rPr>
        <w:t xml:space="preserve">firm/company that is currently conducting business with or have applied to </w:t>
      </w:r>
      <w:r w:rsidR="0027231A" w:rsidRPr="001154DE">
        <w:rPr>
          <w:rFonts w:ascii="Calibri" w:hAnsi="Calibri" w:cs="Times-Roman"/>
          <w:sz w:val="22"/>
          <w:szCs w:val="22"/>
        </w:rPr>
        <w:t xml:space="preserve">be </w:t>
      </w:r>
      <w:r w:rsidRPr="001154DE">
        <w:rPr>
          <w:rFonts w:ascii="Calibri" w:hAnsi="Calibri" w:cs="Times-Roman"/>
          <w:sz w:val="22"/>
          <w:szCs w:val="22"/>
        </w:rPr>
        <w:t>considered for pre-qualification or any or any other ten</w:t>
      </w:r>
      <w:r w:rsidR="009B5969">
        <w:rPr>
          <w:rFonts w:ascii="Calibri" w:hAnsi="Calibri" w:cs="Times-Roman"/>
          <w:sz w:val="22"/>
          <w:szCs w:val="22"/>
        </w:rPr>
        <w:t xml:space="preserve">der in </w:t>
      </w:r>
      <w:r w:rsidR="00D465DF">
        <w:rPr>
          <w:rFonts w:ascii="Calibri" w:hAnsi="Calibri" w:cs="Times-Roman"/>
          <w:sz w:val="22"/>
          <w:szCs w:val="22"/>
        </w:rPr>
        <w:t>SOLO</w:t>
      </w:r>
      <w:r w:rsidRPr="001154DE">
        <w:rPr>
          <w:rFonts w:ascii="Calibri" w:hAnsi="Calibri" w:cs="Times-Roman"/>
          <w:sz w:val="22"/>
          <w:szCs w:val="22"/>
        </w:rPr>
        <w:t>? (YES/NO) _____. If yes please provide the name(s) of</w:t>
      </w:r>
      <w:r w:rsidR="0027231A" w:rsidRPr="001154DE">
        <w:rPr>
          <w:rFonts w:ascii="Calibri" w:hAnsi="Calibri" w:cs="Times-Roman"/>
          <w:sz w:val="22"/>
          <w:szCs w:val="22"/>
        </w:rPr>
        <w:t xml:space="preserve"> those firm(s)/companies, their </w:t>
      </w:r>
      <w:r w:rsidRPr="001154DE">
        <w:rPr>
          <w:rFonts w:ascii="Calibri" w:hAnsi="Calibri" w:cs="Times-Roman"/>
          <w:sz w:val="22"/>
          <w:szCs w:val="22"/>
        </w:rPr>
        <w:t>address, their nature of business and indicate the relationship with the compan</w:t>
      </w:r>
      <w:r w:rsidR="0027231A" w:rsidRPr="001154DE">
        <w:rPr>
          <w:rFonts w:ascii="Calibri" w:hAnsi="Calibri" w:cs="Times-Roman"/>
          <w:sz w:val="22"/>
          <w:szCs w:val="22"/>
        </w:rPr>
        <w:t xml:space="preserve">y </w:t>
      </w:r>
      <w:r w:rsidRPr="001154DE">
        <w:rPr>
          <w:rFonts w:ascii="Calibri" w:hAnsi="Calibri" w:cs="Times-Roman"/>
          <w:sz w:val="22"/>
          <w:szCs w:val="22"/>
        </w:rPr>
        <w:t>making this application. (Attach details)</w:t>
      </w:r>
    </w:p>
    <w:p w14:paraId="4397E7F9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35AB1A64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00204D7E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7249821C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091153E1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b) Is the firm/company making this application curren</w:t>
      </w:r>
      <w:r w:rsidR="0027231A" w:rsidRPr="001154DE">
        <w:rPr>
          <w:rFonts w:ascii="Calibri" w:hAnsi="Calibri" w:cs="Times-Roman"/>
          <w:sz w:val="22"/>
          <w:szCs w:val="22"/>
        </w:rPr>
        <w:t xml:space="preserve">tly or in previous periods been </w:t>
      </w:r>
      <w:r w:rsidRPr="001154DE">
        <w:rPr>
          <w:rFonts w:ascii="Calibri" w:hAnsi="Calibri" w:cs="Times-Roman"/>
          <w:sz w:val="22"/>
          <w:szCs w:val="22"/>
        </w:rPr>
        <w:t xml:space="preserve">contracted to supply goods or services to </w:t>
      </w:r>
      <w:r w:rsidR="00D465DF">
        <w:rPr>
          <w:rFonts w:ascii="Calibri" w:hAnsi="Calibri" w:cs="Times-Roman"/>
          <w:sz w:val="22"/>
          <w:szCs w:val="22"/>
        </w:rPr>
        <w:t>SOLO</w:t>
      </w:r>
      <w:r w:rsidR="0027231A" w:rsidRPr="001154DE">
        <w:rPr>
          <w:rFonts w:ascii="Calibri" w:hAnsi="Calibri" w:cs="Times-Roman"/>
          <w:sz w:val="22"/>
          <w:szCs w:val="22"/>
        </w:rPr>
        <w:t>? Yes/No: _____</w:t>
      </w:r>
      <w:r w:rsidR="005245B9" w:rsidRPr="001154DE">
        <w:rPr>
          <w:rFonts w:ascii="Calibri" w:hAnsi="Calibri" w:cs="Times-Roman"/>
          <w:sz w:val="22"/>
          <w:szCs w:val="22"/>
        </w:rPr>
        <w:t>, if</w:t>
      </w:r>
      <w:r w:rsidRPr="001154DE">
        <w:rPr>
          <w:rFonts w:ascii="Calibri" w:hAnsi="Calibri" w:cs="Times-Roman"/>
          <w:sz w:val="22"/>
          <w:szCs w:val="22"/>
        </w:rPr>
        <w:t xml:space="preserve"> yes indicate hereunder the financial year,</w:t>
      </w:r>
      <w:r w:rsidR="0027231A" w:rsidRPr="001154DE">
        <w:rPr>
          <w:rFonts w:ascii="Calibri" w:hAnsi="Calibri" w:cs="Times-Roman"/>
          <w:sz w:val="22"/>
          <w:szCs w:val="22"/>
        </w:rPr>
        <w:t xml:space="preserve"> the goods or services that you </w:t>
      </w:r>
      <w:r w:rsidRPr="001154DE">
        <w:rPr>
          <w:rFonts w:ascii="Calibri" w:hAnsi="Calibri" w:cs="Times-Roman"/>
          <w:sz w:val="22"/>
          <w:szCs w:val="22"/>
        </w:rPr>
        <w:t xml:space="preserve">supplied and their value. </w:t>
      </w:r>
    </w:p>
    <w:p w14:paraId="78CB8938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4500"/>
        <w:gridCol w:w="2520"/>
      </w:tblGrid>
      <w:tr w:rsidR="0027231A" w:rsidRPr="001154DE" w14:paraId="71E2AE40" w14:textId="77777777" w:rsidTr="004176C7">
        <w:tc>
          <w:tcPr>
            <w:tcW w:w="2340" w:type="dxa"/>
          </w:tcPr>
          <w:p w14:paraId="335C292C" w14:textId="77777777" w:rsidR="0027231A" w:rsidRPr="001154DE" w:rsidRDefault="0027231A" w:rsidP="004176C7">
            <w:pPr>
              <w:tabs>
                <w:tab w:val="left" w:pos="252"/>
              </w:tabs>
              <w:autoSpaceDE w:val="0"/>
              <w:autoSpaceDN w:val="0"/>
              <w:adjustRightInd w:val="0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ab/>
            </w: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 xml:space="preserve">Financial year </w:t>
            </w: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ab/>
            </w:r>
          </w:p>
        </w:tc>
        <w:tc>
          <w:tcPr>
            <w:tcW w:w="4500" w:type="dxa"/>
          </w:tcPr>
          <w:p w14:paraId="71A45253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center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>Goods or service supplied</w:t>
            </w:r>
          </w:p>
        </w:tc>
        <w:tc>
          <w:tcPr>
            <w:tcW w:w="2520" w:type="dxa"/>
          </w:tcPr>
          <w:p w14:paraId="47F73615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center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b/>
                <w:sz w:val="22"/>
                <w:szCs w:val="22"/>
              </w:rPr>
              <w:t>Total Value</w:t>
            </w:r>
          </w:p>
        </w:tc>
      </w:tr>
      <w:tr w:rsidR="0027231A" w:rsidRPr="001154DE" w14:paraId="1BFB6C1B" w14:textId="77777777" w:rsidTr="004176C7">
        <w:tc>
          <w:tcPr>
            <w:tcW w:w="2340" w:type="dxa"/>
          </w:tcPr>
          <w:p w14:paraId="2043B94D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1</w:t>
            </w:r>
          </w:p>
        </w:tc>
        <w:tc>
          <w:tcPr>
            <w:tcW w:w="4500" w:type="dxa"/>
          </w:tcPr>
          <w:p w14:paraId="61286FC0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6753FC1A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7231A" w:rsidRPr="001154DE" w14:paraId="50979FEA" w14:textId="77777777" w:rsidTr="004176C7">
        <w:tc>
          <w:tcPr>
            <w:tcW w:w="2340" w:type="dxa"/>
          </w:tcPr>
          <w:p w14:paraId="176F088D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2</w:t>
            </w:r>
          </w:p>
        </w:tc>
        <w:tc>
          <w:tcPr>
            <w:tcW w:w="4500" w:type="dxa"/>
          </w:tcPr>
          <w:p w14:paraId="19A7BA4E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52A2F4D6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7231A" w:rsidRPr="001154DE" w14:paraId="40ECE0EF" w14:textId="77777777" w:rsidTr="004176C7">
        <w:tc>
          <w:tcPr>
            <w:tcW w:w="2340" w:type="dxa"/>
          </w:tcPr>
          <w:p w14:paraId="63DEBC9B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3</w:t>
            </w:r>
          </w:p>
        </w:tc>
        <w:tc>
          <w:tcPr>
            <w:tcW w:w="4500" w:type="dxa"/>
          </w:tcPr>
          <w:p w14:paraId="72F67606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741ABDB6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7231A" w:rsidRPr="001154DE" w14:paraId="43F87800" w14:textId="77777777" w:rsidTr="004176C7">
        <w:tc>
          <w:tcPr>
            <w:tcW w:w="2340" w:type="dxa"/>
          </w:tcPr>
          <w:p w14:paraId="5A7E075D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4</w:t>
            </w:r>
          </w:p>
        </w:tc>
        <w:tc>
          <w:tcPr>
            <w:tcW w:w="4500" w:type="dxa"/>
          </w:tcPr>
          <w:p w14:paraId="2FED731F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43663B29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7231A" w:rsidRPr="001154DE" w14:paraId="53DFCABC" w14:textId="77777777" w:rsidTr="004176C7">
        <w:tc>
          <w:tcPr>
            <w:tcW w:w="2340" w:type="dxa"/>
          </w:tcPr>
          <w:p w14:paraId="2E206541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5</w:t>
            </w:r>
          </w:p>
        </w:tc>
        <w:tc>
          <w:tcPr>
            <w:tcW w:w="4500" w:type="dxa"/>
          </w:tcPr>
          <w:p w14:paraId="2BD92C81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458D2C0D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  <w:tr w:rsidR="0027231A" w:rsidRPr="001154DE" w14:paraId="3DF161F6" w14:textId="77777777" w:rsidTr="004176C7">
        <w:tc>
          <w:tcPr>
            <w:tcW w:w="2340" w:type="dxa"/>
          </w:tcPr>
          <w:p w14:paraId="4B716A3C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  <w:r w:rsidRPr="001154DE">
              <w:rPr>
                <w:rFonts w:ascii="Calibri" w:hAnsi="Calibri" w:cs="Times-Roman"/>
                <w:sz w:val="22"/>
                <w:szCs w:val="22"/>
              </w:rPr>
              <w:t>6</w:t>
            </w:r>
          </w:p>
        </w:tc>
        <w:tc>
          <w:tcPr>
            <w:tcW w:w="4500" w:type="dxa"/>
          </w:tcPr>
          <w:p w14:paraId="590554C4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3C91BC4B" w14:textId="77777777" w:rsidR="0027231A" w:rsidRPr="001154DE" w:rsidRDefault="0027231A" w:rsidP="004176C7">
            <w:pPr>
              <w:autoSpaceDE w:val="0"/>
              <w:autoSpaceDN w:val="0"/>
              <w:adjustRightInd w:val="0"/>
              <w:jc w:val="both"/>
              <w:rPr>
                <w:rFonts w:ascii="Calibri" w:hAnsi="Calibri" w:cs="Times-Roman"/>
                <w:sz w:val="22"/>
                <w:szCs w:val="22"/>
              </w:rPr>
            </w:pPr>
          </w:p>
        </w:tc>
      </w:tr>
    </w:tbl>
    <w:p w14:paraId="7047F69A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b/>
          <w:sz w:val="22"/>
          <w:szCs w:val="22"/>
        </w:rPr>
      </w:pPr>
    </w:p>
    <w:p w14:paraId="13CC62CA" w14:textId="77777777" w:rsidR="0027231A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c) Has your company/firm at any one time been r</w:t>
      </w:r>
      <w:r w:rsidR="0027231A" w:rsidRPr="001154DE">
        <w:rPr>
          <w:rFonts w:ascii="Calibri" w:hAnsi="Calibri" w:cs="Times-Roman"/>
          <w:sz w:val="22"/>
          <w:szCs w:val="22"/>
        </w:rPr>
        <w:t xml:space="preserve">equested to quote for supply of </w:t>
      </w:r>
      <w:r w:rsidRPr="001154DE">
        <w:rPr>
          <w:rFonts w:ascii="Calibri" w:hAnsi="Calibri" w:cs="Times-Roman"/>
          <w:sz w:val="22"/>
          <w:szCs w:val="22"/>
        </w:rPr>
        <w:t>goods and services and failed to submit the quotation wit</w:t>
      </w:r>
      <w:r w:rsidR="0027231A" w:rsidRPr="001154DE">
        <w:rPr>
          <w:rFonts w:ascii="Calibri" w:hAnsi="Calibri" w:cs="Times-Roman"/>
          <w:sz w:val="22"/>
          <w:szCs w:val="22"/>
        </w:rPr>
        <w:t xml:space="preserve">hout assigning reason for </w:t>
      </w:r>
      <w:r w:rsidRPr="001154DE">
        <w:rPr>
          <w:rFonts w:ascii="Calibri" w:hAnsi="Calibri" w:cs="Times-Roman"/>
          <w:sz w:val="22"/>
          <w:szCs w:val="22"/>
        </w:rPr>
        <w:t xml:space="preserve">your action? </w:t>
      </w:r>
    </w:p>
    <w:p w14:paraId="22F6A824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6B9D2EDD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081BC08F" w14:textId="77777777" w:rsidR="0027231A" w:rsidRPr="001154DE" w:rsidRDefault="0027231A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2BB6F38F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 xml:space="preserve">d) Has your company/firm at any one time been </w:t>
      </w:r>
      <w:r w:rsidR="0027231A" w:rsidRPr="001154DE">
        <w:rPr>
          <w:rFonts w:ascii="Calibri" w:hAnsi="Calibri" w:cs="Times-Roman"/>
          <w:sz w:val="22"/>
          <w:szCs w:val="22"/>
        </w:rPr>
        <w:t xml:space="preserve">issued with a purchase order by </w:t>
      </w:r>
      <w:r w:rsidR="00D465DF">
        <w:rPr>
          <w:rFonts w:ascii="Calibri" w:hAnsi="Calibri" w:cs="Times-Roman"/>
          <w:sz w:val="22"/>
          <w:szCs w:val="22"/>
        </w:rPr>
        <w:t>SOLO</w:t>
      </w:r>
      <w:r w:rsidRPr="001154DE">
        <w:rPr>
          <w:rFonts w:ascii="Calibri" w:hAnsi="Calibri" w:cs="Times-Roman"/>
          <w:sz w:val="22"/>
          <w:szCs w:val="22"/>
        </w:rPr>
        <w:t xml:space="preserve"> and failed to deliver the goods or services w</w:t>
      </w:r>
      <w:r w:rsidR="0027231A" w:rsidRPr="001154DE">
        <w:rPr>
          <w:rFonts w:ascii="Calibri" w:hAnsi="Calibri" w:cs="Times-Roman"/>
          <w:sz w:val="22"/>
          <w:szCs w:val="22"/>
        </w:rPr>
        <w:t xml:space="preserve">ithout assigning and reason for </w:t>
      </w:r>
      <w:r w:rsidRPr="001154DE">
        <w:rPr>
          <w:rFonts w:ascii="Calibri" w:hAnsi="Calibri" w:cs="Times-Roman"/>
          <w:sz w:val="22"/>
          <w:szCs w:val="22"/>
        </w:rPr>
        <w:t xml:space="preserve">your action? </w:t>
      </w:r>
    </w:p>
    <w:p w14:paraId="24AA84FA" w14:textId="77777777" w:rsidR="008B55DC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3CBC1DFF" w14:textId="77777777" w:rsidR="008B55DC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17D79BCD" w14:textId="77777777" w:rsidR="008B55DC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______________________________________________________________________________</w:t>
      </w:r>
    </w:p>
    <w:p w14:paraId="4580CAFC" w14:textId="77777777" w:rsidR="008B55DC" w:rsidRPr="001154DE" w:rsidRDefault="008B55DC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</w:p>
    <w:p w14:paraId="78F7F245" w14:textId="77777777" w:rsidR="002003E3" w:rsidRPr="001154DE" w:rsidRDefault="002003E3" w:rsidP="002003E3">
      <w:pPr>
        <w:autoSpaceDE w:val="0"/>
        <w:autoSpaceDN w:val="0"/>
        <w:adjustRightInd w:val="0"/>
        <w:jc w:val="both"/>
        <w:rPr>
          <w:rFonts w:ascii="Calibri" w:hAnsi="Calibri" w:cs="Times-Roman"/>
          <w:sz w:val="22"/>
          <w:szCs w:val="22"/>
        </w:rPr>
      </w:pPr>
      <w:r w:rsidRPr="001154DE">
        <w:rPr>
          <w:rFonts w:ascii="Calibri" w:hAnsi="Calibri" w:cs="Times-Roman"/>
          <w:sz w:val="22"/>
          <w:szCs w:val="22"/>
        </w:rPr>
        <w:t>e) If your company/firm is a current or previo</w:t>
      </w:r>
      <w:r w:rsidR="0027231A" w:rsidRPr="001154DE">
        <w:rPr>
          <w:rFonts w:ascii="Calibri" w:hAnsi="Calibri" w:cs="Times-Roman"/>
          <w:sz w:val="22"/>
          <w:szCs w:val="22"/>
        </w:rPr>
        <w:t xml:space="preserve">us period supplier of goods and </w:t>
      </w:r>
      <w:r w:rsidRPr="001154DE">
        <w:rPr>
          <w:rFonts w:ascii="Calibri" w:hAnsi="Calibri" w:cs="Times-Roman"/>
          <w:sz w:val="22"/>
          <w:szCs w:val="22"/>
        </w:rPr>
        <w:t xml:space="preserve">services to </w:t>
      </w:r>
      <w:r w:rsidR="00D465DF">
        <w:rPr>
          <w:rFonts w:ascii="Calibri" w:hAnsi="Calibri" w:cs="Times-Roman"/>
          <w:sz w:val="22"/>
          <w:szCs w:val="22"/>
        </w:rPr>
        <w:t>SOLO</w:t>
      </w:r>
      <w:r w:rsidRPr="001154DE">
        <w:rPr>
          <w:rFonts w:ascii="Calibri" w:hAnsi="Calibri" w:cs="Times-Roman"/>
          <w:sz w:val="22"/>
          <w:szCs w:val="22"/>
        </w:rPr>
        <w:t>, has it at any one time been issued w</w:t>
      </w:r>
      <w:r w:rsidR="0027231A" w:rsidRPr="001154DE">
        <w:rPr>
          <w:rFonts w:ascii="Calibri" w:hAnsi="Calibri" w:cs="Times-Roman"/>
          <w:sz w:val="22"/>
          <w:szCs w:val="22"/>
        </w:rPr>
        <w:t xml:space="preserve">ith a letter of cancellation of </w:t>
      </w:r>
      <w:r w:rsidRPr="001154DE">
        <w:rPr>
          <w:rFonts w:ascii="Calibri" w:hAnsi="Calibri" w:cs="Times-Roman"/>
          <w:sz w:val="22"/>
          <w:szCs w:val="22"/>
        </w:rPr>
        <w:t>LPO for failure to supply goods within the ag</w:t>
      </w:r>
      <w:r w:rsidR="0027231A" w:rsidRPr="001154DE">
        <w:rPr>
          <w:rFonts w:ascii="Calibri" w:hAnsi="Calibri" w:cs="Times-Roman"/>
          <w:sz w:val="22"/>
          <w:szCs w:val="22"/>
        </w:rPr>
        <w:t xml:space="preserve">reed time or supplying inferior </w:t>
      </w:r>
      <w:r w:rsidRPr="001154DE">
        <w:rPr>
          <w:rFonts w:ascii="Calibri" w:hAnsi="Calibri" w:cs="Times-Roman"/>
          <w:sz w:val="22"/>
          <w:szCs w:val="22"/>
        </w:rPr>
        <w:t>goods not within specifications?</w:t>
      </w:r>
    </w:p>
    <w:p w14:paraId="5B164144" w14:textId="77777777" w:rsidR="00D82E56" w:rsidRPr="001154DE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t>________________________________________________________________________________</w:t>
      </w:r>
    </w:p>
    <w:p w14:paraId="7FD2C5CF" w14:textId="77777777" w:rsidR="008B55DC" w:rsidRPr="001154DE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</w:p>
    <w:p w14:paraId="53FB9CEB" w14:textId="77777777" w:rsidR="008B55DC" w:rsidRPr="001154DE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2"/>
          <w:szCs w:val="22"/>
          <w:lang w:val="en-US"/>
        </w:rPr>
      </w:pPr>
      <w:r w:rsidRPr="001154DE">
        <w:rPr>
          <w:rFonts w:ascii="Calibri" w:hAnsi="Calibri" w:cs="Arial"/>
          <w:color w:val="000000"/>
          <w:sz w:val="22"/>
          <w:szCs w:val="22"/>
          <w:lang w:val="en-US"/>
        </w:rPr>
        <w:lastRenderedPageBreak/>
        <w:t>________________________________________________________________________________</w:t>
      </w:r>
    </w:p>
    <w:p w14:paraId="76BFD3FC" w14:textId="77777777" w:rsidR="00DF1E9A" w:rsidRDefault="00DF1E9A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1"/>
          <w:szCs w:val="21"/>
          <w:lang w:val="en-US"/>
        </w:rPr>
      </w:pPr>
    </w:p>
    <w:p w14:paraId="38346AFA" w14:textId="77777777" w:rsidR="00BA2908" w:rsidRPr="004538A4" w:rsidRDefault="005245B9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(G</w:t>
      </w:r>
      <w:r w:rsidR="00BA2908"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.</w:t>
      </w:r>
      <w:r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)</w:t>
      </w:r>
      <w:r w:rsidR="00BA2908"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 xml:space="preserve"> PROFESSIONAL ORGANISATIONS</w:t>
      </w:r>
    </w:p>
    <w:p w14:paraId="4DF8B92F" w14:textId="77777777" w:rsidR="00D82E56" w:rsidRPr="004538A4" w:rsidRDefault="00D82E56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59E51B09" w14:textId="77777777" w:rsidR="00BA2908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1. </w:t>
      </w:r>
      <w:r w:rsidR="00BA2908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Please indicate to which professional or trade bodies your </w:t>
      </w:r>
      <w:r w:rsidR="00CB438E" w:rsidRPr="004538A4">
        <w:rPr>
          <w:rFonts w:ascii="Calibri" w:hAnsi="Calibri" w:cs="Arial"/>
          <w:color w:val="000000"/>
          <w:sz w:val="21"/>
          <w:szCs w:val="21"/>
          <w:lang w:val="en-US"/>
        </w:rPr>
        <w:t>organization</w:t>
      </w:r>
      <w:r w:rsidR="00BA2908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 belongs:</w:t>
      </w:r>
    </w:p>
    <w:p w14:paraId="454B15BD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6C8DDBF5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</w:t>
      </w:r>
    </w:p>
    <w:p w14:paraId="193C4037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37783B59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</w:t>
      </w:r>
    </w:p>
    <w:p w14:paraId="1A89961B" w14:textId="77777777" w:rsidR="00D82E56" w:rsidRPr="004538A4" w:rsidRDefault="00D82E56" w:rsidP="00BA2908">
      <w:pPr>
        <w:autoSpaceDE w:val="0"/>
        <w:autoSpaceDN w:val="0"/>
        <w:adjustRightInd w:val="0"/>
        <w:rPr>
          <w:rFonts w:ascii="Calibri" w:hAnsi="Calibri"/>
          <w:color w:val="000000"/>
          <w:sz w:val="21"/>
          <w:szCs w:val="21"/>
          <w:lang w:val="en-US"/>
        </w:rPr>
      </w:pPr>
    </w:p>
    <w:p w14:paraId="2B505C4E" w14:textId="77777777" w:rsidR="00BA2908" w:rsidRPr="004538A4" w:rsidRDefault="005245B9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(H</w:t>
      </w:r>
      <w:r w:rsidR="00BA2908"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.</w:t>
      </w:r>
      <w:r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)</w:t>
      </w:r>
      <w:r w:rsidR="00BA2908"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 xml:space="preserve"> COMMENTS</w:t>
      </w:r>
    </w:p>
    <w:p w14:paraId="44F1F5A7" w14:textId="77777777" w:rsidR="00BA2908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1. </w:t>
      </w:r>
      <w:r w:rsidR="00BA2908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Please insert any general comments you wish to make. </w:t>
      </w: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This must be no longer than 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2 paragraphs.</w:t>
      </w:r>
    </w:p>
    <w:p w14:paraId="1169CEEE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</w:t>
      </w:r>
    </w:p>
    <w:p w14:paraId="233429F9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233B0110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________________________________________________________________________________</w:t>
      </w:r>
    </w:p>
    <w:p w14:paraId="29A480DB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26F01452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________________________________________________________________________________</w:t>
      </w:r>
    </w:p>
    <w:p w14:paraId="6348618F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6AD387A2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________________________________________________________________________________</w:t>
      </w:r>
    </w:p>
    <w:p w14:paraId="50074624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421AA952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________________________________________________________________________________</w:t>
      </w:r>
    </w:p>
    <w:p w14:paraId="13DE8B41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5B90F5A2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________________________________________________________________________________</w:t>
      </w:r>
    </w:p>
    <w:p w14:paraId="632C2A75" w14:textId="77777777" w:rsidR="008B55DC" w:rsidRPr="004538A4" w:rsidRDefault="008B55DC" w:rsidP="008B55DC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3065A5D8" w14:textId="77777777" w:rsidR="00F2370F" w:rsidRPr="004538A4" w:rsidRDefault="005245B9" w:rsidP="00F2370F">
      <w:pPr>
        <w:autoSpaceDE w:val="0"/>
        <w:autoSpaceDN w:val="0"/>
        <w:adjustRightInd w:val="0"/>
        <w:jc w:val="both"/>
        <w:rPr>
          <w:rFonts w:ascii="Calibri" w:hAnsi="Calibri" w:cs="Times-Bold"/>
          <w:b/>
          <w:bCs/>
        </w:rPr>
      </w:pPr>
      <w:r w:rsidRPr="004538A4">
        <w:rPr>
          <w:rFonts w:ascii="Calibri" w:hAnsi="Calibri" w:cs="Times-Bold"/>
          <w:b/>
          <w:bCs/>
        </w:rPr>
        <w:t>(I.</w:t>
      </w:r>
      <w:r w:rsidR="00F2370F" w:rsidRPr="004538A4">
        <w:rPr>
          <w:rFonts w:ascii="Calibri" w:hAnsi="Calibri" w:cs="Times-Bold"/>
          <w:b/>
          <w:bCs/>
        </w:rPr>
        <w:t>) DECLARATIONS</w:t>
      </w:r>
    </w:p>
    <w:p w14:paraId="4698130E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 xml:space="preserve">For purpose of transparency and fair dealing, all vendors shall make full disclosure of any past/existing business relationship with any </w:t>
      </w:r>
      <w:r w:rsidR="00D465DF">
        <w:rPr>
          <w:rFonts w:ascii="Calibri" w:hAnsi="Calibri" w:cs="Arial"/>
          <w:sz w:val="21"/>
          <w:szCs w:val="21"/>
        </w:rPr>
        <w:t>SOLO</w:t>
      </w:r>
      <w:r w:rsidRPr="004538A4">
        <w:rPr>
          <w:rFonts w:ascii="Calibri" w:hAnsi="Calibri" w:cs="Arial"/>
          <w:sz w:val="21"/>
          <w:szCs w:val="21"/>
        </w:rPr>
        <w:t xml:space="preserve"> employee. Do you have a relationship with any </w:t>
      </w:r>
      <w:r w:rsidR="00D465DF">
        <w:rPr>
          <w:rFonts w:ascii="Calibri" w:hAnsi="Calibri" w:cs="Arial"/>
          <w:sz w:val="21"/>
          <w:szCs w:val="21"/>
        </w:rPr>
        <w:t>SOLO</w:t>
      </w:r>
      <w:r w:rsidRPr="004538A4">
        <w:rPr>
          <w:rFonts w:ascii="Calibri" w:hAnsi="Calibri" w:cs="Arial"/>
          <w:sz w:val="21"/>
          <w:szCs w:val="21"/>
        </w:rPr>
        <w:t xml:space="preserve"> employee that would cause any real or perceived conflict of interest?</w:t>
      </w:r>
    </w:p>
    <w:p w14:paraId="531FD3C8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>Yes/No_________________</w:t>
      </w:r>
    </w:p>
    <w:p w14:paraId="070C7561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</w:p>
    <w:p w14:paraId="03FFB5ED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>(</w:t>
      </w:r>
      <w:r w:rsidR="0046521D" w:rsidRPr="004538A4">
        <w:rPr>
          <w:rFonts w:ascii="Calibri" w:hAnsi="Calibri" w:cs="Arial"/>
          <w:sz w:val="21"/>
          <w:szCs w:val="21"/>
        </w:rPr>
        <w:t>Specify :</w:t>
      </w:r>
      <w:r w:rsidR="009E0D35" w:rsidRPr="004538A4">
        <w:rPr>
          <w:rFonts w:ascii="Calibri" w:hAnsi="Calibri" w:cs="Arial"/>
          <w:sz w:val="21"/>
          <w:szCs w:val="21"/>
        </w:rPr>
        <w:t>)</w:t>
      </w:r>
      <w:r w:rsidRPr="004538A4">
        <w:rPr>
          <w:rFonts w:ascii="Calibri" w:hAnsi="Calibri" w:cs="Arial"/>
          <w:sz w:val="21"/>
          <w:szCs w:val="21"/>
        </w:rPr>
        <w:t xml:space="preserve"> ________________________________________________________________________________</w:t>
      </w:r>
    </w:p>
    <w:p w14:paraId="03F2F49B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</w:p>
    <w:p w14:paraId="1A9E97EE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>________________________________________________________________________________</w:t>
      </w:r>
    </w:p>
    <w:p w14:paraId="51375316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</w:p>
    <w:p w14:paraId="527B53B9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>________________________________________________________________________________</w:t>
      </w:r>
    </w:p>
    <w:p w14:paraId="6047CD27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</w:p>
    <w:p w14:paraId="3D962F0E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>I ………………………. …</w:t>
      </w:r>
      <w:r w:rsidR="0039007A" w:rsidRPr="004538A4">
        <w:rPr>
          <w:rFonts w:ascii="Calibri" w:hAnsi="Calibri" w:cs="Arial"/>
          <w:sz w:val="21"/>
          <w:szCs w:val="21"/>
        </w:rPr>
        <w:t>…. declare</w:t>
      </w:r>
      <w:r w:rsidRPr="004538A4">
        <w:rPr>
          <w:rFonts w:ascii="Calibri" w:hAnsi="Calibri" w:cs="Arial"/>
          <w:sz w:val="21"/>
          <w:szCs w:val="21"/>
        </w:rPr>
        <w:t>, for and on behalf of …………………………………………………..</w:t>
      </w:r>
    </w:p>
    <w:p w14:paraId="4597F66A" w14:textId="77777777" w:rsidR="00F2370F" w:rsidRPr="004538A4" w:rsidRDefault="00F2370F" w:rsidP="00F2370F">
      <w:pPr>
        <w:autoSpaceDE w:val="0"/>
        <w:autoSpaceDN w:val="0"/>
        <w:adjustRightInd w:val="0"/>
        <w:jc w:val="both"/>
        <w:rPr>
          <w:rFonts w:ascii="Calibri" w:hAnsi="Calibri" w:cs="Arial"/>
          <w:sz w:val="21"/>
          <w:szCs w:val="21"/>
        </w:rPr>
      </w:pPr>
      <w:r w:rsidRPr="004538A4">
        <w:rPr>
          <w:rFonts w:ascii="Calibri" w:hAnsi="Calibri" w:cs="Arial"/>
          <w:sz w:val="21"/>
          <w:szCs w:val="21"/>
        </w:rPr>
        <w:t xml:space="preserve">(Company/firm) that all the information furnished to </w:t>
      </w:r>
      <w:r w:rsidR="00D465DF">
        <w:rPr>
          <w:rFonts w:ascii="Calibri" w:hAnsi="Calibri" w:cs="Arial"/>
          <w:sz w:val="21"/>
          <w:szCs w:val="21"/>
        </w:rPr>
        <w:t>SOLO</w:t>
      </w:r>
      <w:r w:rsidRPr="004538A4">
        <w:rPr>
          <w:rFonts w:ascii="Calibri" w:hAnsi="Calibri" w:cs="Arial"/>
          <w:sz w:val="21"/>
          <w:szCs w:val="21"/>
        </w:rPr>
        <w:t xml:space="preserve"> in connection with this prequalification is true and accurate in all material respect. </w:t>
      </w:r>
      <w:r w:rsidR="00D465DF">
        <w:rPr>
          <w:rFonts w:ascii="Calibri" w:hAnsi="Calibri" w:cs="Arial"/>
          <w:sz w:val="21"/>
          <w:szCs w:val="21"/>
        </w:rPr>
        <w:t>SOLO</w:t>
      </w:r>
      <w:r w:rsidRPr="004538A4">
        <w:rPr>
          <w:rFonts w:ascii="Calibri" w:hAnsi="Calibri" w:cs="Arial"/>
          <w:sz w:val="21"/>
          <w:szCs w:val="21"/>
        </w:rPr>
        <w:t xml:space="preserve"> is hereby authorized to make such inquiries relating to the said information including with the </w:t>
      </w:r>
      <w:r w:rsidR="0039007A" w:rsidRPr="004538A4">
        <w:rPr>
          <w:rFonts w:ascii="Calibri" w:hAnsi="Calibri" w:cs="Arial"/>
          <w:sz w:val="21"/>
          <w:szCs w:val="21"/>
        </w:rPr>
        <w:t>firms’</w:t>
      </w:r>
      <w:r w:rsidRPr="004538A4">
        <w:rPr>
          <w:rFonts w:ascii="Calibri" w:hAnsi="Calibri" w:cs="Arial"/>
          <w:sz w:val="21"/>
          <w:szCs w:val="21"/>
        </w:rPr>
        <w:t>/company’s clients and bankers as it may deem necessary without prior notice to the firm/company.</w:t>
      </w:r>
    </w:p>
    <w:p w14:paraId="71D5218A" w14:textId="77777777" w:rsidR="008B55DC" w:rsidRPr="004538A4" w:rsidRDefault="008B55DC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</w:rPr>
      </w:pPr>
    </w:p>
    <w:p w14:paraId="18748D97" w14:textId="77777777" w:rsidR="00BA2908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H</w:t>
      </w:r>
      <w:r w:rsidR="00BA2908"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. AUTHORISATION</w:t>
      </w:r>
    </w:p>
    <w:p w14:paraId="4A68A768" w14:textId="77777777" w:rsidR="00F2370F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2BEB1A8C" w14:textId="77777777" w:rsidR="00F2370F" w:rsidRPr="004538A4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Form completed by: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 </w:t>
      </w:r>
    </w:p>
    <w:p w14:paraId="7566378F" w14:textId="77777777" w:rsidR="005245B9" w:rsidRPr="004538A4" w:rsidRDefault="005245B9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6D6E6CD2" w14:textId="77777777" w:rsidR="00BA2908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Name: _________________________________________________</w:t>
      </w:r>
      <w:r w:rsidR="005245B9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</w:t>
      </w: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</w:t>
      </w:r>
    </w:p>
    <w:p w14:paraId="4051A881" w14:textId="77777777" w:rsidR="00F2370F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17BA2C37" w14:textId="77777777" w:rsidR="00BA2908" w:rsidRPr="004538A4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Tel No: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 ______________________________________________</w:t>
      </w:r>
      <w:r w:rsidR="005245B9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</w:t>
      </w:r>
    </w:p>
    <w:p w14:paraId="5C3EFB2B" w14:textId="77777777" w:rsidR="00F2370F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77367B82" w14:textId="77777777" w:rsidR="00F2370F" w:rsidRPr="004538A4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Signature: 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__________________________________________</w:t>
      </w:r>
      <w:r w:rsidR="005245B9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</w:t>
      </w:r>
    </w:p>
    <w:p w14:paraId="002D10BC" w14:textId="77777777" w:rsidR="00F2370F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5BE79BFD" w14:textId="77777777" w:rsidR="00BA2908" w:rsidRPr="004538A4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Date: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 ____________________________________________</w:t>
      </w:r>
      <w:r w:rsidR="005245B9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</w:t>
      </w:r>
    </w:p>
    <w:p w14:paraId="5F5832BE" w14:textId="77777777" w:rsidR="00F2370F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</w:p>
    <w:p w14:paraId="559F9896" w14:textId="77777777" w:rsidR="00BA2908" w:rsidRPr="004538A4" w:rsidRDefault="00BA2908" w:rsidP="00BA2908">
      <w:pPr>
        <w:autoSpaceDE w:val="0"/>
        <w:autoSpaceDN w:val="0"/>
        <w:adjustRightInd w:val="0"/>
        <w:rPr>
          <w:rFonts w:ascii="Calibri" w:hAnsi="Calibri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Position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: ________________________________________</w:t>
      </w:r>
      <w:r w:rsidR="005245B9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</w:t>
      </w:r>
      <w:r w:rsidR="00F2370F" w:rsidRPr="004538A4">
        <w:rPr>
          <w:rFonts w:ascii="Calibri" w:hAnsi="Calibri" w:cs="Arial"/>
          <w:color w:val="000000"/>
          <w:sz w:val="21"/>
          <w:szCs w:val="21"/>
          <w:lang w:val="en-US"/>
        </w:rPr>
        <w:t>_______________________</w:t>
      </w:r>
    </w:p>
    <w:p w14:paraId="66AD8C1B" w14:textId="77777777" w:rsidR="00F2370F" w:rsidRPr="004538A4" w:rsidRDefault="00F2370F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1"/>
          <w:szCs w:val="21"/>
          <w:lang w:val="en-US"/>
        </w:rPr>
      </w:pPr>
    </w:p>
    <w:p w14:paraId="2AE4CAF1" w14:textId="77777777" w:rsidR="00BA2908" w:rsidRPr="004538A4" w:rsidRDefault="00BA2908" w:rsidP="00BA2908">
      <w:pPr>
        <w:autoSpaceDE w:val="0"/>
        <w:autoSpaceDN w:val="0"/>
        <w:adjustRightInd w:val="0"/>
        <w:rPr>
          <w:rFonts w:ascii="Calibri" w:hAnsi="Calibri" w:cs="Arial"/>
          <w:b/>
          <w:bCs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b/>
          <w:bCs/>
          <w:color w:val="000000"/>
          <w:sz w:val="21"/>
          <w:szCs w:val="21"/>
          <w:lang w:val="en-US"/>
        </w:rPr>
        <w:t>Thank you for completing this questionnaire.</w:t>
      </w:r>
    </w:p>
    <w:p w14:paraId="264A3EF1" w14:textId="77777777" w:rsidR="00D47F82" w:rsidRPr="00F2370F" w:rsidRDefault="00BA2908" w:rsidP="00F2370F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The information it contains will be held in confidence by </w:t>
      </w:r>
      <w:r w:rsidR="00D465DF">
        <w:rPr>
          <w:rFonts w:ascii="Calibri" w:hAnsi="Calibri" w:cs="Arial"/>
          <w:color w:val="000000"/>
          <w:sz w:val="21"/>
          <w:szCs w:val="21"/>
          <w:lang w:val="en-US"/>
        </w:rPr>
        <w:t>SOLO</w:t>
      </w:r>
      <w:r w:rsidR="00D71E3F" w:rsidRPr="004538A4">
        <w:rPr>
          <w:rFonts w:ascii="Calibri" w:hAnsi="Calibri" w:cs="Arial"/>
          <w:color w:val="000000"/>
          <w:sz w:val="21"/>
          <w:szCs w:val="21"/>
          <w:lang w:val="en-US"/>
        </w:rPr>
        <w:t xml:space="preserve"> and used for the purpose of </w:t>
      </w:r>
      <w:r w:rsidRPr="004538A4">
        <w:rPr>
          <w:rFonts w:ascii="Calibri" w:hAnsi="Calibri" w:cs="Arial"/>
          <w:color w:val="000000"/>
          <w:sz w:val="21"/>
          <w:szCs w:val="21"/>
          <w:lang w:val="en-US"/>
        </w:rPr>
        <w:t>determining your suitability f</w:t>
      </w:r>
      <w:r w:rsidRPr="00F61EE9">
        <w:rPr>
          <w:rFonts w:ascii="Arial" w:hAnsi="Arial" w:cs="Arial"/>
          <w:color w:val="000000"/>
          <w:sz w:val="21"/>
          <w:szCs w:val="21"/>
          <w:lang w:val="en-US"/>
        </w:rPr>
        <w:t>or meeting our general requir</w:t>
      </w:r>
      <w:r w:rsidR="00F2370F">
        <w:rPr>
          <w:rFonts w:ascii="Arial" w:hAnsi="Arial" w:cs="Arial"/>
          <w:color w:val="000000"/>
          <w:sz w:val="21"/>
          <w:szCs w:val="21"/>
          <w:lang w:val="en-US"/>
        </w:rPr>
        <w:t xml:space="preserve">ements for the provision of the </w:t>
      </w:r>
      <w:r w:rsidRPr="00F61EE9">
        <w:rPr>
          <w:rFonts w:ascii="Arial" w:hAnsi="Arial" w:cs="Arial"/>
          <w:color w:val="000000"/>
          <w:sz w:val="21"/>
          <w:szCs w:val="21"/>
          <w:lang w:val="en-US"/>
        </w:rPr>
        <w:t>Services.</w:t>
      </w:r>
    </w:p>
    <w:sectPr w:rsidR="00D47F82" w:rsidRPr="00F2370F" w:rsidSect="009E0D35">
      <w:footerReference w:type="default" r:id="rId9"/>
      <w:pgSz w:w="11907" w:h="16840" w:code="9"/>
      <w:pgMar w:top="902" w:right="1259" w:bottom="539" w:left="1259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10E9FE" w14:textId="77777777" w:rsidR="006450A8" w:rsidRDefault="006450A8">
      <w:r>
        <w:separator/>
      </w:r>
    </w:p>
  </w:endnote>
  <w:endnote w:type="continuationSeparator" w:id="0">
    <w:p w14:paraId="19905726" w14:textId="77777777" w:rsidR="006450A8" w:rsidRDefault="00645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001412" w14:textId="638B0AB9" w:rsidR="001C38D2" w:rsidRPr="00D71E3F" w:rsidRDefault="001C38D2" w:rsidP="00D71E3F">
    <w:pPr>
      <w:pStyle w:val="Footer"/>
      <w:jc w:val="right"/>
      <w:rPr>
        <w:rFonts w:ascii="Latha" w:hAnsi="Latha" w:cs="Latha"/>
        <w:b/>
        <w:sz w:val="20"/>
        <w:szCs w:val="20"/>
      </w:rPr>
    </w:pPr>
    <w:r w:rsidRPr="00D71E3F">
      <w:rPr>
        <w:rFonts w:ascii="Latha" w:hAnsi="Latha" w:cs="Latha"/>
        <w:b/>
        <w:sz w:val="20"/>
        <w:szCs w:val="20"/>
      </w:rPr>
      <w:t xml:space="preserve">Page </w:t>
    </w:r>
    <w:r w:rsidRPr="00D71E3F">
      <w:rPr>
        <w:rFonts w:ascii="Latha" w:hAnsi="Latha" w:cs="Latha"/>
        <w:b/>
        <w:sz w:val="20"/>
        <w:szCs w:val="20"/>
      </w:rPr>
      <w:fldChar w:fldCharType="begin"/>
    </w:r>
    <w:r w:rsidRPr="00D71E3F">
      <w:rPr>
        <w:rFonts w:ascii="Latha" w:hAnsi="Latha" w:cs="Latha"/>
        <w:b/>
        <w:sz w:val="20"/>
        <w:szCs w:val="20"/>
      </w:rPr>
      <w:instrText xml:space="preserve"> PAGE </w:instrText>
    </w:r>
    <w:r w:rsidRPr="00D71E3F">
      <w:rPr>
        <w:rFonts w:ascii="Latha" w:hAnsi="Latha" w:cs="Latha"/>
        <w:b/>
        <w:sz w:val="20"/>
        <w:szCs w:val="20"/>
      </w:rPr>
      <w:fldChar w:fldCharType="separate"/>
    </w:r>
    <w:r w:rsidR="00A02BFA">
      <w:rPr>
        <w:rFonts w:ascii="Latha" w:hAnsi="Latha" w:cs="Latha"/>
        <w:b/>
        <w:noProof/>
        <w:sz w:val="20"/>
        <w:szCs w:val="20"/>
      </w:rPr>
      <w:t>1</w:t>
    </w:r>
    <w:r w:rsidRPr="00D71E3F">
      <w:rPr>
        <w:rFonts w:ascii="Latha" w:hAnsi="Latha" w:cs="Latha"/>
        <w:b/>
        <w:sz w:val="20"/>
        <w:szCs w:val="20"/>
      </w:rPr>
      <w:fldChar w:fldCharType="end"/>
    </w:r>
    <w:r w:rsidRPr="00D71E3F">
      <w:rPr>
        <w:rFonts w:ascii="Latha" w:hAnsi="Latha" w:cs="Latha"/>
        <w:b/>
        <w:sz w:val="20"/>
        <w:szCs w:val="20"/>
      </w:rPr>
      <w:t xml:space="preserve"> of </w:t>
    </w:r>
    <w:r w:rsidRPr="00D71E3F">
      <w:rPr>
        <w:rFonts w:ascii="Latha" w:hAnsi="Latha" w:cs="Latha"/>
        <w:b/>
        <w:sz w:val="20"/>
        <w:szCs w:val="20"/>
      </w:rPr>
      <w:fldChar w:fldCharType="begin"/>
    </w:r>
    <w:r w:rsidRPr="00D71E3F">
      <w:rPr>
        <w:rFonts w:ascii="Latha" w:hAnsi="Latha" w:cs="Latha"/>
        <w:b/>
        <w:sz w:val="20"/>
        <w:szCs w:val="20"/>
      </w:rPr>
      <w:instrText xml:space="preserve"> NUMPAGES </w:instrText>
    </w:r>
    <w:r w:rsidRPr="00D71E3F">
      <w:rPr>
        <w:rFonts w:ascii="Latha" w:hAnsi="Latha" w:cs="Latha"/>
        <w:b/>
        <w:sz w:val="20"/>
        <w:szCs w:val="20"/>
      </w:rPr>
      <w:fldChar w:fldCharType="separate"/>
    </w:r>
    <w:r w:rsidR="00A02BFA">
      <w:rPr>
        <w:rFonts w:ascii="Latha" w:hAnsi="Latha" w:cs="Latha"/>
        <w:b/>
        <w:noProof/>
        <w:sz w:val="20"/>
        <w:szCs w:val="20"/>
      </w:rPr>
      <w:t>9</w:t>
    </w:r>
    <w:r w:rsidRPr="00D71E3F">
      <w:rPr>
        <w:rFonts w:ascii="Latha" w:hAnsi="Latha" w:cs="Latha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184026" w14:textId="77777777" w:rsidR="006450A8" w:rsidRDefault="006450A8">
      <w:r>
        <w:separator/>
      </w:r>
    </w:p>
  </w:footnote>
  <w:footnote w:type="continuationSeparator" w:id="0">
    <w:p w14:paraId="3C7AC2DB" w14:textId="77777777" w:rsidR="006450A8" w:rsidRDefault="006450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62A7"/>
    <w:multiLevelType w:val="hybridMultilevel"/>
    <w:tmpl w:val="6B38B0E2"/>
    <w:lvl w:ilvl="0" w:tplc="B2D63B46">
      <w:start w:val="1"/>
      <w:numFmt w:val="decimal"/>
      <w:lvlText w:val="%1."/>
      <w:lvlJc w:val="left"/>
      <w:pPr>
        <w:ind w:left="720" w:hanging="360"/>
      </w:pPr>
      <w:rPr>
        <w:rFonts w:ascii="Times-Roman" w:hAnsi="Times-Roman" w:cs="Times-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E3564"/>
    <w:multiLevelType w:val="hybridMultilevel"/>
    <w:tmpl w:val="62CA446E"/>
    <w:lvl w:ilvl="0" w:tplc="3A7C1F40">
      <w:start w:val="1"/>
      <w:numFmt w:val="upperLetter"/>
      <w:lvlText w:val="(%1.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D13556"/>
    <w:multiLevelType w:val="multilevel"/>
    <w:tmpl w:val="236C2E16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5A564D2"/>
    <w:multiLevelType w:val="hybridMultilevel"/>
    <w:tmpl w:val="7056F438"/>
    <w:lvl w:ilvl="0" w:tplc="15D29D7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006A31"/>
    <w:multiLevelType w:val="hybridMultilevel"/>
    <w:tmpl w:val="424CF020"/>
    <w:lvl w:ilvl="0" w:tplc="FF5886D0">
      <w:start w:val="3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B914FF2"/>
    <w:multiLevelType w:val="hybridMultilevel"/>
    <w:tmpl w:val="236C2E16"/>
    <w:lvl w:ilvl="0" w:tplc="EF401E2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B3CBD60">
      <w:start w:val="1"/>
      <w:numFmt w:val="lowerRoman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908"/>
    <w:rsid w:val="00010038"/>
    <w:rsid w:val="00012F29"/>
    <w:rsid w:val="00045D20"/>
    <w:rsid w:val="00073D9D"/>
    <w:rsid w:val="000747A5"/>
    <w:rsid w:val="000972B9"/>
    <w:rsid w:val="000A367E"/>
    <w:rsid w:val="000D6AE3"/>
    <w:rsid w:val="000F00A1"/>
    <w:rsid w:val="00101238"/>
    <w:rsid w:val="00103A38"/>
    <w:rsid w:val="00107CA6"/>
    <w:rsid w:val="001154DE"/>
    <w:rsid w:val="00166095"/>
    <w:rsid w:val="001B7FE2"/>
    <w:rsid w:val="001C17D8"/>
    <w:rsid w:val="001C38D2"/>
    <w:rsid w:val="001F00B1"/>
    <w:rsid w:val="001F734C"/>
    <w:rsid w:val="002003E3"/>
    <w:rsid w:val="00212C01"/>
    <w:rsid w:val="002567DA"/>
    <w:rsid w:val="00263C49"/>
    <w:rsid w:val="0027231A"/>
    <w:rsid w:val="00275F00"/>
    <w:rsid w:val="002D198E"/>
    <w:rsid w:val="002F4618"/>
    <w:rsid w:val="00327A59"/>
    <w:rsid w:val="0039007A"/>
    <w:rsid w:val="003B4B82"/>
    <w:rsid w:val="003B6DC4"/>
    <w:rsid w:val="003C2B84"/>
    <w:rsid w:val="003C3038"/>
    <w:rsid w:val="003C70CD"/>
    <w:rsid w:val="004158D6"/>
    <w:rsid w:val="004176C7"/>
    <w:rsid w:val="004538A4"/>
    <w:rsid w:val="0046521D"/>
    <w:rsid w:val="004C0D18"/>
    <w:rsid w:val="00523890"/>
    <w:rsid w:val="005245B9"/>
    <w:rsid w:val="00533974"/>
    <w:rsid w:val="00564649"/>
    <w:rsid w:val="00573257"/>
    <w:rsid w:val="005B75F2"/>
    <w:rsid w:val="005F3575"/>
    <w:rsid w:val="005F5EF4"/>
    <w:rsid w:val="00600B49"/>
    <w:rsid w:val="0064442C"/>
    <w:rsid w:val="006450A8"/>
    <w:rsid w:val="006B2EFE"/>
    <w:rsid w:val="006E0B32"/>
    <w:rsid w:val="00723486"/>
    <w:rsid w:val="00726450"/>
    <w:rsid w:val="007471BE"/>
    <w:rsid w:val="00816F82"/>
    <w:rsid w:val="00862BB9"/>
    <w:rsid w:val="008A4E73"/>
    <w:rsid w:val="008B55DC"/>
    <w:rsid w:val="008E2C78"/>
    <w:rsid w:val="008F4F7F"/>
    <w:rsid w:val="00914A6B"/>
    <w:rsid w:val="0091691B"/>
    <w:rsid w:val="009370F7"/>
    <w:rsid w:val="00950BA4"/>
    <w:rsid w:val="009B5969"/>
    <w:rsid w:val="009C6CF9"/>
    <w:rsid w:val="009E0D35"/>
    <w:rsid w:val="009E6EBD"/>
    <w:rsid w:val="00A02BFA"/>
    <w:rsid w:val="00A2150C"/>
    <w:rsid w:val="00A42752"/>
    <w:rsid w:val="00A5327E"/>
    <w:rsid w:val="00AD152B"/>
    <w:rsid w:val="00AE12A2"/>
    <w:rsid w:val="00B44D88"/>
    <w:rsid w:val="00B60C93"/>
    <w:rsid w:val="00B63F92"/>
    <w:rsid w:val="00B7766C"/>
    <w:rsid w:val="00B92489"/>
    <w:rsid w:val="00BA2908"/>
    <w:rsid w:val="00BB2D83"/>
    <w:rsid w:val="00BB4F66"/>
    <w:rsid w:val="00BE77F8"/>
    <w:rsid w:val="00C10678"/>
    <w:rsid w:val="00C34A30"/>
    <w:rsid w:val="00CB438E"/>
    <w:rsid w:val="00CC4FFE"/>
    <w:rsid w:val="00D21DF5"/>
    <w:rsid w:val="00D465DF"/>
    <w:rsid w:val="00D47F82"/>
    <w:rsid w:val="00D66F08"/>
    <w:rsid w:val="00D71E3F"/>
    <w:rsid w:val="00D82E56"/>
    <w:rsid w:val="00DC1698"/>
    <w:rsid w:val="00DC4E28"/>
    <w:rsid w:val="00DD5749"/>
    <w:rsid w:val="00DF1E9A"/>
    <w:rsid w:val="00E32590"/>
    <w:rsid w:val="00E44C2E"/>
    <w:rsid w:val="00E67060"/>
    <w:rsid w:val="00E86D05"/>
    <w:rsid w:val="00EA130B"/>
    <w:rsid w:val="00EB0603"/>
    <w:rsid w:val="00EC41F0"/>
    <w:rsid w:val="00EF0637"/>
    <w:rsid w:val="00EF3830"/>
    <w:rsid w:val="00F2370F"/>
    <w:rsid w:val="00F40B47"/>
    <w:rsid w:val="00F42403"/>
    <w:rsid w:val="00F463C2"/>
    <w:rsid w:val="00F61EE9"/>
    <w:rsid w:val="00F72B2B"/>
    <w:rsid w:val="00F847D1"/>
    <w:rsid w:val="00F92B07"/>
    <w:rsid w:val="00FC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046D72"/>
  <w15:chartTrackingRefBased/>
  <w15:docId w15:val="{DFCE8418-55F1-463E-98C5-F46201C29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5EF4"/>
    <w:rPr>
      <w:color w:val="0000FF"/>
      <w:u w:val="single"/>
    </w:rPr>
  </w:style>
  <w:style w:type="table" w:styleId="TableGrid">
    <w:name w:val="Table Grid"/>
    <w:basedOn w:val="TableNormal"/>
    <w:uiPriority w:val="59"/>
    <w:rsid w:val="00D82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D71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71E3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7471BE"/>
    <w:rPr>
      <w:rFonts w:ascii="Segoe UI" w:hAnsi="Segoe UI"/>
      <w:sz w:val="18"/>
      <w:szCs w:val="18"/>
      <w:lang w:eastAsia="x-none"/>
    </w:rPr>
  </w:style>
  <w:style w:type="character" w:customStyle="1" w:styleId="BalloonTextChar">
    <w:name w:val="Balloon Text Char"/>
    <w:link w:val="BalloonText"/>
    <w:rsid w:val="007471BE"/>
    <w:rPr>
      <w:rFonts w:ascii="Segoe UI" w:hAnsi="Segoe UI" w:cs="Segoe UI"/>
      <w:sz w:val="18"/>
      <w:szCs w:val="18"/>
      <w:lang w:val="en-GB"/>
    </w:rPr>
  </w:style>
  <w:style w:type="paragraph" w:styleId="BodyText">
    <w:name w:val="Body Text"/>
    <w:basedOn w:val="Normal"/>
    <w:link w:val="BodyTextChar"/>
    <w:rsid w:val="00A2150C"/>
    <w:rPr>
      <w:szCs w:val="20"/>
      <w:lang w:val="x-none" w:eastAsia="x-none"/>
    </w:rPr>
  </w:style>
  <w:style w:type="character" w:customStyle="1" w:styleId="BodyTextChar">
    <w:name w:val="Body Text Char"/>
    <w:link w:val="BodyText"/>
    <w:rsid w:val="00A2150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8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ders@somalilifelin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3101</Words>
  <Characters>17678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.:L4zy w4r3z:.</Company>
  <LinksUpToDate>false</LinksUpToDate>
  <CharactersWithSpaces>20738</CharactersWithSpaces>
  <SharedDoc>false</SharedDoc>
  <HLinks>
    <vt:vector size="6" baseType="variant">
      <vt:variant>
        <vt:i4>6488130</vt:i4>
      </vt:variant>
      <vt:variant>
        <vt:i4>0</vt:i4>
      </vt:variant>
      <vt:variant>
        <vt:i4>0</vt:i4>
      </vt:variant>
      <vt:variant>
        <vt:i4>5</vt:i4>
      </vt:variant>
      <vt:variant>
        <vt:lpwstr>mailto:tenders@adesoafrica.org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NRC Somalia</dc:creator>
  <cp:keywords/>
  <cp:lastModifiedBy>Ayaan Abdullahi</cp:lastModifiedBy>
  <cp:revision>5</cp:revision>
  <cp:lastPrinted>2015-02-19T18:50:00Z</cp:lastPrinted>
  <dcterms:created xsi:type="dcterms:W3CDTF">2024-11-06T08:21:00Z</dcterms:created>
  <dcterms:modified xsi:type="dcterms:W3CDTF">2024-11-06T09:06:00Z</dcterms:modified>
</cp:coreProperties>
</file>